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A341" w14:textId="77777777" w:rsidR="00397E4D" w:rsidRDefault="00397E4D" w:rsidP="00397E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676AC396" w14:textId="77777777" w:rsidR="00397E4D" w:rsidRDefault="00397E4D" w:rsidP="00397E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05DE4812" w14:textId="77777777" w:rsidR="00397E4D" w:rsidRDefault="00397E4D" w:rsidP="00397E4D">
      <w:pPr>
        <w:jc w:val="center"/>
        <w:rPr>
          <w:sz w:val="28"/>
          <w:szCs w:val="28"/>
        </w:rPr>
      </w:pPr>
    </w:p>
    <w:p w14:paraId="3B7F8BFE" w14:textId="77777777" w:rsidR="00397E4D" w:rsidRPr="00120F2D" w:rsidRDefault="00397E4D" w:rsidP="00397E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0F2D">
        <w:rPr>
          <w:sz w:val="28"/>
          <w:szCs w:val="28"/>
        </w:rPr>
        <w:t xml:space="preserve">ПРИКАЗ </w:t>
      </w:r>
    </w:p>
    <w:p w14:paraId="272A649E" w14:textId="77777777" w:rsidR="00397E4D" w:rsidRDefault="00397E4D" w:rsidP="00397E4D">
      <w:pPr>
        <w:jc w:val="center"/>
        <w:rPr>
          <w:sz w:val="28"/>
          <w:szCs w:val="28"/>
        </w:rPr>
      </w:pPr>
    </w:p>
    <w:p w14:paraId="2062D6F8" w14:textId="6BFB2919" w:rsidR="00397E4D" w:rsidRDefault="00397E4D" w:rsidP="00397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«09» сентября 2024 г. 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112</w:t>
      </w:r>
    </w:p>
    <w:p w14:paraId="0ADDAC35" w14:textId="77777777" w:rsidR="00397E4D" w:rsidRDefault="00397E4D" w:rsidP="00397E4D">
      <w:pPr>
        <w:jc w:val="both"/>
        <w:rPr>
          <w:sz w:val="28"/>
          <w:szCs w:val="28"/>
        </w:rPr>
      </w:pPr>
    </w:p>
    <w:p w14:paraId="752424FF" w14:textId="77777777" w:rsidR="00397E4D" w:rsidRPr="00B1169A" w:rsidRDefault="00397E4D" w:rsidP="00397E4D">
      <w:pPr>
        <w:jc w:val="both"/>
        <w:rPr>
          <w:i/>
          <w:iCs/>
          <w:sz w:val="28"/>
          <w:szCs w:val="28"/>
        </w:rPr>
      </w:pPr>
      <w:r w:rsidRPr="00B1169A">
        <w:rPr>
          <w:i/>
          <w:iCs/>
          <w:sz w:val="28"/>
          <w:szCs w:val="28"/>
        </w:rPr>
        <w:t>О внесении изменений в приказ №16 от 09.01.2024 г.</w:t>
      </w:r>
    </w:p>
    <w:p w14:paraId="06AC503D" w14:textId="77777777" w:rsidR="00397E4D" w:rsidRDefault="00397E4D" w:rsidP="00397E4D">
      <w:pPr>
        <w:jc w:val="both"/>
        <w:rPr>
          <w:sz w:val="28"/>
          <w:szCs w:val="28"/>
        </w:rPr>
      </w:pPr>
    </w:p>
    <w:p w14:paraId="1B8EE28B" w14:textId="77777777" w:rsidR="00397E4D" w:rsidRDefault="00397E4D" w:rsidP="00397E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>дминистрации города Шарыпово от 23.10.2015 г. №189</w:t>
      </w:r>
      <w:r>
        <w:rPr>
          <w:sz w:val="28"/>
          <w:szCs w:val="28"/>
        </w:rPr>
        <w:t xml:space="preserve"> (в редакции от 23.11.2020г. №263)</w:t>
      </w:r>
      <w:r w:rsidRPr="00E1642C">
        <w:rPr>
          <w:sz w:val="28"/>
          <w:szCs w:val="28"/>
        </w:rPr>
        <w:t xml:space="preserve">, положения об Отделе культуры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E1642C">
        <w:rPr>
          <w:sz w:val="28"/>
          <w:szCs w:val="28"/>
        </w:rPr>
        <w:t xml:space="preserve"> №</w:t>
      </w:r>
      <w:r>
        <w:rPr>
          <w:sz w:val="28"/>
          <w:szCs w:val="28"/>
        </w:rPr>
        <w:t>95)</w:t>
      </w:r>
    </w:p>
    <w:p w14:paraId="5395B2AE" w14:textId="77777777" w:rsidR="00397E4D" w:rsidRDefault="00397E4D" w:rsidP="00397E4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0F2D">
        <w:rPr>
          <w:sz w:val="28"/>
          <w:szCs w:val="28"/>
        </w:rPr>
        <w:t>П</w:t>
      </w:r>
      <w:r w:rsidRPr="00120F2D">
        <w:rPr>
          <w:color w:val="000000"/>
          <w:sz w:val="28"/>
          <w:szCs w:val="28"/>
        </w:rPr>
        <w:t>риказываю:</w:t>
      </w:r>
    </w:p>
    <w:p w14:paraId="30F4A24A" w14:textId="77777777" w:rsidR="00397E4D" w:rsidRDefault="00397E4D" w:rsidP="00397E4D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16 от 09.01.2024 г. (в ред. от 26.02.2024г №54) следующие изменения:</w:t>
      </w:r>
    </w:p>
    <w:p w14:paraId="3402CBFF" w14:textId="77777777" w:rsidR="00397E4D" w:rsidRPr="00B1169A" w:rsidRDefault="00397E4D" w:rsidP="00397E4D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B1169A">
        <w:rPr>
          <w:sz w:val="28"/>
          <w:szCs w:val="28"/>
        </w:rPr>
        <w:t xml:space="preserve">Приложение №1 «Объем финансового обеспечения муниципального задания по МБУДО «ДШИ г. Шарыпово» на </w:t>
      </w:r>
      <w:r w:rsidRPr="00B1169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B1169A">
        <w:rPr>
          <w:color w:val="000000"/>
          <w:sz w:val="28"/>
          <w:szCs w:val="28"/>
        </w:rPr>
        <w:t xml:space="preserve"> год изложить в новой редакции, согласно</w:t>
      </w:r>
      <w:r w:rsidRPr="00B1169A">
        <w:rPr>
          <w:rStyle w:val="apple-converted-space"/>
          <w:color w:val="000000"/>
          <w:sz w:val="28"/>
          <w:szCs w:val="28"/>
        </w:rPr>
        <w:t> </w:t>
      </w:r>
      <w:r w:rsidRPr="00B1169A">
        <w:rPr>
          <w:sz w:val="28"/>
          <w:szCs w:val="28"/>
        </w:rPr>
        <w:t>Приложению №1 к настоящему приказу;</w:t>
      </w:r>
    </w:p>
    <w:p w14:paraId="6A58CAAE" w14:textId="77777777" w:rsidR="00397E4D" w:rsidRPr="00C811E7" w:rsidRDefault="00397E4D" w:rsidP="00397E4D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 w:rsidRPr="00C811E7">
        <w:rPr>
          <w:sz w:val="28"/>
          <w:szCs w:val="28"/>
        </w:rPr>
        <w:t xml:space="preserve">Приложение №2 «Объем финансового обеспечения муниципального задания по МБУДО «ДШИ г. Шарыпово» </w:t>
      </w:r>
      <w:r>
        <w:rPr>
          <w:sz w:val="28"/>
          <w:szCs w:val="28"/>
        </w:rPr>
        <w:t>на</w:t>
      </w:r>
      <w:r w:rsidRPr="00C811E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C811E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6 </w:t>
      </w:r>
      <w:r w:rsidRPr="00C811E7">
        <w:rPr>
          <w:color w:val="000000"/>
          <w:sz w:val="28"/>
          <w:szCs w:val="28"/>
        </w:rPr>
        <w:t xml:space="preserve">годы» </w:t>
      </w:r>
      <w:r>
        <w:rPr>
          <w:color w:val="000000"/>
          <w:sz w:val="28"/>
          <w:szCs w:val="28"/>
        </w:rPr>
        <w:t xml:space="preserve">изложить в новой редакции, </w:t>
      </w:r>
      <w:r w:rsidRPr="00C811E7">
        <w:rPr>
          <w:color w:val="000000"/>
          <w:sz w:val="28"/>
          <w:szCs w:val="28"/>
        </w:rPr>
        <w:t>согласно</w:t>
      </w:r>
      <w:r w:rsidRPr="00C811E7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C811E7">
        <w:rPr>
          <w:sz w:val="28"/>
          <w:szCs w:val="28"/>
        </w:rPr>
        <w:t>риложению № 2</w:t>
      </w:r>
      <w:r>
        <w:rPr>
          <w:sz w:val="28"/>
          <w:szCs w:val="28"/>
        </w:rPr>
        <w:t xml:space="preserve"> к настоящему приказу;</w:t>
      </w:r>
    </w:p>
    <w:p w14:paraId="6B645544" w14:textId="77777777" w:rsidR="00397E4D" w:rsidRDefault="00397E4D" w:rsidP="00397E4D">
      <w:pPr>
        <w:numPr>
          <w:ilvl w:val="0"/>
          <w:numId w:val="2"/>
        </w:numPr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>МБУ</w:t>
      </w:r>
      <w:r>
        <w:rPr>
          <w:sz w:val="28"/>
          <w:szCs w:val="28"/>
        </w:rPr>
        <w:t>ДО «ДШИ г. Шарыпово» С.П. Шепель.</w:t>
      </w:r>
    </w:p>
    <w:p w14:paraId="03280CAA" w14:textId="77777777" w:rsidR="00397E4D" w:rsidRPr="008D089C" w:rsidRDefault="00397E4D" w:rsidP="00397E4D">
      <w:pPr>
        <w:numPr>
          <w:ilvl w:val="0"/>
          <w:numId w:val="2"/>
        </w:numPr>
        <w:ind w:left="0" w:firstLine="862"/>
        <w:jc w:val="both"/>
        <w:rPr>
          <w:sz w:val="28"/>
          <w:szCs w:val="28"/>
        </w:rPr>
      </w:pPr>
      <w:r w:rsidRPr="00D74AC6">
        <w:rPr>
          <w:sz w:val="28"/>
          <w:szCs w:val="28"/>
        </w:rPr>
        <w:t xml:space="preserve"> Приказ вступает в силу со дня его подписания. </w:t>
      </w:r>
    </w:p>
    <w:p w14:paraId="327A8C15" w14:textId="77777777" w:rsidR="00397E4D" w:rsidRPr="002363BC" w:rsidRDefault="00397E4D" w:rsidP="00397E4D">
      <w:pPr>
        <w:ind w:firstLine="862"/>
        <w:jc w:val="both"/>
        <w:rPr>
          <w:sz w:val="28"/>
          <w:szCs w:val="28"/>
        </w:rPr>
      </w:pPr>
    </w:p>
    <w:p w14:paraId="225CCF8F" w14:textId="77777777" w:rsidR="00397E4D" w:rsidRPr="008D089C" w:rsidRDefault="00397E4D" w:rsidP="00397E4D">
      <w:pPr>
        <w:ind w:firstLine="862"/>
        <w:jc w:val="both"/>
        <w:rPr>
          <w:sz w:val="28"/>
          <w:szCs w:val="28"/>
        </w:rPr>
      </w:pPr>
    </w:p>
    <w:p w14:paraId="5D9367D4" w14:textId="77777777" w:rsidR="00397E4D" w:rsidRDefault="00397E4D" w:rsidP="00397E4D">
      <w:pPr>
        <w:jc w:val="both"/>
        <w:rPr>
          <w:sz w:val="28"/>
          <w:szCs w:val="28"/>
        </w:rPr>
      </w:pPr>
    </w:p>
    <w:p w14:paraId="7B0329C5" w14:textId="77777777" w:rsidR="00397E4D" w:rsidRDefault="00397E4D" w:rsidP="00397E4D">
      <w:pPr>
        <w:jc w:val="both"/>
        <w:rPr>
          <w:sz w:val="28"/>
          <w:szCs w:val="28"/>
        </w:rPr>
      </w:pPr>
    </w:p>
    <w:p w14:paraId="43667123" w14:textId="77777777" w:rsidR="00397E4D" w:rsidRPr="008D089C" w:rsidRDefault="00397E4D" w:rsidP="00397E4D">
      <w:pPr>
        <w:jc w:val="both"/>
        <w:rPr>
          <w:sz w:val="28"/>
          <w:szCs w:val="28"/>
        </w:rPr>
      </w:pPr>
    </w:p>
    <w:p w14:paraId="4C0F2E3F" w14:textId="77777777" w:rsidR="00397E4D" w:rsidRPr="008D089C" w:rsidRDefault="00397E4D" w:rsidP="00397E4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7D6DFB41" w14:textId="77777777" w:rsidR="00397E4D" w:rsidRPr="008D089C" w:rsidRDefault="00397E4D" w:rsidP="00397E4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С.Н. Гроза</w:t>
      </w:r>
    </w:p>
    <w:p w14:paraId="5B34DD93" w14:textId="77777777" w:rsidR="000605F6" w:rsidRDefault="000605F6">
      <w:pPr>
        <w:sectPr w:rsidR="000605F6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EFD27F" w14:textId="6F529916" w:rsidR="000605F6" w:rsidRPr="00D85378" w:rsidRDefault="000605F6" w:rsidP="000605F6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397E4D"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 w:rsidR="00B96AAE">
        <w:rPr>
          <w:sz w:val="24"/>
          <w:szCs w:val="24"/>
        </w:rPr>
        <w:t>0</w:t>
      </w:r>
      <w:r w:rsidR="00397E4D">
        <w:rPr>
          <w:sz w:val="24"/>
          <w:szCs w:val="24"/>
        </w:rPr>
        <w:t>9</w:t>
      </w:r>
      <w:r w:rsidR="00B96AAE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2024г. №</w:t>
      </w:r>
      <w:r w:rsidR="00B96AAE">
        <w:rPr>
          <w:sz w:val="24"/>
          <w:szCs w:val="24"/>
        </w:rPr>
        <w:t xml:space="preserve"> </w:t>
      </w:r>
      <w:r w:rsidR="00397E4D">
        <w:rPr>
          <w:sz w:val="24"/>
          <w:szCs w:val="24"/>
        </w:rPr>
        <w:t>112</w:t>
      </w:r>
    </w:p>
    <w:p w14:paraId="466B4F91" w14:textId="77777777" w:rsidR="000605F6" w:rsidRPr="00D85378" w:rsidRDefault="000605F6" w:rsidP="000605F6">
      <w:pPr>
        <w:rPr>
          <w:sz w:val="24"/>
          <w:szCs w:val="24"/>
        </w:rPr>
      </w:pPr>
    </w:p>
    <w:p w14:paraId="1DD84A37" w14:textId="77777777" w:rsidR="000605F6" w:rsidRPr="00D85378" w:rsidRDefault="000605F6" w:rsidP="000605F6">
      <w:pPr>
        <w:rPr>
          <w:sz w:val="24"/>
          <w:szCs w:val="24"/>
        </w:rPr>
      </w:pPr>
    </w:p>
    <w:p w14:paraId="62D40B94" w14:textId="5D2FF32D" w:rsidR="000605F6" w:rsidRDefault="000605F6" w:rsidP="000605F6">
      <w:pPr>
        <w:rPr>
          <w:b/>
          <w:bCs/>
          <w:color w:val="000000"/>
          <w:sz w:val="28"/>
          <w:szCs w:val="28"/>
        </w:rPr>
      </w:pPr>
      <w:r w:rsidRPr="000605F6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2024год</w:t>
      </w:r>
    </w:p>
    <w:p w14:paraId="671C9457" w14:textId="77777777" w:rsidR="000605F6" w:rsidRPr="00D85378" w:rsidRDefault="000605F6" w:rsidP="000605F6">
      <w:pPr>
        <w:rPr>
          <w:sz w:val="24"/>
          <w:szCs w:val="24"/>
        </w:rPr>
      </w:pPr>
    </w:p>
    <w:p w14:paraId="7BCD0879" w14:textId="4E73AAF7" w:rsidR="000605F6" w:rsidRDefault="000605F6" w:rsidP="000605F6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139"/>
        <w:gridCol w:w="883"/>
        <w:gridCol w:w="1608"/>
        <w:gridCol w:w="1330"/>
        <w:gridCol w:w="2274"/>
        <w:gridCol w:w="2305"/>
        <w:gridCol w:w="1521"/>
      </w:tblGrid>
      <w:tr w:rsidR="006D3BBE" w:rsidRPr="006D3BBE" w14:paraId="1F0C3F0A" w14:textId="77777777" w:rsidTr="006D3BBE">
        <w:tc>
          <w:tcPr>
            <w:tcW w:w="0" w:type="auto"/>
            <w:shd w:val="clear" w:color="auto" w:fill="auto"/>
            <w:vAlign w:val="center"/>
            <w:hideMark/>
          </w:tcPr>
          <w:p w14:paraId="421F3FB0" w14:textId="7E0146F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B1C7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0507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C689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402A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A780B0" w14:textId="120D2145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0B19D" w14:textId="1CC200F3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870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6D3BBE" w:rsidRPr="006D3BBE" w14:paraId="0579AF34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2E63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F57F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D996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40BE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A12F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7148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A734D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6341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</w:tr>
      <w:tr w:rsidR="006D3BBE" w:rsidRPr="006D3BBE" w14:paraId="2E156ACF" w14:textId="77777777" w:rsidTr="006D3BBE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84304A1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МБУДО "ДШИ г. Шарыпово" ОКВЭД </w:t>
            </w:r>
            <w:proofErr w:type="spellStart"/>
            <w:r w:rsidRPr="006D3BBE">
              <w:rPr>
                <w:b/>
                <w:bCs/>
                <w:color w:val="000000"/>
              </w:rPr>
              <w:t>ОКВЭД</w:t>
            </w:r>
            <w:proofErr w:type="spellEnd"/>
            <w:r w:rsidRPr="006D3BBE">
              <w:rPr>
                <w:b/>
                <w:bCs/>
                <w:color w:val="000000"/>
              </w:rPr>
              <w:t xml:space="preserve"> 85.41.2</w:t>
            </w:r>
          </w:p>
        </w:tc>
      </w:tr>
      <w:tr w:rsidR="00397E4D" w:rsidRPr="006D3BBE" w14:paraId="06A4D98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6AF4445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ABFF8" w14:textId="59AB3C8C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49B6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C2FA2EE" w14:textId="6E6A1C43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0" w:type="auto"/>
            <w:shd w:val="clear" w:color="auto" w:fill="auto"/>
            <w:hideMark/>
          </w:tcPr>
          <w:p w14:paraId="4A8A802B" w14:textId="48F86FD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0" w:type="auto"/>
            <w:shd w:val="clear" w:color="auto" w:fill="auto"/>
            <w:hideMark/>
          </w:tcPr>
          <w:p w14:paraId="3E63C744" w14:textId="1F5AB5E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E046C9" w14:textId="430C03B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1,091563</w:t>
            </w:r>
          </w:p>
        </w:tc>
        <w:tc>
          <w:tcPr>
            <w:tcW w:w="0" w:type="auto"/>
            <w:shd w:val="clear" w:color="auto" w:fill="auto"/>
            <w:hideMark/>
          </w:tcPr>
          <w:p w14:paraId="7B0840A4" w14:textId="18AB910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8507282,21</w:t>
            </w:r>
          </w:p>
        </w:tc>
      </w:tr>
      <w:tr w:rsidR="00397E4D" w:rsidRPr="006D3BBE" w14:paraId="72C93857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7D3AC75E" w14:textId="77777777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F567C" w14:textId="15316779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5BE45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9813421" w14:textId="23B806F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0" w:type="auto"/>
            <w:shd w:val="clear" w:color="auto" w:fill="auto"/>
            <w:hideMark/>
          </w:tcPr>
          <w:p w14:paraId="6CB9D8BC" w14:textId="504A2F5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0" w:type="auto"/>
            <w:shd w:val="clear" w:color="auto" w:fill="auto"/>
            <w:hideMark/>
          </w:tcPr>
          <w:p w14:paraId="30BCA327" w14:textId="3AB951D7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CBD693" w14:textId="06F954DD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1,089816</w:t>
            </w:r>
          </w:p>
        </w:tc>
        <w:tc>
          <w:tcPr>
            <w:tcW w:w="0" w:type="auto"/>
            <w:shd w:val="clear" w:color="auto" w:fill="auto"/>
            <w:hideMark/>
          </w:tcPr>
          <w:p w14:paraId="59F3A336" w14:textId="02F1D09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17687714,93</w:t>
            </w:r>
          </w:p>
        </w:tc>
      </w:tr>
      <w:tr w:rsidR="00397E4D" w:rsidRPr="006D3BBE" w14:paraId="14483C71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2C8346C3" w14:textId="77777777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E62B5" w14:textId="02DA04ED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D989D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0B49739" w14:textId="62066A96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0" w:type="auto"/>
            <w:shd w:val="clear" w:color="auto" w:fill="auto"/>
            <w:hideMark/>
          </w:tcPr>
          <w:p w14:paraId="0B1A5DE5" w14:textId="7F7E635D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0" w:type="auto"/>
            <w:shd w:val="clear" w:color="auto" w:fill="auto"/>
            <w:hideMark/>
          </w:tcPr>
          <w:p w14:paraId="0D90DB28" w14:textId="3BDC11A8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9345385" w14:textId="44E25C0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1,088900</w:t>
            </w:r>
          </w:p>
        </w:tc>
        <w:tc>
          <w:tcPr>
            <w:tcW w:w="0" w:type="auto"/>
            <w:shd w:val="clear" w:color="auto" w:fill="auto"/>
            <w:hideMark/>
          </w:tcPr>
          <w:p w14:paraId="3774BB75" w14:textId="7D2DF2E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4129495,13</w:t>
            </w:r>
          </w:p>
        </w:tc>
      </w:tr>
      <w:tr w:rsidR="00397E4D" w:rsidRPr="006D3BBE" w14:paraId="668347C9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324372B9" w14:textId="77777777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дополнительных </w:t>
            </w:r>
            <w:r w:rsidRPr="006D3BBE">
              <w:rPr>
                <w:color w:val="000000"/>
              </w:rPr>
              <w:lastRenderedPageBreak/>
              <w:t>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4FB79" w14:textId="514B3F94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029BF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5CE6798" w14:textId="620D2A15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0" w:type="auto"/>
            <w:shd w:val="clear" w:color="auto" w:fill="auto"/>
            <w:hideMark/>
          </w:tcPr>
          <w:p w14:paraId="7A68F893" w14:textId="5C95EDF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0" w:type="auto"/>
            <w:shd w:val="clear" w:color="auto" w:fill="auto"/>
            <w:hideMark/>
          </w:tcPr>
          <w:p w14:paraId="28150EBF" w14:textId="77E8DF5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E38C3A" w14:textId="4D3ECD8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1,082160</w:t>
            </w:r>
          </w:p>
        </w:tc>
        <w:tc>
          <w:tcPr>
            <w:tcW w:w="0" w:type="auto"/>
            <w:shd w:val="clear" w:color="auto" w:fill="auto"/>
            <w:hideMark/>
          </w:tcPr>
          <w:p w14:paraId="16877AEB" w14:textId="7DC93C8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1362330,87</w:t>
            </w:r>
          </w:p>
        </w:tc>
      </w:tr>
      <w:tr w:rsidR="00397E4D" w:rsidRPr="006D3BBE" w14:paraId="2CC1800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5565CF9F" w14:textId="77777777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AEC4A" w14:textId="0B73808B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7B172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464F1EBB" w14:textId="531B729B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0" w:type="auto"/>
            <w:shd w:val="clear" w:color="auto" w:fill="auto"/>
            <w:hideMark/>
          </w:tcPr>
          <w:p w14:paraId="645ACE3D" w14:textId="63DF2958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0" w:type="auto"/>
            <w:shd w:val="clear" w:color="auto" w:fill="auto"/>
            <w:hideMark/>
          </w:tcPr>
          <w:p w14:paraId="0AA6DFFE" w14:textId="1883B28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EEBC0FB" w14:textId="41170018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1,088303</w:t>
            </w:r>
          </w:p>
        </w:tc>
        <w:tc>
          <w:tcPr>
            <w:tcW w:w="0" w:type="auto"/>
            <w:shd w:val="clear" w:color="auto" w:fill="auto"/>
            <w:hideMark/>
          </w:tcPr>
          <w:p w14:paraId="75572F61" w14:textId="7710E9E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2330871,95</w:t>
            </w:r>
          </w:p>
        </w:tc>
      </w:tr>
      <w:tr w:rsidR="00397E4D" w:rsidRPr="006D3BBE" w14:paraId="1DC0F79E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659FDBD" w14:textId="77777777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680A0A" w14:textId="31A583A2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5D4F5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ED7A51B" w14:textId="350A901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0" w:type="auto"/>
            <w:shd w:val="clear" w:color="auto" w:fill="auto"/>
            <w:hideMark/>
          </w:tcPr>
          <w:p w14:paraId="51E5B813" w14:textId="14A1EB7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0" w:type="auto"/>
            <w:shd w:val="clear" w:color="auto" w:fill="auto"/>
            <w:hideMark/>
          </w:tcPr>
          <w:p w14:paraId="74D3A4BD" w14:textId="1C1F1188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63DFD1" w14:textId="15A8A3E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1,087370</w:t>
            </w:r>
          </w:p>
        </w:tc>
        <w:tc>
          <w:tcPr>
            <w:tcW w:w="0" w:type="auto"/>
            <w:shd w:val="clear" w:color="auto" w:fill="auto"/>
            <w:hideMark/>
          </w:tcPr>
          <w:p w14:paraId="708E4A30" w14:textId="2BD5D4D5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1602959,21</w:t>
            </w:r>
          </w:p>
        </w:tc>
      </w:tr>
      <w:tr w:rsidR="00397E4D" w:rsidRPr="006D3BBE" w14:paraId="5C07248B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0EE83CB2" w14:textId="6237682E" w:rsidR="00397E4D" w:rsidRPr="006D3BBE" w:rsidRDefault="00397E4D" w:rsidP="00397E4D">
            <w:pPr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D3966" w14:textId="02A49DC8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FFBDC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4ADFFDD" w14:textId="109A2D9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0" w:type="auto"/>
            <w:shd w:val="clear" w:color="auto" w:fill="auto"/>
            <w:hideMark/>
          </w:tcPr>
          <w:p w14:paraId="723D8C10" w14:textId="12575AB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0" w:type="auto"/>
            <w:shd w:val="clear" w:color="auto" w:fill="auto"/>
            <w:hideMark/>
          </w:tcPr>
          <w:p w14:paraId="3E33264B" w14:textId="21FD6B25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50D50D" w14:textId="46130E7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1,087648</w:t>
            </w:r>
          </w:p>
        </w:tc>
        <w:tc>
          <w:tcPr>
            <w:tcW w:w="0" w:type="auto"/>
            <w:shd w:val="clear" w:color="auto" w:fill="auto"/>
            <w:hideMark/>
          </w:tcPr>
          <w:p w14:paraId="770A2A56" w14:textId="1F4C90F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6333125,64</w:t>
            </w:r>
          </w:p>
        </w:tc>
      </w:tr>
      <w:tr w:rsidR="00397E4D" w:rsidRPr="006D3BBE" w14:paraId="5C98EDA2" w14:textId="77777777" w:rsidTr="00751594">
        <w:tc>
          <w:tcPr>
            <w:tcW w:w="0" w:type="auto"/>
            <w:shd w:val="clear" w:color="auto" w:fill="auto"/>
            <w:vAlign w:val="center"/>
            <w:hideMark/>
          </w:tcPr>
          <w:p w14:paraId="1911D9B7" w14:textId="77777777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A0690" w14:textId="0DCF84B1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AAE49" w14:textId="6D223A35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3CF68A" w14:textId="57B81AD5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0" w:type="auto"/>
            <w:shd w:val="clear" w:color="auto" w:fill="auto"/>
            <w:hideMark/>
          </w:tcPr>
          <w:p w14:paraId="56CB0C09" w14:textId="53D8E889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999182" w14:textId="7D5A1F28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C6FF2B5" w14:textId="57D60190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BED25C" w14:textId="4A5B69EE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41953779,94</w:t>
            </w:r>
          </w:p>
        </w:tc>
      </w:tr>
    </w:tbl>
    <w:p w14:paraId="4672AC02" w14:textId="77777777" w:rsidR="000605F6" w:rsidRPr="00D85378" w:rsidRDefault="000605F6" w:rsidP="000605F6">
      <w:pPr>
        <w:rPr>
          <w:sz w:val="24"/>
          <w:szCs w:val="24"/>
        </w:rPr>
      </w:pPr>
    </w:p>
    <w:p w14:paraId="0D12221F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BB3B7B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089A85CD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2B0BB90E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BC70EAC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  <w:t>М. Ю. Колоскова</w:t>
      </w:r>
    </w:p>
    <w:p w14:paraId="1E8ACC5B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4DCE79E0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52676C5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2FA728BA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  <w:sectPr w:rsidR="000605F6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102BC17" w14:textId="682A1E18" w:rsidR="000C1DC2" w:rsidRPr="00D85378" w:rsidRDefault="000605F6" w:rsidP="000C1DC2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0C1DC2" w:rsidRPr="00D85378">
        <w:rPr>
          <w:sz w:val="24"/>
          <w:szCs w:val="24"/>
        </w:rPr>
        <w:t>от «</w:t>
      </w:r>
      <w:r w:rsidR="00397E4D">
        <w:rPr>
          <w:sz w:val="24"/>
          <w:szCs w:val="24"/>
        </w:rPr>
        <w:t>09</w:t>
      </w:r>
      <w:r w:rsidR="000C1DC2" w:rsidRPr="00D85378">
        <w:rPr>
          <w:sz w:val="24"/>
          <w:szCs w:val="24"/>
        </w:rPr>
        <w:t xml:space="preserve">» </w:t>
      </w:r>
      <w:r w:rsidR="000C1DC2">
        <w:rPr>
          <w:sz w:val="24"/>
          <w:szCs w:val="24"/>
        </w:rPr>
        <w:t>0</w:t>
      </w:r>
      <w:r w:rsidR="00397E4D">
        <w:rPr>
          <w:sz w:val="24"/>
          <w:szCs w:val="24"/>
        </w:rPr>
        <w:t>9</w:t>
      </w:r>
      <w:r w:rsidR="000C1DC2">
        <w:rPr>
          <w:sz w:val="24"/>
          <w:szCs w:val="24"/>
        </w:rPr>
        <w:t>.</w:t>
      </w:r>
      <w:r w:rsidR="000C1DC2" w:rsidRPr="00D85378">
        <w:rPr>
          <w:sz w:val="24"/>
          <w:szCs w:val="24"/>
        </w:rPr>
        <w:t xml:space="preserve"> 2024г. №</w:t>
      </w:r>
      <w:r w:rsidR="000C1DC2">
        <w:rPr>
          <w:sz w:val="24"/>
          <w:szCs w:val="24"/>
        </w:rPr>
        <w:t xml:space="preserve"> </w:t>
      </w:r>
      <w:r w:rsidR="00397E4D">
        <w:rPr>
          <w:sz w:val="24"/>
          <w:szCs w:val="24"/>
        </w:rPr>
        <w:t>112</w:t>
      </w:r>
    </w:p>
    <w:p w14:paraId="3AD23426" w14:textId="70F6A109" w:rsidR="000605F6" w:rsidRPr="00D85378" w:rsidRDefault="000605F6" w:rsidP="000605F6">
      <w:pPr>
        <w:ind w:left="10490"/>
        <w:rPr>
          <w:sz w:val="24"/>
          <w:szCs w:val="24"/>
        </w:rPr>
      </w:pPr>
    </w:p>
    <w:p w14:paraId="2D2761B5" w14:textId="77777777" w:rsidR="000605F6" w:rsidRPr="00D85378" w:rsidRDefault="000605F6" w:rsidP="000605F6">
      <w:pPr>
        <w:rPr>
          <w:sz w:val="24"/>
          <w:szCs w:val="24"/>
        </w:rPr>
      </w:pPr>
    </w:p>
    <w:p w14:paraId="5ADC36AB" w14:textId="77777777" w:rsidR="000605F6" w:rsidRPr="00D85378" w:rsidRDefault="000605F6" w:rsidP="000605F6">
      <w:pPr>
        <w:rPr>
          <w:sz w:val="24"/>
          <w:szCs w:val="24"/>
        </w:rPr>
      </w:pPr>
    </w:p>
    <w:p w14:paraId="62B80C1B" w14:textId="24E631CE" w:rsidR="000605F6" w:rsidRPr="00D85378" w:rsidRDefault="000605F6" w:rsidP="000605F6">
      <w:pPr>
        <w:jc w:val="center"/>
        <w:rPr>
          <w:sz w:val="24"/>
          <w:szCs w:val="24"/>
        </w:rPr>
      </w:pPr>
      <w:r w:rsidRPr="000605F6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2025-2026 годы</w:t>
      </w:r>
    </w:p>
    <w:p w14:paraId="49B55CC5" w14:textId="77777777" w:rsidR="000605F6" w:rsidRPr="00D85378" w:rsidRDefault="000605F6" w:rsidP="000605F6">
      <w:pPr>
        <w:rPr>
          <w:sz w:val="24"/>
          <w:szCs w:val="24"/>
        </w:rPr>
      </w:pPr>
    </w:p>
    <w:p w14:paraId="7F79C7C2" w14:textId="4FE93E46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129"/>
        <w:gridCol w:w="883"/>
        <w:gridCol w:w="878"/>
        <w:gridCol w:w="878"/>
        <w:gridCol w:w="1220"/>
        <w:gridCol w:w="1220"/>
        <w:gridCol w:w="1128"/>
        <w:gridCol w:w="1128"/>
        <w:gridCol w:w="1305"/>
        <w:gridCol w:w="1305"/>
      </w:tblGrid>
      <w:tr w:rsidR="006D3BBE" w:rsidRPr="006D3BBE" w14:paraId="67E16F11" w14:textId="77777777" w:rsidTr="006D3BBE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7D23797" w14:textId="175D1EA9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6AB4F6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512216C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399019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6D3BBE">
              <w:rPr>
                <w:b/>
                <w:bCs/>
                <w:color w:val="000000"/>
              </w:rPr>
              <w:t>ед.изм</w:t>
            </w:r>
            <w:proofErr w:type="spellEnd"/>
            <w:r w:rsidRPr="006D3BBE">
              <w:rPr>
                <w:b/>
                <w:bCs/>
                <w:color w:val="000000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FDE60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Базовый норматив затрат на оказание услуги,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1228759" w14:textId="6A6DEDEB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4AF65C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6D3BBE" w:rsidRPr="006D3BBE" w14:paraId="6E65E842" w14:textId="77777777" w:rsidTr="006D3BBE">
        <w:tc>
          <w:tcPr>
            <w:tcW w:w="0" w:type="auto"/>
            <w:vMerge/>
            <w:vAlign w:val="center"/>
            <w:hideMark/>
          </w:tcPr>
          <w:p w14:paraId="4E6EDA3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606D6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31029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3CC281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EA76E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9F543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F2DE1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DD3AA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E2861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8FE262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CBEF1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2025г.</w:t>
            </w:r>
          </w:p>
        </w:tc>
      </w:tr>
      <w:tr w:rsidR="006D3BBE" w:rsidRPr="006D3BBE" w14:paraId="4D3C2A3F" w14:textId="77777777" w:rsidTr="006D3BBE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C1B7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6AF39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CF56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E2B48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F46F7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25B7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3B564B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6A5D54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B3070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E191F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68B5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10</w:t>
            </w:r>
          </w:p>
        </w:tc>
      </w:tr>
      <w:tr w:rsidR="006D3BBE" w:rsidRPr="006D3BBE" w14:paraId="2D245189" w14:textId="77777777" w:rsidTr="006D3BBE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14:paraId="182DA215" w14:textId="77777777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МБУДО "ДШИ г. Шарыпово"  ОКВЭД 85.41.2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FC863" w14:textId="164D36E0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73FC0" w14:textId="2B3EF56F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59505" w14:textId="295A76CC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CCB6" w14:textId="0E8C30ED" w:rsidR="006D3BBE" w:rsidRPr="006D3BBE" w:rsidRDefault="006D3BBE" w:rsidP="006D3BB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97E4D" w:rsidRPr="006D3BBE" w14:paraId="584AC88C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558D281" w14:textId="333DAC25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0819F" w14:textId="6001DC2F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973AD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78676F30" w14:textId="4C44D186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0" w:type="auto"/>
            <w:shd w:val="clear" w:color="auto" w:fill="auto"/>
            <w:hideMark/>
          </w:tcPr>
          <w:p w14:paraId="33217F3F" w14:textId="7A63FC1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54404</w:t>
            </w:r>
          </w:p>
        </w:tc>
        <w:tc>
          <w:tcPr>
            <w:tcW w:w="0" w:type="auto"/>
            <w:shd w:val="clear" w:color="auto" w:fill="auto"/>
            <w:hideMark/>
          </w:tcPr>
          <w:p w14:paraId="271B62A3" w14:textId="61942AE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0" w:type="auto"/>
            <w:shd w:val="clear" w:color="auto" w:fill="auto"/>
            <w:hideMark/>
          </w:tcPr>
          <w:p w14:paraId="60A3DD61" w14:textId="37896D5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143,255415</w:t>
            </w:r>
          </w:p>
        </w:tc>
        <w:tc>
          <w:tcPr>
            <w:tcW w:w="0" w:type="auto"/>
            <w:shd w:val="clear" w:color="auto" w:fill="auto"/>
            <w:hideMark/>
          </w:tcPr>
          <w:p w14:paraId="0970CE19" w14:textId="2E356EFD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9F5239" w14:textId="52EFB075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2236F0" w14:textId="5C54DA2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  <w:tc>
          <w:tcPr>
            <w:tcW w:w="0" w:type="auto"/>
            <w:shd w:val="clear" w:color="auto" w:fill="auto"/>
            <w:hideMark/>
          </w:tcPr>
          <w:p w14:paraId="29A2740C" w14:textId="2BDEE2B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7793667,58</w:t>
            </w:r>
          </w:p>
        </w:tc>
      </w:tr>
      <w:tr w:rsidR="00397E4D" w:rsidRPr="006D3BBE" w14:paraId="3EFE91C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FC9B0B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4DC53" w14:textId="5C499438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52223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2CB6537" w14:textId="6EDB18D7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0" w:type="auto"/>
            <w:shd w:val="clear" w:color="auto" w:fill="auto"/>
            <w:hideMark/>
          </w:tcPr>
          <w:p w14:paraId="2FF6DA47" w14:textId="6249473E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93746</w:t>
            </w:r>
          </w:p>
        </w:tc>
        <w:tc>
          <w:tcPr>
            <w:tcW w:w="0" w:type="auto"/>
            <w:shd w:val="clear" w:color="auto" w:fill="auto"/>
            <w:hideMark/>
          </w:tcPr>
          <w:p w14:paraId="2C20B3D4" w14:textId="7B689DD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0" w:type="auto"/>
            <w:shd w:val="clear" w:color="auto" w:fill="auto"/>
            <w:hideMark/>
          </w:tcPr>
          <w:p w14:paraId="7D9FA447" w14:textId="593A63E6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173,127389</w:t>
            </w:r>
          </w:p>
        </w:tc>
        <w:tc>
          <w:tcPr>
            <w:tcW w:w="0" w:type="auto"/>
            <w:shd w:val="clear" w:color="auto" w:fill="auto"/>
            <w:hideMark/>
          </w:tcPr>
          <w:p w14:paraId="706E36F2" w14:textId="30175E46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3EC532" w14:textId="0B88769B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1FDC91" w14:textId="217B08C8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  <w:tc>
          <w:tcPr>
            <w:tcW w:w="0" w:type="auto"/>
            <w:shd w:val="clear" w:color="auto" w:fill="auto"/>
            <w:hideMark/>
          </w:tcPr>
          <w:p w14:paraId="7F5D7280" w14:textId="6A5E773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16230000,20</w:t>
            </w:r>
          </w:p>
        </w:tc>
      </w:tr>
      <w:tr w:rsidR="00397E4D" w:rsidRPr="006D3BBE" w14:paraId="1FD292A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472C8F09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82822" w14:textId="4BF17DC6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86E5B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6F9E4FE7" w14:textId="7891863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0" w:type="auto"/>
            <w:shd w:val="clear" w:color="auto" w:fill="auto"/>
            <w:hideMark/>
          </w:tcPr>
          <w:p w14:paraId="276C4FA0" w14:textId="4844E0E3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21812</w:t>
            </w:r>
          </w:p>
        </w:tc>
        <w:tc>
          <w:tcPr>
            <w:tcW w:w="0" w:type="auto"/>
            <w:shd w:val="clear" w:color="auto" w:fill="auto"/>
            <w:hideMark/>
          </w:tcPr>
          <w:p w14:paraId="01376699" w14:textId="27EBBA7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0" w:type="auto"/>
            <w:shd w:val="clear" w:color="auto" w:fill="auto"/>
            <w:hideMark/>
          </w:tcPr>
          <w:p w14:paraId="4567BB45" w14:textId="464956A7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173,865478</w:t>
            </w:r>
          </w:p>
        </w:tc>
        <w:tc>
          <w:tcPr>
            <w:tcW w:w="0" w:type="auto"/>
            <w:shd w:val="clear" w:color="auto" w:fill="auto"/>
            <w:hideMark/>
          </w:tcPr>
          <w:p w14:paraId="37882F0B" w14:textId="068E2E8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818A4A" w14:textId="179C573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A33C28" w14:textId="7DBA6F87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  <w:tc>
          <w:tcPr>
            <w:tcW w:w="0" w:type="auto"/>
            <w:shd w:val="clear" w:color="auto" w:fill="auto"/>
            <w:hideMark/>
          </w:tcPr>
          <w:p w14:paraId="7347AD5C" w14:textId="112D996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3792353,81</w:t>
            </w:r>
          </w:p>
        </w:tc>
      </w:tr>
      <w:tr w:rsidR="00397E4D" w:rsidRPr="006D3BBE" w14:paraId="0121F9B3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6C51617E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 xml:space="preserve">Реализация </w:t>
            </w:r>
            <w:r w:rsidRPr="006D3BBE">
              <w:rPr>
                <w:color w:val="000000"/>
              </w:rPr>
              <w:lastRenderedPageBreak/>
              <w:t>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60188" w14:textId="5281C481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lastRenderedPageBreak/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58178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184A1E1" w14:textId="7F66A35F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0" w:type="auto"/>
            <w:shd w:val="clear" w:color="auto" w:fill="auto"/>
            <w:hideMark/>
          </w:tcPr>
          <w:p w14:paraId="5842DA93" w14:textId="6A607F8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3888</w:t>
            </w:r>
          </w:p>
        </w:tc>
        <w:tc>
          <w:tcPr>
            <w:tcW w:w="0" w:type="auto"/>
            <w:shd w:val="clear" w:color="auto" w:fill="auto"/>
            <w:hideMark/>
          </w:tcPr>
          <w:p w14:paraId="17C82F32" w14:textId="71BDA8F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0" w:type="auto"/>
            <w:shd w:val="clear" w:color="auto" w:fill="auto"/>
            <w:hideMark/>
          </w:tcPr>
          <w:p w14:paraId="75C73E6B" w14:textId="2E35D0AD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323,791024</w:t>
            </w:r>
          </w:p>
        </w:tc>
        <w:tc>
          <w:tcPr>
            <w:tcW w:w="0" w:type="auto"/>
            <w:shd w:val="clear" w:color="auto" w:fill="auto"/>
            <w:hideMark/>
          </w:tcPr>
          <w:p w14:paraId="77B283FB" w14:textId="61934ED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7E30CB" w14:textId="6B439D3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22291EC" w14:textId="328A87C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  <w:tc>
          <w:tcPr>
            <w:tcW w:w="0" w:type="auto"/>
            <w:shd w:val="clear" w:color="auto" w:fill="auto"/>
            <w:hideMark/>
          </w:tcPr>
          <w:p w14:paraId="0344CABA" w14:textId="501B04C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1258899,50</w:t>
            </w:r>
          </w:p>
        </w:tc>
      </w:tr>
      <w:tr w:rsidR="00397E4D" w:rsidRPr="006D3BBE" w14:paraId="4C082E8F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0F74EE04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DBBED3" w14:textId="13562CB5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72BA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27222DC0" w14:textId="1158ACE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0" w:type="auto"/>
            <w:shd w:val="clear" w:color="auto" w:fill="auto"/>
            <w:hideMark/>
          </w:tcPr>
          <w:p w14:paraId="6541F30B" w14:textId="06F14AB3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12608</w:t>
            </w:r>
          </w:p>
        </w:tc>
        <w:tc>
          <w:tcPr>
            <w:tcW w:w="0" w:type="auto"/>
            <w:shd w:val="clear" w:color="auto" w:fill="auto"/>
            <w:hideMark/>
          </w:tcPr>
          <w:p w14:paraId="2E15D419" w14:textId="2349D07A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0" w:type="auto"/>
            <w:shd w:val="clear" w:color="auto" w:fill="auto"/>
            <w:hideMark/>
          </w:tcPr>
          <w:p w14:paraId="16769A87" w14:textId="75A83AF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169,872153</w:t>
            </w:r>
          </w:p>
        </w:tc>
        <w:tc>
          <w:tcPr>
            <w:tcW w:w="0" w:type="auto"/>
            <w:shd w:val="clear" w:color="auto" w:fill="auto"/>
            <w:hideMark/>
          </w:tcPr>
          <w:p w14:paraId="5F12DF8B" w14:textId="51EA525F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16C1AB" w14:textId="2566D51D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E10A5B8" w14:textId="2F2119F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  <w:tc>
          <w:tcPr>
            <w:tcW w:w="0" w:type="auto"/>
            <w:shd w:val="clear" w:color="auto" w:fill="auto"/>
            <w:hideMark/>
          </w:tcPr>
          <w:p w14:paraId="0FB27391" w14:textId="539A5CB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2141748,10</w:t>
            </w:r>
          </w:p>
        </w:tc>
      </w:tr>
      <w:tr w:rsidR="00397E4D" w:rsidRPr="006D3BBE" w14:paraId="11E456F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0EEF638" w14:textId="77777777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68AD1F" w14:textId="6D7FE2B9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62B98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19833BF0" w14:textId="150DCA1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0" w:type="auto"/>
            <w:shd w:val="clear" w:color="auto" w:fill="auto"/>
            <w:hideMark/>
          </w:tcPr>
          <w:p w14:paraId="5A9F383C" w14:textId="284B6A42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8730</w:t>
            </w:r>
          </w:p>
        </w:tc>
        <w:tc>
          <w:tcPr>
            <w:tcW w:w="0" w:type="auto"/>
            <w:shd w:val="clear" w:color="auto" w:fill="auto"/>
            <w:hideMark/>
          </w:tcPr>
          <w:p w14:paraId="293D2BAB" w14:textId="393443C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0" w:type="auto"/>
            <w:shd w:val="clear" w:color="auto" w:fill="auto"/>
            <w:hideMark/>
          </w:tcPr>
          <w:p w14:paraId="2AC0F8BE" w14:textId="26F3A725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168,861669</w:t>
            </w:r>
          </w:p>
        </w:tc>
        <w:tc>
          <w:tcPr>
            <w:tcW w:w="0" w:type="auto"/>
            <w:shd w:val="clear" w:color="auto" w:fill="auto"/>
            <w:hideMark/>
          </w:tcPr>
          <w:p w14:paraId="48135EA6" w14:textId="6C60017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A22E70A" w14:textId="3A24456F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8063138" w14:textId="3F17C4DC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  <w:tc>
          <w:tcPr>
            <w:tcW w:w="0" w:type="auto"/>
            <w:shd w:val="clear" w:color="auto" w:fill="auto"/>
            <w:hideMark/>
          </w:tcPr>
          <w:p w14:paraId="409AE8DE" w14:textId="1818283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1474162,37</w:t>
            </w:r>
          </w:p>
        </w:tc>
      </w:tr>
      <w:tr w:rsidR="00397E4D" w:rsidRPr="006D3BBE" w14:paraId="61D12497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7FE995D9" w14:textId="38633379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6AEA7" w14:textId="50BA8438" w:rsidR="00397E4D" w:rsidRPr="006D3BBE" w:rsidRDefault="00397E4D" w:rsidP="00397E4D">
            <w:pPr>
              <w:jc w:val="center"/>
              <w:rPr>
                <w:color w:val="000000"/>
              </w:rPr>
            </w:pPr>
            <w:r w:rsidRPr="006D3BBE">
              <w:rPr>
                <w:color w:val="000000"/>
              </w:rPr>
              <w:t>число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70A38" w14:textId="77777777" w:rsidR="00397E4D" w:rsidRPr="006D3BBE" w:rsidRDefault="00397E4D" w:rsidP="00397E4D">
            <w:pPr>
              <w:jc w:val="center"/>
            </w:pPr>
            <w:r w:rsidRPr="006D3BBE">
              <w:t>чел-час</w:t>
            </w:r>
          </w:p>
        </w:tc>
        <w:tc>
          <w:tcPr>
            <w:tcW w:w="0" w:type="auto"/>
            <w:shd w:val="clear" w:color="auto" w:fill="auto"/>
            <w:hideMark/>
          </w:tcPr>
          <w:p w14:paraId="0B1FE01D" w14:textId="00B7FC8B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0" w:type="auto"/>
            <w:shd w:val="clear" w:color="auto" w:fill="auto"/>
            <w:hideMark/>
          </w:tcPr>
          <w:p w14:paraId="60E55CE0" w14:textId="57CEA171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34668</w:t>
            </w:r>
          </w:p>
        </w:tc>
        <w:tc>
          <w:tcPr>
            <w:tcW w:w="0" w:type="auto"/>
            <w:shd w:val="clear" w:color="auto" w:fill="auto"/>
            <w:hideMark/>
          </w:tcPr>
          <w:p w14:paraId="5A28DAE2" w14:textId="00917D89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0" w:type="auto"/>
            <w:shd w:val="clear" w:color="auto" w:fill="auto"/>
            <w:hideMark/>
          </w:tcPr>
          <w:p w14:paraId="6C620450" w14:textId="00837830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167,958053</w:t>
            </w:r>
          </w:p>
        </w:tc>
        <w:tc>
          <w:tcPr>
            <w:tcW w:w="0" w:type="auto"/>
            <w:shd w:val="clear" w:color="auto" w:fill="auto"/>
            <w:hideMark/>
          </w:tcPr>
          <w:p w14:paraId="074C66B4" w14:textId="4EA6853B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0CC1C3" w14:textId="65520053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721C6D" w14:textId="4DB10EE4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  <w:tc>
          <w:tcPr>
            <w:tcW w:w="0" w:type="auto"/>
            <w:shd w:val="clear" w:color="auto" w:fill="auto"/>
            <w:hideMark/>
          </w:tcPr>
          <w:p w14:paraId="49B9391F" w14:textId="1F386347" w:rsidR="00397E4D" w:rsidRPr="006D3BBE" w:rsidRDefault="00397E4D" w:rsidP="00397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5822769,78</w:t>
            </w:r>
          </w:p>
        </w:tc>
      </w:tr>
      <w:tr w:rsidR="00397E4D" w:rsidRPr="006D3BBE" w14:paraId="3CEC2F1B" w14:textId="77777777" w:rsidTr="00462A42">
        <w:tc>
          <w:tcPr>
            <w:tcW w:w="0" w:type="auto"/>
            <w:shd w:val="clear" w:color="auto" w:fill="auto"/>
            <w:vAlign w:val="center"/>
            <w:hideMark/>
          </w:tcPr>
          <w:p w14:paraId="2F7595E4" w14:textId="77777777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 w:rsidRPr="006D3BB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407EC" w14:textId="24E466B6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0B623" w14:textId="69451647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48288B" w14:textId="6E0E99C0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0" w:type="auto"/>
            <w:shd w:val="clear" w:color="auto" w:fill="auto"/>
            <w:hideMark/>
          </w:tcPr>
          <w:p w14:paraId="07482F72" w14:textId="7FCE4503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229856</w:t>
            </w:r>
          </w:p>
        </w:tc>
        <w:tc>
          <w:tcPr>
            <w:tcW w:w="0" w:type="auto"/>
            <w:shd w:val="clear" w:color="auto" w:fill="auto"/>
            <w:hideMark/>
          </w:tcPr>
          <w:p w14:paraId="7750DECF" w14:textId="273A736F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80A674" w14:textId="086B402B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67EA8B4" w14:textId="1589791B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1ABEE8" w14:textId="55F7BF39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1AA8FD" w14:textId="090A633B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  <w:tc>
          <w:tcPr>
            <w:tcW w:w="0" w:type="auto"/>
            <w:shd w:val="clear" w:color="auto" w:fill="auto"/>
            <w:hideMark/>
          </w:tcPr>
          <w:p w14:paraId="06D1E288" w14:textId="4672B12B" w:rsidR="00397E4D" w:rsidRPr="006D3BBE" w:rsidRDefault="00397E4D" w:rsidP="00397E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38513601,34</w:t>
            </w:r>
          </w:p>
        </w:tc>
      </w:tr>
    </w:tbl>
    <w:p w14:paraId="4206D1E1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6DCF9738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DF15F8C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2FEB8AA7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7A32E7D4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0DF4B4F1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  <w:t>М. Ю. Колоскова</w:t>
      </w:r>
    </w:p>
    <w:p w14:paraId="7FCE3E04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262E0FB3" w14:textId="77777777" w:rsidR="000605F6" w:rsidRPr="00D85378" w:rsidRDefault="000605F6" w:rsidP="000605F6">
      <w:pPr>
        <w:tabs>
          <w:tab w:val="right" w:pos="11907"/>
        </w:tabs>
        <w:rPr>
          <w:sz w:val="24"/>
          <w:szCs w:val="24"/>
        </w:rPr>
      </w:pPr>
    </w:p>
    <w:p w14:paraId="501CFD66" w14:textId="77777777" w:rsidR="000605F6" w:rsidRDefault="000605F6" w:rsidP="000605F6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CEEAA7A" w14:textId="38DEECF2" w:rsidR="00222090" w:rsidRDefault="00222090"/>
    <w:sectPr w:rsidR="00222090" w:rsidSect="00060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CD227B8"/>
    <w:multiLevelType w:val="multilevel"/>
    <w:tmpl w:val="14A8F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1269196244">
    <w:abstractNumId w:val="0"/>
  </w:num>
  <w:num w:numId="2" w16cid:durableId="148566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5F6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1DC2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6D1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0F2D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C7E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2CAA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27A4A"/>
    <w:rsid w:val="00231ACF"/>
    <w:rsid w:val="00233DF5"/>
    <w:rsid w:val="00234AD8"/>
    <w:rsid w:val="00235BC1"/>
    <w:rsid w:val="00236DE7"/>
    <w:rsid w:val="00237D2D"/>
    <w:rsid w:val="00240072"/>
    <w:rsid w:val="00240430"/>
    <w:rsid w:val="00241C7D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3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97E4D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7F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2275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2681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8D4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AB7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161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3BBE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5BF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19D1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746"/>
    <w:rsid w:val="00A66FC6"/>
    <w:rsid w:val="00A67880"/>
    <w:rsid w:val="00A679F8"/>
    <w:rsid w:val="00A70938"/>
    <w:rsid w:val="00A71034"/>
    <w:rsid w:val="00A71436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76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01C"/>
    <w:rsid w:val="00B461D9"/>
    <w:rsid w:val="00B476B0"/>
    <w:rsid w:val="00B503B9"/>
    <w:rsid w:val="00B50BAD"/>
    <w:rsid w:val="00B51689"/>
    <w:rsid w:val="00B5215C"/>
    <w:rsid w:val="00B547EF"/>
    <w:rsid w:val="00B56E57"/>
    <w:rsid w:val="00B56E80"/>
    <w:rsid w:val="00B572F9"/>
    <w:rsid w:val="00B61E51"/>
    <w:rsid w:val="00B6209F"/>
    <w:rsid w:val="00B632AE"/>
    <w:rsid w:val="00B63433"/>
    <w:rsid w:val="00B6407B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6AAE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59A9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2060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16E3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1F59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79E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06C5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016B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8FB"/>
  <w15:docId w15:val="{F0CB3574-A28E-4160-86D7-9352C69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A1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22</cp:revision>
  <cp:lastPrinted>2023-12-22T09:14:00Z</cp:lastPrinted>
  <dcterms:created xsi:type="dcterms:W3CDTF">2015-12-29T07:42:00Z</dcterms:created>
  <dcterms:modified xsi:type="dcterms:W3CDTF">2024-09-16T07:27:00Z</dcterms:modified>
</cp:coreProperties>
</file>