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4C39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9C0E90">
        <w:rPr>
          <w:rFonts w:cs="Times New Roman"/>
        </w:rPr>
        <w:t xml:space="preserve"> № 5</w:t>
      </w:r>
    </w:p>
    <w:p w14:paraId="1BF90BF0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3C4BB8F3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4003160C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5171A70C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1022454A" w14:textId="3D4D5DC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FF781E">
        <w:rPr>
          <w:rFonts w:cs="Times New Roman"/>
        </w:rPr>
        <w:t xml:space="preserve">от </w:t>
      </w:r>
      <w:r w:rsidR="00FF781E" w:rsidRPr="00EB13AB">
        <w:rPr>
          <w:rFonts w:cs="Times New Roman"/>
          <w:kern w:val="1"/>
          <w:lang w:eastAsia="zh-CN"/>
        </w:rPr>
        <w:t>25.02.2026</w:t>
      </w:r>
      <w:r w:rsidR="00FF781E">
        <w:rPr>
          <w:rFonts w:cs="Times New Roman"/>
        </w:rPr>
        <w:t xml:space="preserve">  № 109-п</w:t>
      </w:r>
    </w:p>
    <w:p w14:paraId="0DC8D7C4" w14:textId="77777777" w:rsidR="005C51EE" w:rsidRDefault="005C51EE" w:rsidP="005C51EE">
      <w:pPr>
        <w:rPr>
          <w:rFonts w:cs="Times New Roman"/>
        </w:rPr>
      </w:pPr>
    </w:p>
    <w:p w14:paraId="6D0A304D" w14:textId="77777777" w:rsid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850"/>
        <w:gridCol w:w="567"/>
        <w:gridCol w:w="2835"/>
      </w:tblGrid>
      <w:tr w:rsidR="009C0E90" w:rsidRPr="009C0E90" w14:paraId="04FE5ABE" w14:textId="77777777">
        <w:tc>
          <w:tcPr>
            <w:tcW w:w="9071" w:type="dxa"/>
            <w:gridSpan w:val="5"/>
          </w:tcPr>
          <w:p w14:paraId="3AEBD95B" w14:textId="77777777" w:rsidR="009C0E90" w:rsidRPr="009C0E90" w:rsidRDefault="009C0E90" w:rsidP="009C0E9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Pr="009C0E90">
              <w:rPr>
                <w:rFonts w:cs="Times New Roman"/>
              </w:rPr>
              <w:t>Протокол осмотра</w:t>
            </w:r>
          </w:p>
        </w:tc>
      </w:tr>
      <w:tr w:rsidR="009C0E90" w:rsidRPr="009C0E90" w14:paraId="306F45B6" w14:textId="77777777">
        <w:tc>
          <w:tcPr>
            <w:tcW w:w="4819" w:type="dxa"/>
            <w:gridSpan w:val="2"/>
          </w:tcPr>
          <w:p w14:paraId="2CEBE6F8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"__" ____________ ____ г.</w:t>
            </w:r>
          </w:p>
          <w:p w14:paraId="7108778E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(дата составления протокола)</w:t>
            </w:r>
          </w:p>
        </w:tc>
        <w:tc>
          <w:tcPr>
            <w:tcW w:w="4252" w:type="dxa"/>
            <w:gridSpan w:val="3"/>
          </w:tcPr>
          <w:p w14:paraId="6CDF7D04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________________________________</w:t>
            </w:r>
          </w:p>
          <w:p w14:paraId="54CBFB29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(место составления протокола)</w:t>
            </w:r>
          </w:p>
        </w:tc>
      </w:tr>
      <w:tr w:rsidR="009C0E90" w:rsidRPr="009C0E90" w14:paraId="510866F7" w14:textId="7777777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37D22D96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Осмотр начат ____ час. ____ мин.</w:t>
            </w:r>
          </w:p>
          <w:p w14:paraId="152B9E80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Осмотр окончен ____час. ____ мин.</w:t>
            </w:r>
          </w:p>
          <w:p w14:paraId="456C4128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650C7F42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Осмотр проведен:</w:t>
            </w:r>
          </w:p>
          <w:p w14:paraId="2B7AFE1D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1)...</w:t>
            </w:r>
          </w:p>
          <w:p w14:paraId="28737108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2)...</w:t>
            </w:r>
          </w:p>
          <w:p w14:paraId="6FC41938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4E78A2C8" w14:textId="77777777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4A62E1AE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(указываются фамилии, имена, отчества (при наличии), должности должностного лица (должностных лиц, проводивших осмотр)</w:t>
            </w:r>
          </w:p>
        </w:tc>
      </w:tr>
      <w:tr w:rsidR="009C0E90" w:rsidRPr="009C0E90" w14:paraId="282F5230" w14:textId="7777777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0509B2F1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Осмотр проведен в отношении:</w:t>
            </w:r>
          </w:p>
          <w:p w14:paraId="60228AAF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1309951E" w14:textId="77777777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3A70C385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(указывается объект контроля)</w:t>
            </w:r>
          </w:p>
        </w:tc>
      </w:tr>
      <w:tr w:rsidR="009C0E90" w:rsidRPr="009C0E90" w14:paraId="0DBA9C4A" w14:textId="7777777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71AA6488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Контролируемое лицо:</w:t>
            </w:r>
          </w:p>
          <w:p w14:paraId="30DF9DEF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7F4BCEA7" w14:textId="77777777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4B0A7AC7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(указывается фамилия, имя, отчество (при наличии) гражданина</w:t>
            </w:r>
          </w:p>
          <w:p w14:paraId="6C151176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или наименование организации)</w:t>
            </w:r>
          </w:p>
        </w:tc>
      </w:tr>
      <w:tr w:rsidR="009C0E90" w:rsidRPr="009C0E90" w14:paraId="19DE0A3C" w14:textId="77777777">
        <w:tc>
          <w:tcPr>
            <w:tcW w:w="9071" w:type="dxa"/>
            <w:gridSpan w:val="5"/>
          </w:tcPr>
          <w:p w14:paraId="1A43E75D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В результате осмотра установлено:</w:t>
            </w:r>
          </w:p>
          <w:p w14:paraId="3A0F96A7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...</w:t>
            </w:r>
          </w:p>
          <w:p w14:paraId="03136388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(описание территории объекта контроля, расположенных на нем зданий, строений, сооружений, ограждения, фактического осуществления вида деятельности, а также иных выявленных при проведении осмотра существенных для контрольного мероприятия фактов и обстоятельств)</w:t>
            </w:r>
          </w:p>
        </w:tc>
      </w:tr>
      <w:tr w:rsidR="009C0E90" w:rsidRPr="009C0E90" w14:paraId="6182B8BA" w14:textId="77777777">
        <w:tc>
          <w:tcPr>
            <w:tcW w:w="9071" w:type="dxa"/>
            <w:gridSpan w:val="5"/>
          </w:tcPr>
          <w:p w14:paraId="763B719E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При проведении осмотра осуществлялась фотосъемка.</w:t>
            </w:r>
          </w:p>
        </w:tc>
      </w:tr>
      <w:tr w:rsidR="009C0E90" w:rsidRPr="009C0E90" w14:paraId="5F482A43" w14:textId="77777777">
        <w:tc>
          <w:tcPr>
            <w:tcW w:w="9071" w:type="dxa"/>
            <w:gridSpan w:val="5"/>
          </w:tcPr>
          <w:p w14:paraId="6EF59AFF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ФОТОТАБЛИЦА</w:t>
            </w:r>
          </w:p>
        </w:tc>
      </w:tr>
      <w:tr w:rsidR="009C0E90" w:rsidRPr="009C0E90" w14:paraId="259A8363" w14:textId="77777777">
        <w:tc>
          <w:tcPr>
            <w:tcW w:w="4252" w:type="dxa"/>
            <w:tcBorders>
              <w:bottom w:val="single" w:sz="4" w:space="0" w:color="auto"/>
            </w:tcBorders>
          </w:tcPr>
          <w:p w14:paraId="6E8A2F78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Фотоснимок N 1</w:t>
            </w:r>
          </w:p>
        </w:tc>
        <w:tc>
          <w:tcPr>
            <w:tcW w:w="567" w:type="dxa"/>
            <w:vMerge w:val="restart"/>
          </w:tcPr>
          <w:p w14:paraId="464BF459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6AE9C795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Фотоснимок N 2</w:t>
            </w:r>
          </w:p>
        </w:tc>
      </w:tr>
      <w:tr w:rsidR="009C0E90" w:rsidRPr="009C0E90" w14:paraId="5C8598DB" w14:textId="7777777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21F1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60B5DE22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3C17B869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750A69DC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2B8C1555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381B33D3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069FE63F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</w:tcPr>
          <w:p w14:paraId="3F50A207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C7A7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1C4C14BB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2DC41337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5621F12E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6F2E677F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624561A7" w14:textId="77777777" w:rsidR="009C0E90" w:rsidRPr="009C0E90" w:rsidRDefault="009C0E90" w:rsidP="009C0E90">
            <w:pPr>
              <w:rPr>
                <w:rFonts w:cs="Times New Roman"/>
              </w:rPr>
            </w:pPr>
          </w:p>
          <w:p w14:paraId="1AC040E0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43CA1A45" w14:textId="77777777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C45EE57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</w:tcPr>
          <w:p w14:paraId="71D53ED8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D8CA00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4B69C4EA" w14:textId="77777777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B5EB2B7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</w:tcPr>
          <w:p w14:paraId="3AFAF4AA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8903F6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402F2845" w14:textId="77777777">
        <w:tc>
          <w:tcPr>
            <w:tcW w:w="4252" w:type="dxa"/>
            <w:tcBorders>
              <w:top w:val="single" w:sz="4" w:space="0" w:color="auto"/>
            </w:tcBorders>
          </w:tcPr>
          <w:p w14:paraId="33B428F7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указываются сведения, зафиксированные</w:t>
            </w:r>
          </w:p>
          <w:p w14:paraId="21944B0C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на фотоснимке N 1</w:t>
            </w:r>
          </w:p>
        </w:tc>
        <w:tc>
          <w:tcPr>
            <w:tcW w:w="567" w:type="dxa"/>
            <w:vMerge/>
          </w:tcPr>
          <w:p w14:paraId="510FD17E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</w:tcPr>
          <w:p w14:paraId="66E4A936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указываются сведения, зафиксированные</w:t>
            </w:r>
          </w:p>
          <w:p w14:paraId="6D3C5FAC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на фотоснимке N 2</w:t>
            </w:r>
          </w:p>
        </w:tc>
      </w:tr>
      <w:tr w:rsidR="009C0E90" w:rsidRPr="009C0E90" w14:paraId="340DDB7F" w14:textId="77777777">
        <w:tc>
          <w:tcPr>
            <w:tcW w:w="5669" w:type="dxa"/>
            <w:gridSpan w:val="3"/>
            <w:tcBorders>
              <w:bottom w:val="single" w:sz="4" w:space="0" w:color="auto"/>
            </w:tcBorders>
          </w:tcPr>
          <w:p w14:paraId="6C28B05C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7002BCB2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2D462258" w14:textId="77777777">
        <w:tc>
          <w:tcPr>
            <w:tcW w:w="5669" w:type="dxa"/>
            <w:gridSpan w:val="3"/>
            <w:tcBorders>
              <w:top w:val="single" w:sz="4" w:space="0" w:color="auto"/>
            </w:tcBorders>
          </w:tcPr>
          <w:p w14:paraId="12AA6118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(должность, фамилия, инициалы лица, уполномоченного осуществлять контрольное мероприятие)</w:t>
            </w:r>
          </w:p>
        </w:tc>
        <w:tc>
          <w:tcPr>
            <w:tcW w:w="3402" w:type="dxa"/>
            <w:gridSpan w:val="2"/>
            <w:vMerge/>
          </w:tcPr>
          <w:p w14:paraId="2D5B93E9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1F5ABC5D" w14:textId="77777777">
        <w:tc>
          <w:tcPr>
            <w:tcW w:w="6236" w:type="dxa"/>
            <w:gridSpan w:val="4"/>
            <w:vMerge w:val="restart"/>
          </w:tcPr>
          <w:p w14:paraId="76A0557E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FCC692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4C1D2EC1" w14:textId="77777777">
        <w:tc>
          <w:tcPr>
            <w:tcW w:w="6236" w:type="dxa"/>
            <w:gridSpan w:val="4"/>
            <w:vMerge/>
          </w:tcPr>
          <w:p w14:paraId="76F8EFDB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716ADFA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(подпись)</w:t>
            </w:r>
          </w:p>
        </w:tc>
      </w:tr>
      <w:tr w:rsidR="009C0E90" w:rsidRPr="009C0E90" w14:paraId="4D472821" w14:textId="7777777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16978146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243F85C4" w14:textId="77777777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1B1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Отметка о присутствии контролируемого лица или его представителя &lt; *&gt;</w:t>
            </w:r>
          </w:p>
        </w:tc>
      </w:tr>
      <w:tr w:rsidR="009C0E90" w:rsidRPr="009C0E90" w14:paraId="4ED57441" w14:textId="77777777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FB681A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52F699F6" w14:textId="77777777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E0A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Отметка о применении или неприменении видеозаписи &lt;*&gt;</w:t>
            </w:r>
          </w:p>
        </w:tc>
      </w:tr>
      <w:tr w:rsidR="009C0E90" w:rsidRPr="009C0E90" w14:paraId="38235071" w14:textId="77777777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7D5499" w14:textId="77777777" w:rsidR="009C0E90" w:rsidRPr="009C0E90" w:rsidRDefault="009C0E90" w:rsidP="009C0E90">
            <w:pPr>
              <w:rPr>
                <w:rFonts w:cs="Times New Roman"/>
              </w:rPr>
            </w:pPr>
          </w:p>
        </w:tc>
      </w:tr>
      <w:tr w:rsidR="009C0E90" w:rsidRPr="009C0E90" w14:paraId="363B3759" w14:textId="77777777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D73E" w14:textId="77777777" w:rsidR="009C0E90" w:rsidRPr="009C0E90" w:rsidRDefault="009C0E90" w:rsidP="009C0E90">
            <w:pPr>
              <w:rPr>
                <w:rFonts w:cs="Times New Roman"/>
              </w:rPr>
            </w:pPr>
            <w:r w:rsidRPr="009C0E90">
              <w:rPr>
                <w:rFonts w:cs="Times New Roman"/>
              </w:rPr>
              <w:t>Отметка об ознакомлении или об отказе в ознакомлении контролируемых лиц или их представителей с протоколом (дата и время ознакомления) &lt;*&gt;</w:t>
            </w:r>
          </w:p>
        </w:tc>
      </w:tr>
    </w:tbl>
    <w:p w14:paraId="18C7124C" w14:textId="77777777" w:rsidR="009C0E90" w:rsidRPr="009C0E90" w:rsidRDefault="009C0E90" w:rsidP="009C0E90">
      <w:pPr>
        <w:rPr>
          <w:rFonts w:cs="Times New Roman"/>
        </w:rPr>
      </w:pPr>
    </w:p>
    <w:p w14:paraId="2815B398" w14:textId="77777777" w:rsidR="009C0E90" w:rsidRPr="009C0E90" w:rsidRDefault="009C0E90" w:rsidP="009C0E90">
      <w:pPr>
        <w:rPr>
          <w:rFonts w:cs="Times New Roman"/>
        </w:rPr>
      </w:pPr>
      <w:r w:rsidRPr="009C0E90">
        <w:rPr>
          <w:rFonts w:cs="Times New Roman"/>
        </w:rPr>
        <w:t>--------------------------------</w:t>
      </w:r>
    </w:p>
    <w:p w14:paraId="63979AB8" w14:textId="77777777" w:rsidR="009C0E90" w:rsidRPr="009C0E90" w:rsidRDefault="009C0E90" w:rsidP="009C0E90">
      <w:pPr>
        <w:rPr>
          <w:rFonts w:cs="Times New Roman"/>
        </w:rPr>
      </w:pPr>
      <w:r w:rsidRPr="009C0E90">
        <w:rPr>
          <w:rFonts w:cs="Times New Roman"/>
        </w:rPr>
        <w:t>&lt;*&gt; Отметки размещаются после реализации указанных в них действий.</w:t>
      </w:r>
    </w:p>
    <w:p w14:paraId="4A177024" w14:textId="77777777" w:rsidR="009C0E90" w:rsidRDefault="009C0E90" w:rsidP="00E44E30">
      <w:pPr>
        <w:rPr>
          <w:rFonts w:cs="Times New Roman"/>
        </w:rPr>
      </w:pPr>
    </w:p>
    <w:sectPr w:rsidR="009C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392F7F"/>
    <w:rsid w:val="00415DD8"/>
    <w:rsid w:val="00510D9E"/>
    <w:rsid w:val="005875E3"/>
    <w:rsid w:val="005C51EE"/>
    <w:rsid w:val="006F0350"/>
    <w:rsid w:val="007F3588"/>
    <w:rsid w:val="00875973"/>
    <w:rsid w:val="00905EDA"/>
    <w:rsid w:val="009A3E5A"/>
    <w:rsid w:val="009B6C83"/>
    <w:rsid w:val="009C0E90"/>
    <w:rsid w:val="009F5005"/>
    <w:rsid w:val="00AF0942"/>
    <w:rsid w:val="00B237C2"/>
    <w:rsid w:val="00C039FD"/>
    <w:rsid w:val="00C6629D"/>
    <w:rsid w:val="00C74D31"/>
    <w:rsid w:val="00CF09CD"/>
    <w:rsid w:val="00E16F94"/>
    <w:rsid w:val="00E44E30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CC44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A3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2026-02-26T05:56:00Z</dcterms:created>
  <dcterms:modified xsi:type="dcterms:W3CDTF">2026-02-26T05:56:00Z</dcterms:modified>
</cp:coreProperties>
</file>