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A2D0" w14:textId="2D2A132C" w:rsidR="002B43C0" w:rsidRPr="00CE17C2" w:rsidRDefault="00200D3F" w:rsidP="002B43C0">
      <w:pPr>
        <w:jc w:val="center"/>
        <w:rPr>
          <w:szCs w:val="28"/>
        </w:rPr>
      </w:pPr>
      <w:r w:rsidRPr="002B43C0">
        <w:rPr>
          <w:rFonts w:ascii="Arial" w:hAnsi="Arial" w:cs="Arial"/>
          <w:b/>
          <w:noProof/>
          <w:szCs w:val="28"/>
        </w:rPr>
        <w:drawing>
          <wp:inline distT="0" distB="0" distL="0" distR="0" wp14:anchorId="4F817F55" wp14:editId="71002220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C0803" w14:textId="77777777" w:rsidR="002B43C0" w:rsidRPr="00CE17C2" w:rsidRDefault="002B43C0" w:rsidP="002B43C0">
      <w:pPr>
        <w:jc w:val="both"/>
        <w:rPr>
          <w:szCs w:val="28"/>
        </w:rPr>
      </w:pPr>
    </w:p>
    <w:p w14:paraId="20BC3DFF" w14:textId="77777777" w:rsidR="002B43C0" w:rsidRPr="00CE17C2" w:rsidRDefault="002B43C0" w:rsidP="002B43C0">
      <w:pPr>
        <w:jc w:val="center"/>
        <w:rPr>
          <w:szCs w:val="28"/>
        </w:rPr>
      </w:pPr>
      <w:r w:rsidRPr="00CE17C2">
        <w:rPr>
          <w:b/>
          <w:bCs/>
          <w:sz w:val="24"/>
        </w:rPr>
        <w:t>АДМИНИСТРАЦИЯ ШАРЫПОВСКОГО МУНИЦИПАЛЬНОГО ОКРУГА</w:t>
      </w:r>
      <w:r w:rsidRPr="00CE17C2">
        <w:rPr>
          <w:rFonts w:ascii="Calibri" w:eastAsia="Calibri" w:hAnsi="Calibri"/>
        </w:rPr>
        <w:t xml:space="preserve"> </w:t>
      </w:r>
    </w:p>
    <w:p w14:paraId="70A3307B" w14:textId="77777777" w:rsidR="002B43C0" w:rsidRDefault="002B43C0" w:rsidP="002B43C0">
      <w:pPr>
        <w:jc w:val="center"/>
        <w:rPr>
          <w:b/>
          <w:szCs w:val="28"/>
        </w:rPr>
      </w:pPr>
    </w:p>
    <w:p w14:paraId="3F87DE83" w14:textId="77777777" w:rsidR="002B43C0" w:rsidRDefault="002B43C0" w:rsidP="002B43C0">
      <w:pPr>
        <w:jc w:val="center"/>
        <w:rPr>
          <w:b/>
          <w:szCs w:val="28"/>
        </w:rPr>
      </w:pPr>
    </w:p>
    <w:p w14:paraId="5A701CEF" w14:textId="77777777" w:rsidR="002B43C0" w:rsidRPr="00CE17C2" w:rsidRDefault="002B43C0" w:rsidP="002B43C0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14:paraId="1A12D265" w14:textId="77777777" w:rsidR="002B43C0" w:rsidRPr="00CE17C2" w:rsidRDefault="002B43C0" w:rsidP="002B43C0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B43C0" w:rsidRPr="00CE17C2" w14:paraId="4938A2B8" w14:textId="77777777" w:rsidTr="00D04D1F">
        <w:tc>
          <w:tcPr>
            <w:tcW w:w="3115" w:type="dxa"/>
            <w:shd w:val="clear" w:color="auto" w:fill="auto"/>
          </w:tcPr>
          <w:p w14:paraId="5F1E30CD" w14:textId="77777777" w:rsidR="002B43C0" w:rsidRPr="00D04D1F" w:rsidRDefault="007C155A" w:rsidP="00D04D1F">
            <w:pPr>
              <w:rPr>
                <w:b/>
                <w:szCs w:val="28"/>
              </w:rPr>
            </w:pPr>
            <w:r>
              <w:rPr>
                <w:color w:val="808080"/>
                <w:kern w:val="1"/>
                <w:sz w:val="24"/>
                <w:lang w:eastAsia="zh-CN"/>
              </w:rPr>
              <w:t>11.03.2026 № 138-п</w:t>
            </w:r>
            <w:r w:rsidR="002B43C0" w:rsidRPr="00D04D1F">
              <w:rPr>
                <w:szCs w:val="28"/>
              </w:rPr>
              <w:t xml:space="preserve">               </w:t>
            </w:r>
          </w:p>
        </w:tc>
        <w:tc>
          <w:tcPr>
            <w:tcW w:w="3115" w:type="dxa"/>
            <w:shd w:val="clear" w:color="auto" w:fill="auto"/>
          </w:tcPr>
          <w:p w14:paraId="24430696" w14:textId="77777777" w:rsidR="002B43C0" w:rsidRPr="00D04D1F" w:rsidRDefault="002B43C0" w:rsidP="00D04D1F">
            <w:pPr>
              <w:jc w:val="center"/>
              <w:rPr>
                <w:b/>
                <w:szCs w:val="28"/>
              </w:rPr>
            </w:pPr>
            <w:r w:rsidRPr="00D04D1F">
              <w:rPr>
                <w:szCs w:val="28"/>
              </w:rPr>
              <w:t>г. Шарыпово</w:t>
            </w:r>
          </w:p>
          <w:p w14:paraId="3A60615D" w14:textId="77777777" w:rsidR="002B43C0" w:rsidRPr="00D04D1F" w:rsidRDefault="002B43C0" w:rsidP="00D04D1F">
            <w:pPr>
              <w:jc w:val="center"/>
              <w:rPr>
                <w:b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1E840175" w14:textId="77777777" w:rsidR="002B43C0" w:rsidRPr="00D04D1F" w:rsidRDefault="002B43C0" w:rsidP="00D04D1F">
            <w:pPr>
              <w:jc w:val="center"/>
              <w:rPr>
                <w:b/>
                <w:szCs w:val="28"/>
              </w:rPr>
            </w:pPr>
          </w:p>
        </w:tc>
      </w:tr>
    </w:tbl>
    <w:p w14:paraId="1CC7560C" w14:textId="77777777" w:rsidR="00142549" w:rsidRPr="0030398D" w:rsidRDefault="00142549" w:rsidP="00142549">
      <w:pPr>
        <w:rPr>
          <w:sz w:val="16"/>
          <w:szCs w:val="16"/>
        </w:rPr>
      </w:pPr>
    </w:p>
    <w:p w14:paraId="263CBEBC" w14:textId="77777777" w:rsidR="00BA2289" w:rsidRPr="001C203C" w:rsidRDefault="00300F8F" w:rsidP="00BA2289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0" w:name="_Hlk213838793"/>
      <w:r w:rsidRPr="001C203C">
        <w:rPr>
          <w:color w:val="000000"/>
          <w:szCs w:val="28"/>
        </w:rPr>
        <w:t xml:space="preserve">О внесении изменений и дополнений в постановление Администрации города Шарыпово от </w:t>
      </w:r>
      <w:r w:rsidR="0057780C" w:rsidRPr="001C203C">
        <w:rPr>
          <w:color w:val="000000"/>
          <w:szCs w:val="28"/>
        </w:rPr>
        <w:t>14</w:t>
      </w:r>
      <w:r w:rsidRPr="001C203C">
        <w:rPr>
          <w:color w:val="000000"/>
          <w:szCs w:val="28"/>
        </w:rPr>
        <w:t>.10.20</w:t>
      </w:r>
      <w:r w:rsidR="0057780C" w:rsidRPr="001C203C">
        <w:rPr>
          <w:color w:val="000000"/>
          <w:szCs w:val="28"/>
        </w:rPr>
        <w:t>25</w:t>
      </w:r>
      <w:r w:rsidRPr="001C203C">
        <w:rPr>
          <w:color w:val="000000"/>
          <w:szCs w:val="28"/>
        </w:rPr>
        <w:t xml:space="preserve"> № </w:t>
      </w:r>
      <w:r w:rsidR="0057780C" w:rsidRPr="001C203C">
        <w:rPr>
          <w:color w:val="000000"/>
          <w:szCs w:val="28"/>
        </w:rPr>
        <w:t>218</w:t>
      </w:r>
      <w:r w:rsidRPr="001C203C">
        <w:rPr>
          <w:color w:val="000000"/>
          <w:szCs w:val="28"/>
        </w:rPr>
        <w:t xml:space="preserve"> «Об утверждении муниципальной программы </w:t>
      </w:r>
      <w:r w:rsidR="0057780C" w:rsidRPr="001C203C">
        <w:rPr>
          <w:color w:val="000000"/>
          <w:szCs w:val="28"/>
        </w:rPr>
        <w:t xml:space="preserve">Шарыповского муниципального округа </w:t>
      </w:r>
      <w:r w:rsidRPr="001C203C">
        <w:rPr>
          <w:color w:val="000000"/>
          <w:szCs w:val="28"/>
        </w:rPr>
        <w:t>«</w:t>
      </w:r>
      <w:r w:rsidRPr="001C203C">
        <w:rPr>
          <w:szCs w:val="28"/>
        </w:rPr>
        <w:t>Развитие культуры</w:t>
      </w:r>
      <w:r w:rsidRPr="001C203C">
        <w:rPr>
          <w:color w:val="000000"/>
          <w:szCs w:val="28"/>
        </w:rPr>
        <w:t xml:space="preserve">» </w:t>
      </w:r>
      <w:r w:rsidR="00BA2289" w:rsidRPr="001C203C">
        <w:rPr>
          <w:szCs w:val="28"/>
        </w:rPr>
        <w:t>(в редакции от 13.11.2025 №250)</w:t>
      </w:r>
    </w:p>
    <w:p w14:paraId="036E0ADE" w14:textId="77777777" w:rsidR="0095447A" w:rsidRPr="0030398D" w:rsidRDefault="0095447A" w:rsidP="009F1D61">
      <w:pPr>
        <w:widowControl w:val="0"/>
        <w:autoSpaceDE w:val="0"/>
        <w:autoSpaceDN w:val="0"/>
        <w:adjustRightInd w:val="0"/>
        <w:ind w:right="141"/>
        <w:jc w:val="both"/>
        <w:rPr>
          <w:color w:val="000000"/>
          <w:szCs w:val="28"/>
        </w:rPr>
      </w:pPr>
    </w:p>
    <w:bookmarkEnd w:id="0"/>
    <w:p w14:paraId="2FA38E96" w14:textId="77777777" w:rsidR="009F1D61" w:rsidRPr="0030398D" w:rsidRDefault="009F1D61" w:rsidP="009F1D61">
      <w:pPr>
        <w:widowControl w:val="0"/>
        <w:autoSpaceDE w:val="0"/>
        <w:autoSpaceDN w:val="0"/>
        <w:adjustRightInd w:val="0"/>
        <w:ind w:right="141"/>
        <w:jc w:val="both"/>
        <w:rPr>
          <w:color w:val="000000"/>
          <w:szCs w:val="28"/>
        </w:rPr>
      </w:pPr>
    </w:p>
    <w:p w14:paraId="30A1E337" w14:textId="77777777" w:rsidR="009F1D61" w:rsidRPr="0030398D" w:rsidRDefault="009F1D61" w:rsidP="009F1D61">
      <w:pPr>
        <w:widowControl w:val="0"/>
        <w:autoSpaceDE w:val="0"/>
        <w:autoSpaceDN w:val="0"/>
        <w:adjustRightInd w:val="0"/>
        <w:ind w:right="141"/>
        <w:jc w:val="both"/>
        <w:rPr>
          <w:color w:val="000000"/>
          <w:szCs w:val="28"/>
        </w:rPr>
      </w:pPr>
    </w:p>
    <w:p w14:paraId="4D967CD6" w14:textId="77777777" w:rsidR="00E40A7D" w:rsidRPr="0007383C" w:rsidRDefault="00E40A7D" w:rsidP="009F1D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30398D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Шарыпово от </w:t>
      </w:r>
      <w:r w:rsidR="00CC0F22" w:rsidRPr="0030398D">
        <w:rPr>
          <w:szCs w:val="28"/>
        </w:rPr>
        <w:t>09</w:t>
      </w:r>
      <w:r w:rsidRPr="0030398D">
        <w:rPr>
          <w:szCs w:val="28"/>
        </w:rPr>
        <w:t>.07.20</w:t>
      </w:r>
      <w:r w:rsidR="00CC0F22" w:rsidRPr="0030398D">
        <w:rPr>
          <w:szCs w:val="28"/>
        </w:rPr>
        <w:t>25</w:t>
      </w:r>
      <w:r w:rsidRPr="0030398D">
        <w:rPr>
          <w:szCs w:val="28"/>
        </w:rPr>
        <w:t xml:space="preserve"> № </w:t>
      </w:r>
      <w:r w:rsidR="00CC0F22" w:rsidRPr="0030398D">
        <w:rPr>
          <w:szCs w:val="28"/>
        </w:rPr>
        <w:t>167</w:t>
      </w:r>
      <w:r w:rsidRPr="0030398D">
        <w:rPr>
          <w:szCs w:val="28"/>
        </w:rPr>
        <w:t xml:space="preserve"> «Об утверждении Порядка принятия решений о разработке муниципальных программ </w:t>
      </w:r>
      <w:r w:rsidR="001774D3" w:rsidRPr="0030398D">
        <w:rPr>
          <w:szCs w:val="28"/>
        </w:rPr>
        <w:t>Шарыповского муниципального округа</w:t>
      </w:r>
      <w:r w:rsidRPr="0030398D">
        <w:rPr>
          <w:szCs w:val="28"/>
        </w:rPr>
        <w:t xml:space="preserve"> Красноярского края, их формирования и реализации»,</w:t>
      </w:r>
      <w:r w:rsidR="000557CD" w:rsidRPr="0030398D">
        <w:rPr>
          <w:szCs w:val="28"/>
        </w:rPr>
        <w:t xml:space="preserve"> </w:t>
      </w:r>
      <w:r w:rsidR="00596E6E">
        <w:rPr>
          <w:color w:val="000000"/>
          <w:szCs w:val="28"/>
        </w:rPr>
        <w:t>р</w:t>
      </w:r>
      <w:r w:rsidR="000557CD" w:rsidRPr="0030398D">
        <w:rPr>
          <w:color w:val="000000"/>
          <w:szCs w:val="28"/>
        </w:rPr>
        <w:t>аспоряжение</w:t>
      </w:r>
      <w:r w:rsidR="00596E6E">
        <w:rPr>
          <w:color w:val="000000"/>
          <w:szCs w:val="28"/>
        </w:rPr>
        <w:t>м</w:t>
      </w:r>
      <w:r w:rsidR="000557CD" w:rsidRPr="0030398D">
        <w:rPr>
          <w:color w:val="000000"/>
          <w:szCs w:val="28"/>
        </w:rPr>
        <w:t xml:space="preserve"> </w:t>
      </w:r>
      <w:r w:rsidR="00596E6E">
        <w:rPr>
          <w:szCs w:val="28"/>
        </w:rPr>
        <w:t>А</w:t>
      </w:r>
      <w:r w:rsidR="000557CD" w:rsidRPr="0030398D">
        <w:rPr>
          <w:szCs w:val="28"/>
        </w:rPr>
        <w:t>д</w:t>
      </w:r>
      <w:r w:rsidR="000557CD" w:rsidRPr="0030398D">
        <w:rPr>
          <w:color w:val="000000"/>
          <w:szCs w:val="28"/>
        </w:rPr>
        <w:t xml:space="preserve">министрации города Шарыпово от 25.07.2025 №860 «Об утверждении Перечня муниципальных программ Шарыповского муниципального округа на 2026-2028 годы», </w:t>
      </w:r>
      <w:r w:rsidR="00F443C9" w:rsidRPr="0030398D">
        <w:rPr>
          <w:szCs w:val="28"/>
        </w:rPr>
        <w:t xml:space="preserve"> руководствуясь </w:t>
      </w:r>
      <w:r w:rsidR="00F443C9" w:rsidRPr="0007383C">
        <w:rPr>
          <w:szCs w:val="28"/>
        </w:rPr>
        <w:t xml:space="preserve">статьей </w:t>
      </w:r>
      <w:r w:rsidR="0007383C" w:rsidRPr="0007383C">
        <w:rPr>
          <w:szCs w:val="28"/>
        </w:rPr>
        <w:t xml:space="preserve">33 Устава Шарыповского муниципального округа </w:t>
      </w:r>
      <w:r w:rsidR="00F443C9" w:rsidRPr="0007383C">
        <w:rPr>
          <w:szCs w:val="28"/>
        </w:rPr>
        <w:t>Красноярского края,</w:t>
      </w:r>
    </w:p>
    <w:p w14:paraId="213FFF00" w14:textId="77777777" w:rsidR="00E40A7D" w:rsidRPr="0030398D" w:rsidRDefault="00E40A7D" w:rsidP="009F1D61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0398D">
        <w:rPr>
          <w:szCs w:val="28"/>
        </w:rPr>
        <w:t>ПОСТАНОВЛЯЮ:</w:t>
      </w:r>
    </w:p>
    <w:p w14:paraId="2F267400" w14:textId="77777777" w:rsidR="000115AF" w:rsidRDefault="000115AF" w:rsidP="003F2D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398D">
        <w:rPr>
          <w:szCs w:val="28"/>
        </w:rPr>
        <w:t>1.</w:t>
      </w:r>
      <w:r w:rsidR="00300F8F" w:rsidRPr="0030398D">
        <w:rPr>
          <w:color w:val="000000"/>
          <w:szCs w:val="28"/>
        </w:rPr>
        <w:t xml:space="preserve"> Внести в постановление Администрации города Шарыпово от </w:t>
      </w:r>
      <w:r w:rsidR="0057780C" w:rsidRPr="0030398D">
        <w:rPr>
          <w:color w:val="000000"/>
          <w:szCs w:val="28"/>
        </w:rPr>
        <w:t>14.10.2025 №</w:t>
      </w:r>
      <w:r w:rsidR="0057780C" w:rsidRPr="001C503B">
        <w:rPr>
          <w:szCs w:val="28"/>
        </w:rPr>
        <w:t xml:space="preserve">218 «Об утверждении муниципальной программы </w:t>
      </w:r>
      <w:r w:rsidR="0057780C">
        <w:rPr>
          <w:color w:val="000000"/>
          <w:szCs w:val="28"/>
        </w:rPr>
        <w:t>Шарыповского муниципального округа «Развитие культуры»</w:t>
      </w:r>
      <w:r w:rsidR="00BA2289">
        <w:rPr>
          <w:color w:val="000000"/>
          <w:szCs w:val="28"/>
        </w:rPr>
        <w:t xml:space="preserve"> (в редакции от 13.11.2025 №250)</w:t>
      </w:r>
      <w:r w:rsidR="009F1D61">
        <w:rPr>
          <w:color w:val="000000"/>
          <w:szCs w:val="28"/>
        </w:rPr>
        <w:t xml:space="preserve"> следующие изменения</w:t>
      </w:r>
      <w:r w:rsidR="00300F8F">
        <w:rPr>
          <w:color w:val="000000"/>
          <w:szCs w:val="28"/>
        </w:rPr>
        <w:t>:</w:t>
      </w:r>
    </w:p>
    <w:p w14:paraId="713CE509" w14:textId="77777777" w:rsidR="00BA2289" w:rsidRDefault="00BA2289" w:rsidP="003F2DDB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7B021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приложении к постановлению «Муниципальная программа </w:t>
      </w:r>
      <w:r w:rsidR="00585B80">
        <w:rPr>
          <w:color w:val="000000"/>
          <w:sz w:val="28"/>
          <w:szCs w:val="28"/>
        </w:rPr>
        <w:t xml:space="preserve">Шарыповского муниципального округа </w:t>
      </w:r>
      <w:r>
        <w:rPr>
          <w:color w:val="000000"/>
          <w:sz w:val="28"/>
          <w:szCs w:val="28"/>
        </w:rPr>
        <w:t>«Развитие культуры»:</w:t>
      </w:r>
    </w:p>
    <w:p w14:paraId="482B7D96" w14:textId="77777777" w:rsidR="001C503B" w:rsidRDefault="001C503B" w:rsidP="003F2DDB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по тексту приложения «Муниципальное казенное учреждение «Управление культуры» читать как «Муниципальное казенное учреждение «Управление культуры Шарыповского муниципального округа».</w:t>
      </w:r>
    </w:p>
    <w:p w14:paraId="477DABF3" w14:textId="77777777" w:rsidR="00BA2289" w:rsidRDefault="00BA2289" w:rsidP="003F2DDB">
      <w:pPr>
        <w:pStyle w:val="ac"/>
        <w:tabs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02415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BF779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паспорте Муниципальной программы</w:t>
      </w:r>
      <w:r w:rsidR="00585B80">
        <w:rPr>
          <w:color w:val="000000"/>
          <w:sz w:val="28"/>
          <w:szCs w:val="28"/>
        </w:rPr>
        <w:t xml:space="preserve"> Шарыповского муниципального округа</w:t>
      </w:r>
      <w:r>
        <w:rPr>
          <w:color w:val="000000"/>
          <w:sz w:val="28"/>
          <w:szCs w:val="28"/>
        </w:rPr>
        <w:t xml:space="preserve"> «Развитие культуры»:</w:t>
      </w:r>
    </w:p>
    <w:p w14:paraId="3B3A558E" w14:textId="77777777" w:rsidR="00BA2289" w:rsidRDefault="00BA2289" w:rsidP="003F2DDB">
      <w:pPr>
        <w:pStyle w:val="ac"/>
        <w:tabs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3F2880">
        <w:rPr>
          <w:sz w:val="28"/>
          <w:szCs w:val="28"/>
        </w:rPr>
        <w:t>1.1.</w:t>
      </w:r>
      <w:r w:rsidR="00506D69" w:rsidRPr="003F2880">
        <w:rPr>
          <w:sz w:val="28"/>
          <w:szCs w:val="28"/>
        </w:rPr>
        <w:t>2</w:t>
      </w:r>
      <w:r w:rsidRPr="003F2880">
        <w:rPr>
          <w:sz w:val="28"/>
          <w:szCs w:val="28"/>
        </w:rPr>
        <w:t>.1. в строке 10 «</w:t>
      </w:r>
      <w:r w:rsidR="003F2880" w:rsidRPr="003F2880">
        <w:rPr>
          <w:color w:val="000000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3F2880">
        <w:rPr>
          <w:sz w:val="28"/>
          <w:szCs w:val="28"/>
        </w:rPr>
        <w:t xml:space="preserve">» таблицы раздела 1 «Паспорт муниципальной программы </w:t>
      </w:r>
      <w:r w:rsidR="00585B80" w:rsidRPr="003F2880">
        <w:rPr>
          <w:color w:val="000000"/>
          <w:sz w:val="28"/>
          <w:szCs w:val="28"/>
        </w:rPr>
        <w:t xml:space="preserve">Шарыповского муниципального округа </w:t>
      </w:r>
      <w:r w:rsidRPr="003F2880">
        <w:rPr>
          <w:sz w:val="28"/>
          <w:szCs w:val="28"/>
        </w:rPr>
        <w:t>«Развитие культуры» цифры «</w:t>
      </w:r>
      <w:r w:rsidR="005A2776" w:rsidRPr="003F2880">
        <w:rPr>
          <w:sz w:val="28"/>
          <w:szCs w:val="28"/>
        </w:rPr>
        <w:t>1136701,60</w:t>
      </w:r>
      <w:r w:rsidRPr="003F2880">
        <w:rPr>
          <w:sz w:val="28"/>
          <w:szCs w:val="28"/>
        </w:rPr>
        <w:t xml:space="preserve">; </w:t>
      </w:r>
      <w:r w:rsidR="005A2776" w:rsidRPr="003F2880">
        <w:rPr>
          <w:sz w:val="28"/>
          <w:szCs w:val="28"/>
        </w:rPr>
        <w:t>1057382,20</w:t>
      </w:r>
      <w:r w:rsidRPr="003F2880">
        <w:rPr>
          <w:sz w:val="28"/>
          <w:szCs w:val="28"/>
        </w:rPr>
        <w:t xml:space="preserve">; </w:t>
      </w:r>
      <w:r w:rsidR="005A2776" w:rsidRPr="003F2880">
        <w:rPr>
          <w:sz w:val="28"/>
          <w:szCs w:val="28"/>
        </w:rPr>
        <w:t>5750,82</w:t>
      </w:r>
      <w:r w:rsidRPr="003F2880">
        <w:rPr>
          <w:sz w:val="28"/>
          <w:szCs w:val="28"/>
        </w:rPr>
        <w:t xml:space="preserve">; </w:t>
      </w:r>
      <w:r w:rsidR="005A2776" w:rsidRPr="003F2880">
        <w:rPr>
          <w:sz w:val="28"/>
          <w:szCs w:val="28"/>
        </w:rPr>
        <w:t>67761,00</w:t>
      </w:r>
      <w:r w:rsidRPr="003F2880">
        <w:rPr>
          <w:sz w:val="28"/>
          <w:szCs w:val="28"/>
        </w:rPr>
        <w:t xml:space="preserve">; </w:t>
      </w:r>
      <w:r w:rsidR="005A2776" w:rsidRPr="003F2880">
        <w:rPr>
          <w:sz w:val="28"/>
          <w:szCs w:val="28"/>
        </w:rPr>
        <w:t>5807</w:t>
      </w:r>
      <w:r w:rsidR="005A2776" w:rsidRPr="0030398D">
        <w:rPr>
          <w:sz w:val="28"/>
          <w:szCs w:val="28"/>
        </w:rPr>
        <w:t>,58</w:t>
      </w:r>
      <w:r w:rsidRPr="0030398D">
        <w:rPr>
          <w:sz w:val="28"/>
          <w:szCs w:val="28"/>
        </w:rPr>
        <w:t xml:space="preserve">; </w:t>
      </w:r>
      <w:r w:rsidR="005A2776" w:rsidRPr="0030398D">
        <w:rPr>
          <w:sz w:val="28"/>
          <w:szCs w:val="28"/>
        </w:rPr>
        <w:t>383044,30</w:t>
      </w:r>
      <w:r w:rsidRPr="0030398D">
        <w:rPr>
          <w:sz w:val="28"/>
          <w:szCs w:val="28"/>
        </w:rPr>
        <w:t xml:space="preserve">; </w:t>
      </w:r>
      <w:r w:rsidR="005A2776" w:rsidRPr="0030398D">
        <w:rPr>
          <w:sz w:val="28"/>
          <w:szCs w:val="28"/>
        </w:rPr>
        <w:lastRenderedPageBreak/>
        <w:t>355792,60</w:t>
      </w:r>
      <w:r w:rsidRPr="0030398D">
        <w:rPr>
          <w:sz w:val="28"/>
          <w:szCs w:val="28"/>
        </w:rPr>
        <w:t xml:space="preserve">; </w:t>
      </w:r>
      <w:r w:rsidR="005A2776" w:rsidRPr="0030398D">
        <w:rPr>
          <w:sz w:val="28"/>
          <w:szCs w:val="28"/>
        </w:rPr>
        <w:t>2164,08</w:t>
      </w:r>
      <w:r w:rsidRPr="0030398D">
        <w:rPr>
          <w:sz w:val="28"/>
          <w:szCs w:val="28"/>
        </w:rPr>
        <w:t xml:space="preserve">; </w:t>
      </w:r>
      <w:r w:rsidR="005A2776" w:rsidRPr="0030398D">
        <w:rPr>
          <w:sz w:val="28"/>
          <w:szCs w:val="28"/>
        </w:rPr>
        <w:t>22587,00</w:t>
      </w:r>
      <w:r w:rsidRPr="0030398D">
        <w:rPr>
          <w:sz w:val="28"/>
          <w:szCs w:val="28"/>
        </w:rPr>
        <w:t xml:space="preserve">; </w:t>
      </w:r>
      <w:r w:rsidR="005A2776" w:rsidRPr="0030398D">
        <w:rPr>
          <w:sz w:val="28"/>
          <w:szCs w:val="28"/>
        </w:rPr>
        <w:t>2500,62; 377946,20; 350794,80: 2132,83: 2431,57; 375711,10: 350794,80; 1453,91; 875,39</w:t>
      </w:r>
      <w:r w:rsidRPr="0030398D">
        <w:rPr>
          <w:sz w:val="28"/>
          <w:szCs w:val="28"/>
        </w:rPr>
        <w:t>» заменить цифрами «</w:t>
      </w:r>
      <w:r w:rsidR="005A2776" w:rsidRPr="0030398D">
        <w:rPr>
          <w:sz w:val="28"/>
          <w:szCs w:val="28"/>
        </w:rPr>
        <w:t>1167805,80; 1057438,</w:t>
      </w:r>
      <w:r w:rsidR="008C28C9">
        <w:rPr>
          <w:sz w:val="28"/>
          <w:szCs w:val="28"/>
        </w:rPr>
        <w:t>30</w:t>
      </w:r>
      <w:r w:rsidR="005A2776" w:rsidRPr="0030398D">
        <w:rPr>
          <w:sz w:val="28"/>
          <w:szCs w:val="28"/>
        </w:rPr>
        <w:t>; 34980,41; 66066,00; 9321,</w:t>
      </w:r>
      <w:r w:rsidR="0064785E" w:rsidRPr="0064785E">
        <w:rPr>
          <w:sz w:val="28"/>
          <w:szCs w:val="28"/>
        </w:rPr>
        <w:t>10</w:t>
      </w:r>
      <w:r w:rsidR="005A2776" w:rsidRPr="0030398D">
        <w:rPr>
          <w:sz w:val="28"/>
          <w:szCs w:val="28"/>
        </w:rPr>
        <w:t>; 412018,60; 355848,</w:t>
      </w:r>
      <w:r w:rsidR="008C28C9">
        <w:rPr>
          <w:sz w:val="28"/>
          <w:szCs w:val="28"/>
        </w:rPr>
        <w:t>70</w:t>
      </w:r>
      <w:r w:rsidR="005A2776" w:rsidRPr="0030398D">
        <w:rPr>
          <w:sz w:val="28"/>
          <w:szCs w:val="28"/>
        </w:rPr>
        <w:t xml:space="preserve">; </w:t>
      </w:r>
      <w:r w:rsidR="005A2776">
        <w:rPr>
          <w:color w:val="000000"/>
          <w:sz w:val="28"/>
          <w:szCs w:val="28"/>
        </w:rPr>
        <w:t>30138,36; 20892,00; 5139,5</w:t>
      </w:r>
      <w:r w:rsidR="008C28C9">
        <w:rPr>
          <w:color w:val="000000"/>
          <w:sz w:val="28"/>
          <w:szCs w:val="28"/>
        </w:rPr>
        <w:t>4</w:t>
      </w:r>
      <w:r w:rsidR="005A2776">
        <w:rPr>
          <w:color w:val="000000"/>
          <w:sz w:val="28"/>
          <w:szCs w:val="28"/>
        </w:rPr>
        <w:t>; 377866,60; 2360,71: 2124,09: 377920,60; 2481,34: 2057,46</w:t>
      </w:r>
      <w:r>
        <w:rPr>
          <w:color w:val="000000"/>
          <w:sz w:val="28"/>
          <w:szCs w:val="28"/>
        </w:rPr>
        <w:t>» соответственно</w:t>
      </w:r>
      <w:r w:rsidR="00506D69">
        <w:rPr>
          <w:color w:val="000000"/>
          <w:sz w:val="28"/>
          <w:szCs w:val="28"/>
        </w:rPr>
        <w:t>.</w:t>
      </w:r>
    </w:p>
    <w:p w14:paraId="47F0FEFA" w14:textId="77777777" w:rsidR="00506D69" w:rsidRDefault="00506D69" w:rsidP="006D1D73">
      <w:pPr>
        <w:pStyle w:val="ac"/>
        <w:tabs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5F1807">
        <w:rPr>
          <w:sz w:val="28"/>
          <w:szCs w:val="28"/>
        </w:rPr>
        <w:t>1.1.</w:t>
      </w:r>
      <w:r w:rsidR="00FC65A8" w:rsidRPr="005F1807">
        <w:rPr>
          <w:sz w:val="28"/>
          <w:szCs w:val="28"/>
        </w:rPr>
        <w:t>3</w:t>
      </w:r>
      <w:r w:rsidRPr="005F1807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7283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абзаце 7 раздела 2 «Характеристика текущего состояния в сфере культуры с указанием основных показателей социально-экономического развития Шарыповского муниципального округа» цифру «28» заменить цифрой «29».</w:t>
      </w:r>
    </w:p>
    <w:p w14:paraId="0372A739" w14:textId="77777777" w:rsidR="00177C21" w:rsidRDefault="00177C21" w:rsidP="006D1D73">
      <w:pPr>
        <w:pStyle w:val="ac"/>
        <w:tabs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FC65A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47283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разделе 5 «Информация по подпрограммам, отдельным мероприятиям муниципальной программы»:</w:t>
      </w:r>
    </w:p>
    <w:p w14:paraId="6085E67C" w14:textId="77777777" w:rsidR="00177C21" w:rsidRDefault="00177C21" w:rsidP="006D1D7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FC65A8">
        <w:rPr>
          <w:color w:val="000000"/>
          <w:szCs w:val="28"/>
        </w:rPr>
        <w:t>4</w:t>
      </w:r>
      <w:r>
        <w:rPr>
          <w:color w:val="000000"/>
          <w:szCs w:val="28"/>
        </w:rPr>
        <w:t>.1. в абзаце 23 подраздела «</w:t>
      </w:r>
      <w:r>
        <w:rPr>
          <w:i/>
          <w:noProof/>
          <w:color w:val="000000"/>
          <w:szCs w:val="28"/>
        </w:rPr>
        <w:t>Подпрограмма 1 «</w:t>
      </w:r>
      <w:r>
        <w:rPr>
          <w:i/>
          <w:color w:val="000000"/>
          <w:szCs w:val="28"/>
        </w:rPr>
        <w:t>Сохранение культурного наследия</w:t>
      </w:r>
      <w:r>
        <w:rPr>
          <w:i/>
          <w:noProof/>
          <w:color w:val="000000"/>
          <w:szCs w:val="28"/>
        </w:rPr>
        <w:t>» (приложение № 1 к программе)</w:t>
      </w:r>
      <w:r>
        <w:rPr>
          <w:color w:val="000000"/>
          <w:szCs w:val="28"/>
        </w:rPr>
        <w:t>» слова «</w:t>
      </w:r>
      <w:r w:rsidR="00044D67">
        <w:rPr>
          <w:color w:val="000000"/>
          <w:szCs w:val="28"/>
        </w:rPr>
        <w:t>507,68 тыс. человек (город – 268,90;</w:t>
      </w:r>
      <w:r>
        <w:rPr>
          <w:color w:val="000000"/>
          <w:szCs w:val="28"/>
        </w:rPr>
        <w:t>» заменить словами «468,86 тыс. человек (город – 230,08;»</w:t>
      </w:r>
      <w:r w:rsidR="00B046C3">
        <w:rPr>
          <w:color w:val="000000"/>
          <w:szCs w:val="28"/>
        </w:rPr>
        <w:t>;</w:t>
      </w:r>
    </w:p>
    <w:p w14:paraId="0BE80668" w14:textId="77777777" w:rsidR="00B046C3" w:rsidRDefault="00B046C3" w:rsidP="006D1D7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FC65A8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.2. в абзаце </w:t>
      </w:r>
      <w:r w:rsidR="00BE3CBF">
        <w:rPr>
          <w:color w:val="000000"/>
          <w:szCs w:val="28"/>
        </w:rPr>
        <w:t xml:space="preserve">17 </w:t>
      </w:r>
      <w:r>
        <w:rPr>
          <w:color w:val="000000"/>
          <w:szCs w:val="28"/>
        </w:rPr>
        <w:t>подраздела «</w:t>
      </w:r>
      <w:r>
        <w:rPr>
          <w:i/>
          <w:noProof/>
          <w:color w:val="000000"/>
          <w:szCs w:val="28"/>
        </w:rPr>
        <w:t>Подпрограмма 2. «Поддержка искусства и народного творчества» (приложение №2 к программе)</w:t>
      </w:r>
      <w:r>
        <w:rPr>
          <w:color w:val="000000"/>
          <w:szCs w:val="28"/>
        </w:rPr>
        <w:t xml:space="preserve">» </w:t>
      </w:r>
      <w:r w:rsidR="00BE3CBF">
        <w:rPr>
          <w:color w:val="000000"/>
          <w:szCs w:val="28"/>
        </w:rPr>
        <w:t>цифру</w:t>
      </w:r>
      <w:r>
        <w:rPr>
          <w:color w:val="000000"/>
          <w:szCs w:val="28"/>
        </w:rPr>
        <w:t xml:space="preserve"> «</w:t>
      </w:r>
      <w:r w:rsidR="00D75DEB">
        <w:rPr>
          <w:color w:val="000000"/>
          <w:szCs w:val="28"/>
        </w:rPr>
        <w:t>621,01</w:t>
      </w:r>
      <w:r>
        <w:rPr>
          <w:color w:val="000000"/>
          <w:szCs w:val="28"/>
        </w:rPr>
        <w:t xml:space="preserve">» заменить </w:t>
      </w:r>
      <w:r w:rsidR="00BE3CBF">
        <w:rPr>
          <w:color w:val="000000"/>
          <w:szCs w:val="28"/>
        </w:rPr>
        <w:t>цифрой</w:t>
      </w:r>
      <w:r>
        <w:rPr>
          <w:color w:val="000000"/>
          <w:szCs w:val="28"/>
        </w:rPr>
        <w:t xml:space="preserve"> «</w:t>
      </w:r>
      <w:r w:rsidR="00BE3CBF">
        <w:rPr>
          <w:color w:val="000000"/>
          <w:szCs w:val="28"/>
        </w:rPr>
        <w:t>628,47</w:t>
      </w:r>
      <w:r>
        <w:rPr>
          <w:color w:val="000000"/>
          <w:szCs w:val="28"/>
        </w:rPr>
        <w:t>»;</w:t>
      </w:r>
    </w:p>
    <w:p w14:paraId="5F4A71B6" w14:textId="77777777" w:rsidR="00012AE6" w:rsidRDefault="00012AE6" w:rsidP="006D1D7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FC65A8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.3. в абзаце </w:t>
      </w:r>
      <w:r w:rsidR="00385266">
        <w:rPr>
          <w:color w:val="000000"/>
          <w:szCs w:val="28"/>
        </w:rPr>
        <w:t xml:space="preserve">13 </w:t>
      </w:r>
      <w:r>
        <w:rPr>
          <w:color w:val="000000"/>
          <w:szCs w:val="28"/>
        </w:rPr>
        <w:t>подраздела «</w:t>
      </w:r>
      <w:r>
        <w:rPr>
          <w:i/>
          <w:noProof/>
          <w:color w:val="000000"/>
          <w:szCs w:val="28"/>
        </w:rPr>
        <w:t>Подпрограмма 4. «Гармонизация межнациональных отношений» (приложение № 4 к программе)</w:t>
      </w:r>
      <w:r>
        <w:rPr>
          <w:color w:val="000000"/>
          <w:szCs w:val="28"/>
        </w:rPr>
        <w:t>» слова «</w:t>
      </w:r>
      <w:r w:rsidR="00B11323">
        <w:rPr>
          <w:noProof/>
          <w:color w:val="000000"/>
          <w:szCs w:val="28"/>
        </w:rPr>
        <w:t>3485 человек к 2028 году</w:t>
      </w:r>
      <w:r w:rsidR="00F4164C">
        <w:rPr>
          <w:noProof/>
          <w:color w:val="000000"/>
          <w:szCs w:val="28"/>
        </w:rPr>
        <w:t>.</w:t>
      </w:r>
      <w:r>
        <w:rPr>
          <w:color w:val="000000"/>
          <w:szCs w:val="28"/>
        </w:rPr>
        <w:t>» заменить словами «</w:t>
      </w:r>
      <w:r w:rsidR="00385266">
        <w:rPr>
          <w:color w:val="000000"/>
          <w:szCs w:val="28"/>
        </w:rPr>
        <w:t>3370 человек ежегодно.</w:t>
      </w:r>
      <w:r>
        <w:rPr>
          <w:color w:val="000000"/>
          <w:szCs w:val="28"/>
        </w:rPr>
        <w:t>»</w:t>
      </w:r>
      <w:r w:rsidR="007C29AF">
        <w:rPr>
          <w:color w:val="000000"/>
          <w:szCs w:val="28"/>
        </w:rPr>
        <w:t>;</w:t>
      </w:r>
    </w:p>
    <w:p w14:paraId="45F93A38" w14:textId="77777777" w:rsidR="00B22752" w:rsidRDefault="00B22752" w:rsidP="006D1D73">
      <w:pPr>
        <w:ind w:firstLine="709"/>
        <w:jc w:val="both"/>
        <w:rPr>
          <w:color w:val="000000"/>
          <w:szCs w:val="28"/>
        </w:rPr>
      </w:pPr>
      <w:r>
        <w:rPr>
          <w:iCs/>
          <w:noProof/>
          <w:color w:val="000000"/>
          <w:szCs w:val="28"/>
        </w:rPr>
        <w:t>1.1.</w:t>
      </w:r>
      <w:r w:rsidR="00FC65A8">
        <w:rPr>
          <w:iCs/>
          <w:noProof/>
          <w:color w:val="000000"/>
          <w:szCs w:val="28"/>
        </w:rPr>
        <w:t>4</w:t>
      </w:r>
      <w:r>
        <w:rPr>
          <w:iCs/>
          <w:noProof/>
          <w:color w:val="000000"/>
          <w:szCs w:val="28"/>
        </w:rPr>
        <w:t>.4. в абзаце 13 подраздела «</w:t>
      </w:r>
      <w:r>
        <w:rPr>
          <w:i/>
          <w:noProof/>
          <w:color w:val="000000"/>
          <w:szCs w:val="28"/>
        </w:rPr>
        <w:t>Подпрограмма 5 «</w:t>
      </w:r>
      <w:r>
        <w:rPr>
          <w:i/>
          <w:color w:val="000000"/>
          <w:szCs w:val="28"/>
        </w:rPr>
        <w:t>Развитие дополнительного образования в сфере культуры</w:t>
      </w:r>
      <w:r>
        <w:rPr>
          <w:i/>
          <w:noProof/>
          <w:color w:val="000000"/>
          <w:szCs w:val="28"/>
        </w:rPr>
        <w:t>» (приложение № 5 к программе)</w:t>
      </w:r>
      <w:r>
        <w:rPr>
          <w:iCs/>
          <w:noProof/>
          <w:color w:val="000000"/>
          <w:szCs w:val="28"/>
        </w:rPr>
        <w:t xml:space="preserve">» </w:t>
      </w:r>
      <w:r>
        <w:rPr>
          <w:color w:val="000000"/>
          <w:szCs w:val="28"/>
        </w:rPr>
        <w:t>слова «</w:t>
      </w:r>
      <w:r w:rsidR="00E40AA1">
        <w:rPr>
          <w:color w:val="000000"/>
          <w:szCs w:val="28"/>
        </w:rPr>
        <w:t>166 человек к 2028 году.</w:t>
      </w:r>
      <w:r>
        <w:rPr>
          <w:color w:val="000000"/>
          <w:szCs w:val="28"/>
        </w:rPr>
        <w:t>» заменить словами «39 человек ежегодно.»</w:t>
      </w:r>
      <w:r w:rsidR="00E40AA1">
        <w:rPr>
          <w:color w:val="000000"/>
          <w:szCs w:val="28"/>
        </w:rPr>
        <w:t>.</w:t>
      </w:r>
    </w:p>
    <w:p w14:paraId="053B4DCA" w14:textId="77777777" w:rsidR="00472839" w:rsidRDefault="00472839" w:rsidP="0094333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FC65A8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. В </w:t>
      </w:r>
      <w:r w:rsidR="00943332">
        <w:rPr>
          <w:color w:val="000000"/>
          <w:szCs w:val="28"/>
        </w:rPr>
        <w:t>таблице приложения «Перечень целевых показателей муниципальной программы Шарыповского муниципального округа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«Развитие культуры»:</w:t>
      </w:r>
    </w:p>
    <w:p w14:paraId="4F23F0E2" w14:textId="77777777" w:rsidR="00943332" w:rsidRDefault="00943332" w:rsidP="0094333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FC65A8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.1. </w:t>
      </w:r>
      <w:r w:rsidR="00F67658">
        <w:rPr>
          <w:color w:val="000000"/>
          <w:szCs w:val="28"/>
        </w:rPr>
        <w:t>в строке 1.1 «Число посещений учреждений культуры» столбцов 4, 5, 6, 7</w:t>
      </w:r>
      <w:r w:rsidR="00EA7959">
        <w:rPr>
          <w:color w:val="000000"/>
          <w:szCs w:val="28"/>
        </w:rPr>
        <w:t>, 8</w:t>
      </w:r>
      <w:r w:rsidR="00F67658">
        <w:rPr>
          <w:color w:val="000000"/>
          <w:szCs w:val="28"/>
        </w:rPr>
        <w:t xml:space="preserve"> цифры «</w:t>
      </w:r>
      <w:r w:rsidR="00A6765D">
        <w:rPr>
          <w:color w:val="000000"/>
          <w:szCs w:val="28"/>
        </w:rPr>
        <w:t>818,92; 970,73; 1021,37; 1090,16; 1158,85</w:t>
      </w:r>
      <w:r w:rsidR="00F67658">
        <w:rPr>
          <w:color w:val="000000"/>
          <w:szCs w:val="28"/>
        </w:rPr>
        <w:t>» заменить цифрами «891,78; 874,88; 895,55; 1004,42</w:t>
      </w:r>
      <w:r w:rsidR="00EA7959">
        <w:rPr>
          <w:color w:val="000000"/>
          <w:szCs w:val="28"/>
        </w:rPr>
        <w:t>; 1062,41</w:t>
      </w:r>
      <w:r w:rsidR="00F67658">
        <w:rPr>
          <w:color w:val="000000"/>
          <w:szCs w:val="28"/>
        </w:rPr>
        <w:t>» соответственно;</w:t>
      </w:r>
    </w:p>
    <w:p w14:paraId="30DCF847" w14:textId="77777777" w:rsidR="00F73668" w:rsidRDefault="00F73668" w:rsidP="00F7366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FC65A8">
        <w:rPr>
          <w:color w:val="000000"/>
          <w:szCs w:val="28"/>
        </w:rPr>
        <w:t>5</w:t>
      </w:r>
      <w:r>
        <w:rPr>
          <w:color w:val="000000"/>
          <w:szCs w:val="28"/>
        </w:rPr>
        <w:t>.2. в строке 1.1 «по городу Шарыпово» столбцов 5, 6, 7</w:t>
      </w:r>
      <w:r w:rsidR="00930BC7">
        <w:rPr>
          <w:color w:val="000000"/>
          <w:szCs w:val="28"/>
        </w:rPr>
        <w:t>, 8</w:t>
      </w:r>
      <w:r>
        <w:rPr>
          <w:color w:val="000000"/>
          <w:szCs w:val="28"/>
        </w:rPr>
        <w:t xml:space="preserve"> цифры «</w:t>
      </w:r>
      <w:r w:rsidR="009D7A5F">
        <w:rPr>
          <w:color w:val="000000"/>
          <w:szCs w:val="28"/>
        </w:rPr>
        <w:t>448,84; 441,49; 452,29; 462,99</w:t>
      </w:r>
      <w:r>
        <w:rPr>
          <w:color w:val="000000"/>
          <w:szCs w:val="28"/>
        </w:rPr>
        <w:t>» заменить цифрами «368,66; 366,52; 366,55</w:t>
      </w:r>
      <w:r w:rsidR="00930BC7">
        <w:rPr>
          <w:color w:val="000000"/>
          <w:szCs w:val="28"/>
        </w:rPr>
        <w:t>; 366,55</w:t>
      </w:r>
      <w:r>
        <w:rPr>
          <w:color w:val="000000"/>
          <w:szCs w:val="28"/>
        </w:rPr>
        <w:t>» соответственно;</w:t>
      </w:r>
    </w:p>
    <w:p w14:paraId="282D7E08" w14:textId="77777777" w:rsidR="002C2AAE" w:rsidRDefault="002C2AAE" w:rsidP="002C2AA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FC65A8">
        <w:rPr>
          <w:color w:val="000000"/>
          <w:szCs w:val="28"/>
        </w:rPr>
        <w:t>5</w:t>
      </w:r>
      <w:r>
        <w:rPr>
          <w:color w:val="000000"/>
          <w:szCs w:val="28"/>
        </w:rPr>
        <w:t>.3. в строке 1.1 «по Шарыповскому муниципальному округу» столбцов 4, 5, 6 цифры «</w:t>
      </w:r>
      <w:r w:rsidR="001909C9">
        <w:rPr>
          <w:color w:val="000000"/>
          <w:szCs w:val="28"/>
        </w:rPr>
        <w:t>405,92; 521,89; 579,88</w:t>
      </w:r>
      <w:r>
        <w:rPr>
          <w:color w:val="000000"/>
          <w:szCs w:val="28"/>
        </w:rPr>
        <w:t>» заменить цифрами «478,78; 506,22; 529,03» соответственно;</w:t>
      </w:r>
    </w:p>
    <w:p w14:paraId="7448C242" w14:textId="77777777" w:rsidR="001368BA" w:rsidRDefault="001368BA" w:rsidP="001368B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FC65A8">
        <w:rPr>
          <w:color w:val="000000"/>
          <w:szCs w:val="28"/>
        </w:rPr>
        <w:t>5</w:t>
      </w:r>
      <w:r>
        <w:rPr>
          <w:color w:val="000000"/>
          <w:szCs w:val="28"/>
        </w:rPr>
        <w:t>.4. в строке 1.3 «Количество детей, осваивающих дополнительные предпрофессиональные программы в области искусств в детских школах искусств за счет бюджетных средств» столбцов 4, 5, 6, 7</w:t>
      </w:r>
      <w:r w:rsidR="00222FE5">
        <w:rPr>
          <w:color w:val="000000"/>
          <w:szCs w:val="28"/>
        </w:rPr>
        <w:t>, 8</w:t>
      </w:r>
      <w:r>
        <w:rPr>
          <w:color w:val="000000"/>
          <w:szCs w:val="28"/>
        </w:rPr>
        <w:t xml:space="preserve"> цифры «</w:t>
      </w:r>
      <w:r w:rsidR="00990788">
        <w:rPr>
          <w:color w:val="000000"/>
          <w:szCs w:val="28"/>
        </w:rPr>
        <w:t>646; 646; 646; 646</w:t>
      </w:r>
      <w:r w:rsidR="00222FE5">
        <w:rPr>
          <w:color w:val="000000"/>
          <w:szCs w:val="28"/>
        </w:rPr>
        <w:t>; 646</w:t>
      </w:r>
      <w:r>
        <w:rPr>
          <w:color w:val="000000"/>
          <w:szCs w:val="28"/>
        </w:rPr>
        <w:t>» заменить цифрами «649; 649; 649; 649</w:t>
      </w:r>
      <w:r w:rsidR="00222FE5">
        <w:rPr>
          <w:color w:val="000000"/>
          <w:szCs w:val="28"/>
        </w:rPr>
        <w:t>; 649</w:t>
      </w:r>
      <w:r>
        <w:rPr>
          <w:color w:val="000000"/>
          <w:szCs w:val="28"/>
        </w:rPr>
        <w:t>» соответственно;</w:t>
      </w:r>
    </w:p>
    <w:p w14:paraId="26515783" w14:textId="77777777" w:rsidR="006322E7" w:rsidRDefault="006322E7" w:rsidP="006322E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1.1.</w:t>
      </w:r>
      <w:r w:rsidR="00FC65A8">
        <w:rPr>
          <w:color w:val="000000"/>
          <w:szCs w:val="28"/>
        </w:rPr>
        <w:t>5</w:t>
      </w:r>
      <w:r>
        <w:rPr>
          <w:color w:val="000000"/>
          <w:szCs w:val="28"/>
        </w:rPr>
        <w:t>.5. в строке 1.3 «по городу Шарыпово» столбцов 4, 5, 6, 7</w:t>
      </w:r>
      <w:r w:rsidR="00F12EC7">
        <w:rPr>
          <w:color w:val="000000"/>
          <w:szCs w:val="28"/>
        </w:rPr>
        <w:t>, 8</w:t>
      </w:r>
      <w:r>
        <w:rPr>
          <w:color w:val="000000"/>
          <w:szCs w:val="28"/>
        </w:rPr>
        <w:t xml:space="preserve"> цифры «</w:t>
      </w:r>
      <w:r w:rsidR="00D5772F">
        <w:rPr>
          <w:color w:val="000000"/>
          <w:szCs w:val="28"/>
        </w:rPr>
        <w:t>548; 548; 548; 548</w:t>
      </w:r>
      <w:r w:rsidR="00F12EC7">
        <w:rPr>
          <w:color w:val="000000"/>
          <w:szCs w:val="28"/>
        </w:rPr>
        <w:t>; 548</w:t>
      </w:r>
      <w:r>
        <w:rPr>
          <w:color w:val="000000"/>
          <w:szCs w:val="28"/>
        </w:rPr>
        <w:t>» заменить цифрами «551; 551; 551; 551</w:t>
      </w:r>
      <w:r w:rsidR="00F12EC7">
        <w:rPr>
          <w:color w:val="000000"/>
          <w:szCs w:val="28"/>
        </w:rPr>
        <w:t>; 551</w:t>
      </w:r>
      <w:r>
        <w:rPr>
          <w:color w:val="000000"/>
          <w:szCs w:val="28"/>
        </w:rPr>
        <w:t>» соответственно</w:t>
      </w:r>
      <w:r w:rsidR="00390F0C">
        <w:rPr>
          <w:color w:val="000000"/>
          <w:szCs w:val="28"/>
        </w:rPr>
        <w:t>.</w:t>
      </w:r>
    </w:p>
    <w:p w14:paraId="1997080C" w14:textId="77777777" w:rsidR="00BA2289" w:rsidRDefault="00BA2289" w:rsidP="006D1D7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" w:name="_Hlk74915621"/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приложении № 1 </w:t>
      </w:r>
      <w:r>
        <w:rPr>
          <w:rFonts w:ascii="Times New Roman" w:hAnsi="Times New Roman" w:cs="Times New Roman"/>
          <w:color w:val="000000"/>
          <w:sz w:val="28"/>
          <w:szCs w:val="28"/>
        </w:rPr>
        <w:t>«Подпрограмма «Сохранение культурного наследия»</w:t>
      </w:r>
      <w:r w:rsidR="007A5D89">
        <w:rPr>
          <w:color w:val="000000"/>
        </w:rPr>
        <w:t xml:space="preserve"> </w:t>
      </w:r>
      <w:r w:rsidR="007A5D89"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 «Развитие культуры»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521C6476" w14:textId="77777777" w:rsidR="00BA2289" w:rsidRDefault="00BA2289" w:rsidP="00BA228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.1. </w:t>
      </w:r>
      <w:r w:rsidR="004B56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7A5D8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строке 9 </w:t>
      </w:r>
      <w:r>
        <w:rPr>
          <w:rFonts w:ascii="Times New Roman" w:hAnsi="Times New Roman" w:cs="Times New Roman"/>
          <w:color w:val="000000"/>
          <w:sz w:val="28"/>
          <w:szCs w:val="28"/>
        </w:rPr>
        <w:t>«Информация по ресурсному обеспечению подпрограммы» таблицы раздела 1 «Паспорт подпрограммы» цифры «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237766,30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222556,30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15210,00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80988,64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75918,64;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8049B3">
        <w:rPr>
          <w:rFonts w:ascii="Times New Roman" w:hAnsi="Times New Roman" w:cs="Times New Roman"/>
          <w:color w:val="000000"/>
          <w:sz w:val="28"/>
          <w:szCs w:val="28"/>
        </w:rPr>
        <w:t xml:space="preserve">5070,00;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78388,83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0619CE">
        <w:rPr>
          <w:rFonts w:ascii="Times New Roman" w:hAnsi="Times New Roman" w:cs="Times New Roman"/>
          <w:color w:val="000000"/>
          <w:sz w:val="28"/>
          <w:szCs w:val="28"/>
        </w:rPr>
        <w:t>73318,83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78388,83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73318,83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>246980,31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>222631,83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>7883,48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F7D45">
        <w:rPr>
          <w:rFonts w:ascii="Times New Roman" w:hAnsi="Times New Roman" w:cs="Times New Roman"/>
          <w:color w:val="000000"/>
          <w:sz w:val="28"/>
          <w:szCs w:val="28"/>
        </w:rPr>
        <w:t>13515,00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>2950,00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>89097,29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>75943,81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>6828,48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0619CE">
        <w:rPr>
          <w:rFonts w:ascii="Times New Roman" w:hAnsi="Times New Roman" w:cs="Times New Roman"/>
          <w:color w:val="000000"/>
          <w:sz w:val="28"/>
          <w:szCs w:val="28"/>
        </w:rPr>
        <w:t>3375,00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>2950,00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>78941,51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 xml:space="preserve"> 73344,01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95BD5">
        <w:rPr>
          <w:rFonts w:ascii="Times New Roman" w:hAnsi="Times New Roman" w:cs="Times New Roman"/>
          <w:color w:val="000000"/>
          <w:sz w:val="28"/>
          <w:szCs w:val="28"/>
        </w:rPr>
        <w:t>527,50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841F2C">
        <w:rPr>
          <w:rFonts w:ascii="Times New Roman" w:hAnsi="Times New Roman" w:cs="Times New Roman"/>
          <w:color w:val="000000"/>
          <w:sz w:val="28"/>
          <w:szCs w:val="28"/>
        </w:rPr>
        <w:t>78941,51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841F2C">
        <w:rPr>
          <w:rFonts w:ascii="Times New Roman" w:hAnsi="Times New Roman" w:cs="Times New Roman"/>
          <w:color w:val="000000"/>
          <w:sz w:val="28"/>
          <w:szCs w:val="28"/>
        </w:rPr>
        <w:t>73344,01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841F2C">
        <w:rPr>
          <w:rFonts w:ascii="Times New Roman" w:hAnsi="Times New Roman" w:cs="Times New Roman"/>
          <w:color w:val="000000"/>
          <w:sz w:val="28"/>
          <w:szCs w:val="28"/>
        </w:rPr>
        <w:t>527,50</w:t>
      </w:r>
      <w:r>
        <w:rPr>
          <w:rFonts w:ascii="Times New Roman" w:hAnsi="Times New Roman" w:cs="Times New Roman"/>
          <w:color w:val="000000"/>
          <w:sz w:val="28"/>
          <w:szCs w:val="28"/>
        </w:rPr>
        <w:t>» соответственно.</w:t>
      </w:r>
    </w:p>
    <w:p w14:paraId="2646F43C" w14:textId="77777777" w:rsidR="00667C05" w:rsidRDefault="00667C05" w:rsidP="00BA228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.2. В абзаце 7 раздела «3. Механизм реализации подпрограммы» после слов «</w:t>
      </w:r>
      <w:r w:rsidRPr="00667C05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подпрограммы по подпунктам 1.2.1, 1.2.2, 1.2.3, 1.3.1</w:t>
      </w:r>
      <w:r>
        <w:rPr>
          <w:rFonts w:ascii="Times New Roman" w:hAnsi="Times New Roman" w:cs="Times New Roman"/>
          <w:color w:val="000000"/>
          <w:sz w:val="28"/>
          <w:szCs w:val="28"/>
        </w:rPr>
        <w:t>» добавить пункты «</w:t>
      </w:r>
      <w:r w:rsidRPr="00667C05">
        <w:rPr>
          <w:rFonts w:ascii="Times New Roman" w:hAnsi="Times New Roman" w:cs="Times New Roman"/>
          <w:color w:val="000000"/>
          <w:sz w:val="28"/>
          <w:szCs w:val="28"/>
        </w:rPr>
        <w:t>1.3.2, 1.3.3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B1474D2" w14:textId="77777777" w:rsidR="00E02377" w:rsidRDefault="00E02377" w:rsidP="00E0237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В таблице приложения № 1 к подпрограмме «Сохранение культурного наследия»: </w:t>
      </w:r>
    </w:p>
    <w:p w14:paraId="2AD259A8" w14:textId="77777777" w:rsidR="00E02377" w:rsidRDefault="00E02377" w:rsidP="00E0237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.1. в сроке 1.1.1 «Количество посещений библиотек» столбцов 5, 6, 7, 8 цифры «</w:t>
      </w:r>
      <w:r w:rsidR="00E04796">
        <w:rPr>
          <w:rFonts w:ascii="Times New Roman" w:hAnsi="Times New Roman" w:cs="Times New Roman"/>
          <w:color w:val="000000"/>
          <w:sz w:val="28"/>
          <w:szCs w:val="28"/>
        </w:rPr>
        <w:t>433,86; 446,38; 477,08; 507,68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«377,48; 384,16; 448,96; 468,86» соответственно;</w:t>
      </w:r>
    </w:p>
    <w:p w14:paraId="62C652CD" w14:textId="77777777" w:rsidR="00E02377" w:rsidRDefault="00E02377" w:rsidP="00E0237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.2. в сроке 1.1.1 «по городу Шарыпово» столбцов 5, 6, 7, 8 цифры «</w:t>
      </w:r>
      <w:r w:rsidR="00234F68">
        <w:rPr>
          <w:rFonts w:ascii="Times New Roman" w:hAnsi="Times New Roman" w:cs="Times New Roman"/>
          <w:color w:val="000000"/>
          <w:sz w:val="28"/>
          <w:szCs w:val="28"/>
        </w:rPr>
        <w:t>254,78; 247,40; 258,20; 268,90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«230,07; 230,07; 230,08; 230,08» соответственно;</w:t>
      </w:r>
    </w:p>
    <w:p w14:paraId="6D637B54" w14:textId="77777777" w:rsidR="007B6A72" w:rsidRDefault="007B6A72" w:rsidP="007B6A7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.3. в сроке 1.1.1 «по Шарыповскому муниципальному округу» столбцов 5, 6 цифры «</w:t>
      </w:r>
      <w:r w:rsidR="008C2FFC">
        <w:rPr>
          <w:rFonts w:ascii="Times New Roman" w:hAnsi="Times New Roman" w:cs="Times New Roman"/>
          <w:color w:val="000000"/>
          <w:sz w:val="28"/>
          <w:szCs w:val="28"/>
        </w:rPr>
        <w:t>179,08; 198,98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«147,41; 154,09» соответственно;</w:t>
      </w:r>
    </w:p>
    <w:p w14:paraId="1C7F4532" w14:textId="77777777" w:rsidR="00B856E0" w:rsidRDefault="000A481F" w:rsidP="00B856E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.4. в сроке 2.1.1 «Количество посещений музейных учреждений» столбцов 5, 7, 8 цифры «</w:t>
      </w:r>
      <w:r w:rsidR="0024162A">
        <w:rPr>
          <w:rFonts w:ascii="Times New Roman" w:hAnsi="Times New Roman" w:cs="Times New Roman"/>
          <w:color w:val="000000"/>
          <w:sz w:val="28"/>
          <w:szCs w:val="28"/>
        </w:rPr>
        <w:t>17,62; 17,64; 17,64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</w:t>
      </w:r>
      <w:r w:rsidR="00B856E0">
        <w:rPr>
          <w:rFonts w:ascii="Times New Roman" w:hAnsi="Times New Roman" w:cs="Times New Roman"/>
          <w:color w:val="000000"/>
          <w:sz w:val="28"/>
          <w:szCs w:val="28"/>
        </w:rPr>
        <w:t>18,68; 17,65; 17,65</w:t>
      </w:r>
      <w:r>
        <w:rPr>
          <w:rFonts w:ascii="Times New Roman" w:hAnsi="Times New Roman" w:cs="Times New Roman"/>
          <w:color w:val="000000"/>
          <w:sz w:val="28"/>
          <w:szCs w:val="28"/>
        </w:rPr>
        <w:t>» соответственно;</w:t>
      </w:r>
      <w:r w:rsidR="00B85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8E566B" w14:textId="77777777" w:rsidR="00B856E0" w:rsidRDefault="00B856E0" w:rsidP="00B856E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.5. в сроке 2.1.1 «по городу Шарыпово» столбцов 5, 7, 8 цифры «</w:t>
      </w:r>
      <w:r w:rsidR="0024162A">
        <w:rPr>
          <w:rFonts w:ascii="Times New Roman" w:hAnsi="Times New Roman" w:cs="Times New Roman"/>
          <w:color w:val="000000"/>
          <w:sz w:val="28"/>
          <w:szCs w:val="28"/>
        </w:rPr>
        <w:t>17,62; 17,64; 17,64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«18,68; 17,65; 17,65» соответственно</w:t>
      </w:r>
      <w:r w:rsidR="00407D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963D1C" w14:textId="77777777" w:rsidR="00BA2289" w:rsidRDefault="00BA2289" w:rsidP="00BA228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 В таблице приложения № 2 «Перечень мероприятий подпрограммы</w:t>
      </w:r>
      <w:r w:rsidR="001441C9">
        <w:rPr>
          <w:rFonts w:ascii="Times New Roman" w:hAnsi="Times New Roman" w:cs="Times New Roman"/>
          <w:color w:val="000000"/>
          <w:sz w:val="28"/>
          <w:szCs w:val="28"/>
        </w:rPr>
        <w:t xml:space="preserve"> к подпрограмме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«Сохранение культурного наследия»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52B326C6" w14:textId="77777777" w:rsidR="006411B6" w:rsidRDefault="006411B6" w:rsidP="006411B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строке 1.</w:t>
      </w:r>
      <w:r w:rsidR="00021B6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столбцов 8,11 цифры «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t>69882,68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; 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t>208485,34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заменить цифрами «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t>73507,56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; 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t>212110,22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соответственно;</w:t>
      </w:r>
    </w:p>
    <w:p w14:paraId="3DE35E56" w14:textId="77777777" w:rsidR="006411B6" w:rsidRDefault="00BA2289" w:rsidP="00BA228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411B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строк</w:t>
      </w:r>
      <w:r w:rsidR="00021B6F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1.1</w:t>
      </w:r>
      <w:r w:rsidR="006411B6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 w:rsidR="006411B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изложить в новой редакции:</w:t>
      </w:r>
    </w:p>
    <w:p w14:paraId="56A6CC01" w14:textId="77777777" w:rsidR="006411B6" w:rsidRDefault="006411B6" w:rsidP="006411B6">
      <w:pPr>
        <w:pStyle w:val="ac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</w:p>
    <w:p w14:paraId="57ED1622" w14:textId="77777777" w:rsidR="006411B6" w:rsidRDefault="006411B6" w:rsidP="006411B6">
      <w:pPr>
        <w:pStyle w:val="ac"/>
        <w:jc w:val="both"/>
        <w:rPr>
          <w:color w:val="000000"/>
          <w:sz w:val="16"/>
          <w:szCs w:val="16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356"/>
        <w:gridCol w:w="1174"/>
        <w:gridCol w:w="346"/>
        <w:gridCol w:w="422"/>
        <w:gridCol w:w="941"/>
        <w:gridCol w:w="612"/>
        <w:gridCol w:w="688"/>
        <w:gridCol w:w="688"/>
        <w:gridCol w:w="688"/>
        <w:gridCol w:w="764"/>
        <w:gridCol w:w="1205"/>
      </w:tblGrid>
      <w:tr w:rsidR="00021B6F" w14:paraId="55C63F44" w14:textId="77777777" w:rsidTr="00622705">
        <w:tc>
          <w:tcPr>
            <w:tcW w:w="293" w:type="dxa"/>
          </w:tcPr>
          <w:p w14:paraId="3D76F30A" w14:textId="77777777" w:rsidR="006411B6" w:rsidRDefault="006411B6" w:rsidP="00622705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1.1.1.</w:t>
            </w:r>
          </w:p>
        </w:tc>
        <w:tc>
          <w:tcPr>
            <w:tcW w:w="1794" w:type="dxa"/>
          </w:tcPr>
          <w:p w14:paraId="17569490" w14:textId="77777777" w:rsidR="006411B6" w:rsidRDefault="006411B6" w:rsidP="00622705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066" w:type="dxa"/>
            <w:vAlign w:val="center"/>
          </w:tcPr>
          <w:p w14:paraId="6F8E0830" w14:textId="77777777" w:rsidR="006411B6" w:rsidRDefault="006411B6" w:rsidP="00622705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538" w:type="dxa"/>
            <w:vAlign w:val="center"/>
          </w:tcPr>
          <w:p w14:paraId="36DD1C43" w14:textId="77777777" w:rsidR="006411B6" w:rsidRDefault="006411B6" w:rsidP="00622705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97" w:type="dxa"/>
            <w:vAlign w:val="center"/>
          </w:tcPr>
          <w:p w14:paraId="5B9215DF" w14:textId="77777777" w:rsidR="006411B6" w:rsidRDefault="006411B6" w:rsidP="00622705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val="en-US" w:bidi="ru-RU"/>
              </w:rPr>
            </w:pPr>
            <w:r>
              <w:rPr>
                <w:color w:val="000000"/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0E5DFC8F" w14:textId="77777777" w:rsidR="006411B6" w:rsidRDefault="006411B6" w:rsidP="00622705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0510085200, 051008520В, 051001034</w:t>
            </w:r>
            <w:proofErr w:type="gramStart"/>
            <w:r>
              <w:rPr>
                <w:color w:val="000000"/>
                <w:sz w:val="16"/>
                <w:szCs w:val="16"/>
                <w:lang w:bidi="ru-RU"/>
              </w:rPr>
              <w:t>К,  05100</w:t>
            </w:r>
            <w:proofErr w:type="gramEnd"/>
            <w:r>
              <w:rPr>
                <w:color w:val="000000"/>
                <w:sz w:val="16"/>
                <w:szCs w:val="16"/>
                <w:lang w:bidi="ru-RU"/>
              </w:rPr>
              <w:t>S5130, 0510010311, 0510010321, 051008199В, 0510085580, 051001035К</w:t>
            </w:r>
          </w:p>
        </w:tc>
        <w:tc>
          <w:tcPr>
            <w:tcW w:w="705" w:type="dxa"/>
            <w:vAlign w:val="center"/>
          </w:tcPr>
          <w:p w14:paraId="46AEA6AE" w14:textId="77777777" w:rsidR="006411B6" w:rsidRDefault="006411B6" w:rsidP="00622705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611,612</w:t>
            </w:r>
          </w:p>
        </w:tc>
        <w:tc>
          <w:tcPr>
            <w:tcW w:w="706" w:type="dxa"/>
            <w:vAlign w:val="center"/>
          </w:tcPr>
          <w:p w14:paraId="353D4BE9" w14:textId="77777777" w:rsidR="006411B6" w:rsidRDefault="00021B6F" w:rsidP="00622705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71832,56</w:t>
            </w:r>
          </w:p>
        </w:tc>
        <w:tc>
          <w:tcPr>
            <w:tcW w:w="666" w:type="dxa"/>
            <w:vAlign w:val="center"/>
          </w:tcPr>
          <w:p w14:paraId="0B95F64D" w14:textId="77777777" w:rsidR="006411B6" w:rsidRDefault="00021B6F" w:rsidP="00622705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65931,33</w:t>
            </w:r>
          </w:p>
        </w:tc>
        <w:tc>
          <w:tcPr>
            <w:tcW w:w="666" w:type="dxa"/>
            <w:vAlign w:val="center"/>
          </w:tcPr>
          <w:p w14:paraId="1316947C" w14:textId="77777777" w:rsidR="006411B6" w:rsidRDefault="00021B6F" w:rsidP="00622705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65931,33</w:t>
            </w:r>
          </w:p>
        </w:tc>
        <w:tc>
          <w:tcPr>
            <w:tcW w:w="706" w:type="dxa"/>
            <w:vAlign w:val="center"/>
          </w:tcPr>
          <w:p w14:paraId="644B0879" w14:textId="77777777" w:rsidR="006411B6" w:rsidRDefault="00021B6F" w:rsidP="00622705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203695,22</w:t>
            </w:r>
          </w:p>
        </w:tc>
        <w:tc>
          <w:tcPr>
            <w:tcW w:w="1007" w:type="dxa"/>
          </w:tcPr>
          <w:p w14:paraId="2D910956" w14:textId="77777777" w:rsidR="006411B6" w:rsidRDefault="006411B6" w:rsidP="006411B6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100% выполнение муниципального задания </w:t>
            </w:r>
          </w:p>
          <w:p w14:paraId="301FF9FE" w14:textId="77777777" w:rsidR="006411B6" w:rsidRDefault="006411B6" w:rsidP="006411B6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МБУ "ЦБС г. Шарыпово" и МБУК "МБ" ШМО ежегодно</w:t>
            </w:r>
          </w:p>
        </w:tc>
      </w:tr>
    </w:tbl>
    <w:p w14:paraId="3176042C" w14:textId="77777777" w:rsidR="006411B6" w:rsidRDefault="00BA2289" w:rsidP="006411B6">
      <w:pPr>
        <w:pStyle w:val="ac"/>
        <w:ind w:firstLine="709"/>
        <w:jc w:val="right"/>
        <w:rPr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</w:rPr>
        <w:t xml:space="preserve"> </w:t>
      </w:r>
      <w:r w:rsidR="006411B6">
        <w:rPr>
          <w:color w:val="000000"/>
          <w:sz w:val="28"/>
          <w:szCs w:val="28"/>
          <w:lang w:bidi="ru-RU"/>
        </w:rPr>
        <w:t>»</w:t>
      </w:r>
      <w:r w:rsidR="00A26859">
        <w:rPr>
          <w:color w:val="000000"/>
          <w:sz w:val="28"/>
          <w:szCs w:val="28"/>
          <w:lang w:bidi="ru-RU"/>
        </w:rPr>
        <w:t>;</w:t>
      </w:r>
    </w:p>
    <w:p w14:paraId="178AD81D" w14:textId="77777777" w:rsidR="00BA2289" w:rsidRDefault="00BA2289" w:rsidP="00BA228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1B6F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строке </w:t>
      </w:r>
      <w:r w:rsidR="00021B6F">
        <w:rPr>
          <w:rFonts w:ascii="Times New Roman" w:hAnsi="Times New Roman" w:cs="Times New Roman"/>
          <w:bCs/>
          <w:color w:val="000000"/>
          <w:sz w:val="28"/>
          <w:szCs w:val="28"/>
        </w:rPr>
        <w:t>1.1.2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столбцов 8,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11 цифры «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521220">
        <w:rPr>
          <w:rFonts w:ascii="Times New Roman" w:hAnsi="Times New Roman" w:cs="Times New Roman"/>
          <w:color w:val="000000"/>
          <w:sz w:val="28"/>
          <w:szCs w:val="28"/>
          <w:lang w:bidi="ru-RU"/>
        </w:rPr>
        <w:t>370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t>,00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; 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t>10110,00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; 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3300,00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; 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t>9900,00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заменить цифрами «</w:t>
      </w:r>
      <w:r w:rsidR="00021B6F">
        <w:rPr>
          <w:rFonts w:ascii="Times New Roman" w:hAnsi="Times New Roman" w:cs="Times New Roman"/>
          <w:color w:val="000000"/>
          <w:sz w:val="28"/>
          <w:szCs w:val="28"/>
          <w:lang w:bidi="ru-RU"/>
        </w:rPr>
        <w:t>1675,00; 8415,00; 1605,00; 8205,00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соответственно;</w:t>
      </w:r>
    </w:p>
    <w:p w14:paraId="449198FE" w14:textId="77777777" w:rsidR="00B2447D" w:rsidRPr="00FC65A8" w:rsidRDefault="00BA2289" w:rsidP="00B2447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C65A8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 w:rsidRP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C65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 w:rsidRPr="00FC65A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C65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447D" w:rsidRPr="00FC65A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C65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2447D" w:rsidRPr="00FC65A8">
        <w:rPr>
          <w:rFonts w:ascii="Times New Roman" w:hAnsi="Times New Roman" w:cs="Times New Roman"/>
          <w:bCs/>
          <w:color w:val="000000"/>
          <w:sz w:val="28"/>
          <w:szCs w:val="28"/>
        </w:rPr>
        <w:t>строку 1.2.1</w:t>
      </w:r>
      <w:r w:rsidR="00B2447D" w:rsidRPr="00FC65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изложить в новой редакции:</w:t>
      </w:r>
    </w:p>
    <w:p w14:paraId="20A7148D" w14:textId="77777777" w:rsidR="00BA2289" w:rsidRPr="008F2E09" w:rsidRDefault="005A7118" w:rsidP="005A7118">
      <w:pPr>
        <w:ind w:right="-94"/>
        <w:jc w:val="both"/>
        <w:rPr>
          <w:color w:val="000000"/>
          <w:szCs w:val="28"/>
          <w:lang w:bidi="ru-RU"/>
        </w:rPr>
      </w:pPr>
      <w:r w:rsidRPr="008F2E09">
        <w:rPr>
          <w:color w:val="000000"/>
          <w:szCs w:val="28"/>
          <w:lang w:bidi="ru-RU"/>
        </w:rPr>
        <w:t>«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468"/>
        <w:gridCol w:w="1449"/>
        <w:gridCol w:w="353"/>
        <w:gridCol w:w="443"/>
        <w:gridCol w:w="1062"/>
        <w:gridCol w:w="694"/>
        <w:gridCol w:w="587"/>
        <w:gridCol w:w="587"/>
        <w:gridCol w:w="587"/>
        <w:gridCol w:w="741"/>
        <w:gridCol w:w="1180"/>
      </w:tblGrid>
      <w:tr w:rsidR="001F30C1" w14:paraId="77456BA1" w14:textId="77777777" w:rsidTr="001F30C1">
        <w:trPr>
          <w:trHeight w:val="184"/>
        </w:trPr>
        <w:tc>
          <w:tcPr>
            <w:tcW w:w="485" w:type="dxa"/>
            <w:vMerge w:val="restart"/>
          </w:tcPr>
          <w:p w14:paraId="44CC3B9D" w14:textId="77777777" w:rsidR="001F30C1" w:rsidRDefault="001F30C1" w:rsidP="001D3E44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1.2.1.</w:t>
            </w:r>
          </w:p>
        </w:tc>
        <w:tc>
          <w:tcPr>
            <w:tcW w:w="1472" w:type="dxa"/>
            <w:vMerge w:val="restart"/>
          </w:tcPr>
          <w:p w14:paraId="6A17E06E" w14:textId="77777777" w:rsidR="001F30C1" w:rsidRDefault="001F30C1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Субсидия на комплектование книжных фондов библиотек</w:t>
            </w:r>
          </w:p>
        </w:tc>
        <w:tc>
          <w:tcPr>
            <w:tcW w:w="1452" w:type="dxa"/>
            <w:vMerge w:val="restart"/>
            <w:vAlign w:val="center"/>
          </w:tcPr>
          <w:p w14:paraId="3109D978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338" w:type="dxa"/>
            <w:vMerge w:val="restart"/>
            <w:vAlign w:val="center"/>
          </w:tcPr>
          <w:p w14:paraId="61E88D95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443" w:type="dxa"/>
            <w:vMerge w:val="restart"/>
            <w:vAlign w:val="center"/>
          </w:tcPr>
          <w:p w14:paraId="318C87CA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val="en-US" w:bidi="ru-RU"/>
              </w:rPr>
            </w:pPr>
            <w:r>
              <w:rPr>
                <w:color w:val="000000"/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1064" w:type="dxa"/>
            <w:vMerge w:val="restart"/>
            <w:vAlign w:val="center"/>
          </w:tcPr>
          <w:p w14:paraId="7742111E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05100S4881</w:t>
            </w:r>
          </w:p>
        </w:tc>
        <w:tc>
          <w:tcPr>
            <w:tcW w:w="695" w:type="dxa"/>
            <w:vMerge w:val="restart"/>
            <w:vAlign w:val="center"/>
          </w:tcPr>
          <w:p w14:paraId="3C97A9B4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611,612</w:t>
            </w:r>
          </w:p>
        </w:tc>
        <w:tc>
          <w:tcPr>
            <w:tcW w:w="588" w:type="dxa"/>
            <w:vMerge w:val="restart"/>
          </w:tcPr>
          <w:p w14:paraId="21563755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  <w:p w14:paraId="039582A9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  <w:p w14:paraId="19C24B83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142,57</w:t>
            </w:r>
          </w:p>
        </w:tc>
        <w:tc>
          <w:tcPr>
            <w:tcW w:w="588" w:type="dxa"/>
            <w:vMerge w:val="restart"/>
          </w:tcPr>
          <w:p w14:paraId="4DD7AA52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  <w:p w14:paraId="65ADDB70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  <w:p w14:paraId="59C834BF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142,57</w:t>
            </w:r>
          </w:p>
        </w:tc>
        <w:tc>
          <w:tcPr>
            <w:tcW w:w="588" w:type="dxa"/>
            <w:vMerge w:val="restart"/>
          </w:tcPr>
          <w:p w14:paraId="709C7427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  <w:p w14:paraId="3D20E42B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  <w:p w14:paraId="31DE23F5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142,57</w:t>
            </w:r>
          </w:p>
        </w:tc>
        <w:tc>
          <w:tcPr>
            <w:tcW w:w="742" w:type="dxa"/>
            <w:vMerge w:val="restart"/>
          </w:tcPr>
          <w:p w14:paraId="32163BC8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  <w:p w14:paraId="1A002FF7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  <w:p w14:paraId="143CD513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427,71</w:t>
            </w:r>
          </w:p>
        </w:tc>
        <w:tc>
          <w:tcPr>
            <w:tcW w:w="1182" w:type="dxa"/>
            <w:vMerge w:val="restart"/>
          </w:tcPr>
          <w:p w14:paraId="7CC6F22C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Приобретено изданий (ед.) - не менее 168, ежегодно</w:t>
            </w:r>
          </w:p>
        </w:tc>
      </w:tr>
      <w:tr w:rsidR="001F30C1" w14:paraId="538D515D" w14:textId="77777777" w:rsidTr="001F30C1">
        <w:trPr>
          <w:trHeight w:val="184"/>
        </w:trPr>
        <w:tc>
          <w:tcPr>
            <w:tcW w:w="485" w:type="dxa"/>
            <w:vMerge/>
          </w:tcPr>
          <w:p w14:paraId="3D3F0430" w14:textId="77777777" w:rsidR="001F30C1" w:rsidRDefault="001F30C1" w:rsidP="001D3E44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72" w:type="dxa"/>
            <w:vMerge/>
          </w:tcPr>
          <w:p w14:paraId="3590734A" w14:textId="77777777" w:rsidR="001F30C1" w:rsidRDefault="001F30C1" w:rsidP="001D3E44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52" w:type="dxa"/>
            <w:vMerge/>
            <w:vAlign w:val="center"/>
          </w:tcPr>
          <w:p w14:paraId="01A3AD29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38" w:type="dxa"/>
            <w:vMerge/>
            <w:vAlign w:val="center"/>
          </w:tcPr>
          <w:p w14:paraId="7F36B81C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43" w:type="dxa"/>
            <w:vMerge/>
            <w:vAlign w:val="center"/>
          </w:tcPr>
          <w:p w14:paraId="71420F8B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64" w:type="dxa"/>
            <w:vMerge/>
            <w:vAlign w:val="center"/>
          </w:tcPr>
          <w:p w14:paraId="0E5B392A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695" w:type="dxa"/>
            <w:vMerge/>
            <w:vAlign w:val="center"/>
          </w:tcPr>
          <w:p w14:paraId="5CACC8DD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88" w:type="dxa"/>
            <w:vMerge/>
          </w:tcPr>
          <w:p w14:paraId="6BA2A07F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vMerge/>
          </w:tcPr>
          <w:p w14:paraId="58F41CA6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vMerge/>
          </w:tcPr>
          <w:p w14:paraId="27FBF787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</w:tcPr>
          <w:p w14:paraId="0853CD1D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11F08790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F30C1" w14:paraId="2793B6E3" w14:textId="77777777" w:rsidTr="001F30C1">
        <w:trPr>
          <w:trHeight w:val="5"/>
        </w:trPr>
        <w:tc>
          <w:tcPr>
            <w:tcW w:w="485" w:type="dxa"/>
            <w:vMerge/>
          </w:tcPr>
          <w:p w14:paraId="6F774382" w14:textId="77777777" w:rsidR="001F30C1" w:rsidRDefault="001F30C1" w:rsidP="001D3E44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72" w:type="dxa"/>
            <w:vMerge/>
          </w:tcPr>
          <w:p w14:paraId="4D65D38D" w14:textId="77777777" w:rsidR="001F30C1" w:rsidRDefault="001F30C1" w:rsidP="001D3E44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52" w:type="dxa"/>
            <w:vMerge/>
            <w:vAlign w:val="center"/>
          </w:tcPr>
          <w:p w14:paraId="5671B5D7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38" w:type="dxa"/>
            <w:vMerge/>
            <w:vAlign w:val="center"/>
          </w:tcPr>
          <w:p w14:paraId="6359EF57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43" w:type="dxa"/>
            <w:vMerge/>
            <w:vAlign w:val="center"/>
          </w:tcPr>
          <w:p w14:paraId="0C3FCE93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64" w:type="dxa"/>
            <w:vAlign w:val="center"/>
          </w:tcPr>
          <w:p w14:paraId="06E49B72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05100S4882</w:t>
            </w:r>
          </w:p>
        </w:tc>
        <w:tc>
          <w:tcPr>
            <w:tcW w:w="695" w:type="dxa"/>
            <w:vMerge/>
            <w:vAlign w:val="center"/>
          </w:tcPr>
          <w:p w14:paraId="0B2C272E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88" w:type="dxa"/>
          </w:tcPr>
          <w:p w14:paraId="37E7BD1E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  <w:p w14:paraId="504F0496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516,81</w:t>
            </w:r>
          </w:p>
        </w:tc>
        <w:tc>
          <w:tcPr>
            <w:tcW w:w="588" w:type="dxa"/>
          </w:tcPr>
          <w:p w14:paraId="026FBC6C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  <w:p w14:paraId="139C2B1E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516,81</w:t>
            </w:r>
          </w:p>
        </w:tc>
        <w:tc>
          <w:tcPr>
            <w:tcW w:w="588" w:type="dxa"/>
          </w:tcPr>
          <w:p w14:paraId="692ED3FF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  <w:p w14:paraId="4487D406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516,81</w:t>
            </w:r>
          </w:p>
        </w:tc>
        <w:tc>
          <w:tcPr>
            <w:tcW w:w="742" w:type="dxa"/>
          </w:tcPr>
          <w:p w14:paraId="29DDC3B8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  <w:p w14:paraId="3BAA4602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1 550,43</w:t>
            </w:r>
          </w:p>
        </w:tc>
        <w:tc>
          <w:tcPr>
            <w:tcW w:w="1182" w:type="dxa"/>
          </w:tcPr>
          <w:p w14:paraId="0E4C7E3E" w14:textId="77777777" w:rsidR="001F30C1" w:rsidRDefault="001F30C1" w:rsidP="001D3E44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Приобретено изданий - 608 экземпляров, ежегодно</w:t>
            </w:r>
          </w:p>
        </w:tc>
      </w:tr>
    </w:tbl>
    <w:p w14:paraId="68DBFC4D" w14:textId="77777777" w:rsidR="00BA2289" w:rsidRDefault="00BA2289" w:rsidP="00DA37D2">
      <w:pPr>
        <w:pStyle w:val="ac"/>
        <w:ind w:firstLine="709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»</w:t>
      </w:r>
      <w:r w:rsidR="00A26859">
        <w:rPr>
          <w:color w:val="000000"/>
          <w:sz w:val="28"/>
          <w:szCs w:val="28"/>
          <w:lang w:bidi="ru-RU"/>
        </w:rPr>
        <w:t>;</w:t>
      </w:r>
    </w:p>
    <w:p w14:paraId="5A6B0E02" w14:textId="77777777" w:rsidR="000C6512" w:rsidRDefault="00BA2289" w:rsidP="00DA37D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C651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C65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строке 1.2.2 </w:t>
      </w:r>
      <w:r w:rsidR="000C65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столбцов 8,9,10,11 цифры «3,34; 3,34; 3,34; 10,02» заменить цифрами «</w:t>
      </w:r>
      <w:r w:rsidR="00841F2C">
        <w:rPr>
          <w:rFonts w:ascii="Times New Roman" w:hAnsi="Times New Roman" w:cs="Times New Roman"/>
          <w:color w:val="000000"/>
          <w:sz w:val="28"/>
          <w:szCs w:val="28"/>
          <w:lang w:bidi="ru-RU"/>
        </w:rPr>
        <w:t>0,00</w:t>
      </w:r>
      <w:r w:rsidR="000C65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; </w:t>
      </w:r>
      <w:r w:rsidR="00841F2C">
        <w:rPr>
          <w:rFonts w:ascii="Times New Roman" w:hAnsi="Times New Roman" w:cs="Times New Roman"/>
          <w:color w:val="000000"/>
          <w:sz w:val="28"/>
          <w:szCs w:val="28"/>
          <w:lang w:bidi="ru-RU"/>
        </w:rPr>
        <w:t>0,00</w:t>
      </w:r>
      <w:r w:rsidR="000C65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; </w:t>
      </w:r>
      <w:r w:rsidR="00841F2C">
        <w:rPr>
          <w:rFonts w:ascii="Times New Roman" w:hAnsi="Times New Roman" w:cs="Times New Roman"/>
          <w:color w:val="000000"/>
          <w:sz w:val="28"/>
          <w:szCs w:val="28"/>
          <w:lang w:bidi="ru-RU"/>
        </w:rPr>
        <w:t>0,00</w:t>
      </w:r>
      <w:r w:rsidR="00873D16">
        <w:rPr>
          <w:rFonts w:ascii="Times New Roman" w:hAnsi="Times New Roman" w:cs="Times New Roman"/>
          <w:color w:val="000000"/>
          <w:sz w:val="28"/>
          <w:szCs w:val="28"/>
          <w:lang w:bidi="ru-RU"/>
        </w:rPr>
        <w:t>; 0,00</w:t>
      </w:r>
      <w:r w:rsidR="000C65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 w:rsidR="000C6512">
        <w:rPr>
          <w:rFonts w:ascii="Times New Roman" w:hAnsi="Times New Roman" w:cs="Times New Roman"/>
          <w:color w:val="000000"/>
          <w:sz w:val="28"/>
          <w:szCs w:val="28"/>
        </w:rPr>
        <w:t>соответственно;</w:t>
      </w:r>
    </w:p>
    <w:p w14:paraId="58053C1D" w14:textId="77777777" w:rsidR="0031053F" w:rsidRDefault="0031053F" w:rsidP="00DA37D2">
      <w:pPr>
        <w:ind w:right="-94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FC65A8">
        <w:rPr>
          <w:color w:val="000000"/>
          <w:szCs w:val="28"/>
        </w:rPr>
        <w:t>6</w:t>
      </w:r>
      <w:r>
        <w:rPr>
          <w:color w:val="000000"/>
          <w:szCs w:val="28"/>
        </w:rPr>
        <w:t>.</w:t>
      </w:r>
      <w:r w:rsidR="008B55F8">
        <w:rPr>
          <w:color w:val="000000"/>
          <w:szCs w:val="28"/>
        </w:rPr>
        <w:t>4</w:t>
      </w:r>
      <w:r>
        <w:rPr>
          <w:color w:val="000000"/>
          <w:szCs w:val="28"/>
        </w:rPr>
        <w:t>.6. дополнить строкой следующего содержания:</w:t>
      </w:r>
    </w:p>
    <w:p w14:paraId="5BE0191F" w14:textId="77777777" w:rsidR="0031053F" w:rsidRDefault="0031053F" w:rsidP="00001A29">
      <w:pPr>
        <w:pStyle w:val="ac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706"/>
        <w:gridCol w:w="1184"/>
        <w:gridCol w:w="709"/>
        <w:gridCol w:w="638"/>
        <w:gridCol w:w="637"/>
        <w:gridCol w:w="709"/>
        <w:gridCol w:w="709"/>
        <w:gridCol w:w="709"/>
        <w:gridCol w:w="567"/>
        <w:gridCol w:w="850"/>
        <w:gridCol w:w="1100"/>
      </w:tblGrid>
      <w:tr w:rsidR="0031053F" w14:paraId="2C54E19B" w14:textId="77777777" w:rsidTr="0031053F">
        <w:tc>
          <w:tcPr>
            <w:tcW w:w="337" w:type="dxa"/>
          </w:tcPr>
          <w:p w14:paraId="3F30AC61" w14:textId="77777777" w:rsidR="0031053F" w:rsidRDefault="0031053F" w:rsidP="0031053F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1.3.3.</w:t>
            </w:r>
          </w:p>
        </w:tc>
        <w:tc>
          <w:tcPr>
            <w:tcW w:w="1706" w:type="dxa"/>
          </w:tcPr>
          <w:p w14:paraId="4951D137" w14:textId="77777777" w:rsidR="0031053F" w:rsidRDefault="0031053F" w:rsidP="0031053F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Субсидия на поощрение библиотек по итогам проведения ежегодного Всероссийского конкурса среди библиотек</w:t>
            </w:r>
          </w:p>
        </w:tc>
        <w:tc>
          <w:tcPr>
            <w:tcW w:w="1184" w:type="dxa"/>
          </w:tcPr>
          <w:p w14:paraId="62D40BDC" w14:textId="77777777" w:rsidR="0031053F" w:rsidRDefault="0031053F" w:rsidP="0031053F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Муниципальное казенное учреждение «Управление культуры ШМО»</w:t>
            </w:r>
          </w:p>
        </w:tc>
        <w:tc>
          <w:tcPr>
            <w:tcW w:w="709" w:type="dxa"/>
          </w:tcPr>
          <w:p w14:paraId="7BD7F1CD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2664417B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6F30D6D6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3FAEB0B3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38" w:type="dxa"/>
          </w:tcPr>
          <w:p w14:paraId="2BBD9EAB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247CBF38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60C08A8E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559040CD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val="en-US" w:bidi="ru-RU"/>
              </w:rPr>
            </w:pPr>
            <w:r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7" w:type="dxa"/>
            <w:vAlign w:val="center"/>
          </w:tcPr>
          <w:p w14:paraId="1A12E2CC" w14:textId="77777777" w:rsidR="0031053F" w:rsidRDefault="0031053F" w:rsidP="0031053F">
            <w:pPr>
              <w:pStyle w:val="ac"/>
              <w:ind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051Я553493</w:t>
            </w:r>
          </w:p>
        </w:tc>
        <w:tc>
          <w:tcPr>
            <w:tcW w:w="709" w:type="dxa"/>
            <w:vAlign w:val="center"/>
          </w:tcPr>
          <w:p w14:paraId="61937C48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611,612</w:t>
            </w:r>
          </w:p>
        </w:tc>
        <w:tc>
          <w:tcPr>
            <w:tcW w:w="709" w:type="dxa"/>
          </w:tcPr>
          <w:p w14:paraId="7213BDA1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7A5EC3C5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20894731" w14:textId="77777777" w:rsidR="0031053F" w:rsidRDefault="0031053F" w:rsidP="0031053F">
            <w:pPr>
              <w:pStyle w:val="ac"/>
              <w:ind w:right="-95"/>
              <w:rPr>
                <w:color w:val="000000"/>
                <w:sz w:val="16"/>
                <w:szCs w:val="16"/>
              </w:rPr>
            </w:pPr>
          </w:p>
          <w:p w14:paraId="4D7CE88F" w14:textId="77777777" w:rsidR="0031053F" w:rsidRDefault="00BE02BD" w:rsidP="0031053F">
            <w:pPr>
              <w:pStyle w:val="ac"/>
              <w:ind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3311,23</w:t>
            </w:r>
          </w:p>
        </w:tc>
        <w:tc>
          <w:tcPr>
            <w:tcW w:w="709" w:type="dxa"/>
          </w:tcPr>
          <w:p w14:paraId="4BF293E9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342122F1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76465475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032315B4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  0,00</w:t>
            </w:r>
          </w:p>
        </w:tc>
        <w:tc>
          <w:tcPr>
            <w:tcW w:w="567" w:type="dxa"/>
          </w:tcPr>
          <w:p w14:paraId="74043DFB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61CAAABD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3704FC70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55551E1E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 0,00</w:t>
            </w:r>
          </w:p>
        </w:tc>
        <w:tc>
          <w:tcPr>
            <w:tcW w:w="850" w:type="dxa"/>
          </w:tcPr>
          <w:p w14:paraId="3D713F0A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3C8C29D1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682CFFD4" w14:textId="77777777" w:rsidR="0031053F" w:rsidRDefault="0031053F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</w:rPr>
            </w:pPr>
          </w:p>
          <w:p w14:paraId="215F5E1B" w14:textId="77777777" w:rsidR="0031053F" w:rsidRDefault="00BE02BD" w:rsidP="0031053F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3311,23</w:t>
            </w:r>
          </w:p>
        </w:tc>
        <w:tc>
          <w:tcPr>
            <w:tcW w:w="1100" w:type="dxa"/>
          </w:tcPr>
          <w:p w14:paraId="62A9EF79" w14:textId="77777777" w:rsidR="0031053F" w:rsidRDefault="0031053F" w:rsidP="0031053F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.</w:t>
            </w:r>
            <w:r w:rsidR="008C28C9">
              <w:rPr>
                <w:color w:val="000000"/>
              </w:rPr>
              <w:t xml:space="preserve"> </w:t>
            </w:r>
            <w:r w:rsidR="008C28C9">
              <w:rPr>
                <w:color w:val="000000"/>
                <w:sz w:val="16"/>
                <w:szCs w:val="16"/>
              </w:rPr>
              <w:t>Поощрены библиотеки по итогам проведения ежегодного Всероссийского конкурса среди библиотек для выявления лучших практик работы - в 2026 г. 1 ед.</w:t>
            </w:r>
          </w:p>
        </w:tc>
      </w:tr>
    </w:tbl>
    <w:p w14:paraId="4F5FB952" w14:textId="77777777" w:rsidR="000C6512" w:rsidRDefault="0031053F" w:rsidP="00001A29">
      <w:pPr>
        <w:pStyle w:val="ac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»</w:t>
      </w:r>
      <w:r w:rsidR="00A26859">
        <w:rPr>
          <w:color w:val="000000"/>
          <w:sz w:val="28"/>
          <w:szCs w:val="28"/>
          <w:lang w:bidi="ru-RU"/>
        </w:rPr>
        <w:t>;</w:t>
      </w:r>
    </w:p>
    <w:p w14:paraId="2655599B" w14:textId="77777777" w:rsidR="000C6512" w:rsidRDefault="005D6A46" w:rsidP="007241B8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FC65A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FC65A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.7. в строке 2.1 столб</w:t>
      </w:r>
      <w:r w:rsidR="007241B8">
        <w:rPr>
          <w:color w:val="000000"/>
          <w:sz w:val="28"/>
          <w:szCs w:val="28"/>
        </w:rPr>
        <w:t>цов 8,11 цифры</w:t>
      </w:r>
      <w:r>
        <w:rPr>
          <w:color w:val="000000"/>
          <w:sz w:val="28"/>
          <w:szCs w:val="28"/>
        </w:rPr>
        <w:t xml:space="preserve"> </w:t>
      </w:r>
      <w:r w:rsidR="007241B8">
        <w:rPr>
          <w:color w:val="000000"/>
          <w:sz w:val="28"/>
          <w:szCs w:val="28"/>
        </w:rPr>
        <w:t>«</w:t>
      </w:r>
      <w:r w:rsidR="005F7245">
        <w:rPr>
          <w:color w:val="000000"/>
          <w:sz w:val="28"/>
          <w:szCs w:val="28"/>
        </w:rPr>
        <w:t>10485,14</w:t>
      </w:r>
      <w:r w:rsidR="007241B8">
        <w:rPr>
          <w:color w:val="000000"/>
          <w:sz w:val="28"/>
          <w:szCs w:val="28"/>
        </w:rPr>
        <w:t>; 27866,50» заменить цифрами «11105,00; 28486,36»</w:t>
      </w:r>
      <w:r>
        <w:rPr>
          <w:color w:val="000000"/>
          <w:sz w:val="28"/>
          <w:szCs w:val="28"/>
        </w:rPr>
        <w:t>;</w:t>
      </w:r>
    </w:p>
    <w:p w14:paraId="335B487B" w14:textId="77777777" w:rsidR="000C6512" w:rsidRDefault="002F727E" w:rsidP="00BA2289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FC65A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8B55F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7241B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="00AA54F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строке 2.1.1 столб</w:t>
      </w:r>
      <w:r w:rsidR="00AA54F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ц 6 дополнить </w:t>
      </w:r>
      <w:r w:rsidR="00B623F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051001035К</w:t>
      </w:r>
      <w:r w:rsidR="00B623F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4FF860DD" w14:textId="77777777" w:rsidR="002F727E" w:rsidRDefault="002F727E" w:rsidP="002F727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41B8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в строке 2.1.1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столбцов 8,11 цифры «8785,14; 22766,50» заменить цифрами «9405,00; 23386,36»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соответственно;</w:t>
      </w:r>
    </w:p>
    <w:p w14:paraId="06A8D162" w14:textId="77777777" w:rsidR="007241B8" w:rsidRDefault="007241B8" w:rsidP="007241B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55F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.10. в строке «Итого по подпрограмме»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столбцов 8, 9, 10, 11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цифры «80988,64; 78388,83; 78388,83; 237766,30» заменить цифрами «89097,29; 78941,51; 78941,51; 246980,31»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соответственно</w:t>
      </w:r>
      <w:r w:rsidR="003D23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7560F0" w14:textId="77777777" w:rsidR="00D0072E" w:rsidRDefault="00D0072E" w:rsidP="00D0072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В приложении № 2 </w:t>
      </w:r>
      <w:r>
        <w:rPr>
          <w:rFonts w:ascii="Times New Roman" w:hAnsi="Times New Roman" w:cs="Times New Roman"/>
          <w:color w:val="000000"/>
          <w:sz w:val="28"/>
          <w:szCs w:val="28"/>
        </w:rPr>
        <w:t>«Подпрограмма «Поддержка искусства и народного творчества»</w:t>
      </w:r>
      <w:r w:rsidR="002126A9">
        <w:rPr>
          <w:rFonts w:ascii="Times New Roman" w:hAnsi="Times New Roman" w:cs="Times New Roman"/>
          <w:color w:val="000000"/>
          <w:sz w:val="28"/>
          <w:szCs w:val="28"/>
        </w:rPr>
        <w:t xml:space="preserve"> к муниципальной программе «Развитие культуры»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5314A3D7" w14:textId="77777777" w:rsidR="008A50E9" w:rsidRDefault="00D0072E" w:rsidP="008A50E9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1.1.</w:t>
      </w:r>
      <w:r w:rsidR="00FC65A8">
        <w:rPr>
          <w:color w:val="000000"/>
          <w:sz w:val="28"/>
          <w:szCs w:val="28"/>
          <w:lang w:bidi="ru-RU"/>
        </w:rPr>
        <w:t>7</w:t>
      </w:r>
      <w:r>
        <w:rPr>
          <w:color w:val="000000"/>
          <w:sz w:val="28"/>
          <w:szCs w:val="28"/>
          <w:lang w:bidi="ru-RU"/>
        </w:rPr>
        <w:t xml:space="preserve">.1. </w:t>
      </w:r>
      <w:r>
        <w:rPr>
          <w:color w:val="000000"/>
          <w:sz w:val="28"/>
          <w:szCs w:val="28"/>
        </w:rPr>
        <w:t>в строке 10 «Информация по ресурсному обеспечению подпрограммы» таблицы раздела 1 «Паспорт подпрограммы» цифры «507 403,41; 454 716,61; 2 214,31; 5 166,49; 171 421,5</w:t>
      </w:r>
      <w:r w:rsidR="0006052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; 153 154,30; 949,59; 2 215,61; 168 982,86; 150 781,16; 929,94; 2 169,76; 166 999,05; 150 781,15; 334,78; 781,12» заменить цифрами «518 044,97; 454 715,73; 12 480,32; 5 542,92; 180 459,22; 153 154,08; 10 297,07; 1 906,07; 168 769,86; 150 780,86; 1 039,33; 1 847,67; 168 815,89; 150 780,79; 1 143,92; 1 789,18» соответственно</w:t>
      </w:r>
      <w:r w:rsidR="008A50E9">
        <w:rPr>
          <w:color w:val="000000"/>
          <w:sz w:val="28"/>
          <w:szCs w:val="28"/>
        </w:rPr>
        <w:t>.</w:t>
      </w:r>
    </w:p>
    <w:p w14:paraId="59DE41FA" w14:textId="77777777" w:rsidR="009E6236" w:rsidRPr="009E6236" w:rsidRDefault="009E6236" w:rsidP="009E62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E6236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C65A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E6236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344E6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E6236">
        <w:rPr>
          <w:rFonts w:ascii="Times New Roman" w:hAnsi="Times New Roman" w:cs="Times New Roman"/>
          <w:color w:val="000000"/>
          <w:sz w:val="28"/>
          <w:szCs w:val="28"/>
        </w:rPr>
        <w:t xml:space="preserve">бзац </w:t>
      </w:r>
      <w:r w:rsidR="00344E6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9E6236">
        <w:rPr>
          <w:rFonts w:ascii="Times New Roman" w:hAnsi="Times New Roman" w:cs="Times New Roman"/>
          <w:color w:val="000000"/>
          <w:sz w:val="28"/>
          <w:szCs w:val="28"/>
        </w:rPr>
        <w:t xml:space="preserve"> раздела «3. Механизм реализации подпрограммы» </w:t>
      </w:r>
      <w:r w:rsidR="00344E63">
        <w:rPr>
          <w:rFonts w:ascii="Times New Roman" w:hAnsi="Times New Roman" w:cs="Times New Roman"/>
          <w:color w:val="000000"/>
          <w:sz w:val="28"/>
          <w:szCs w:val="28"/>
        </w:rPr>
        <w:t>читать как «</w:t>
      </w:r>
      <w:r w:rsidR="00344E63" w:rsidRPr="00344E63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2.2.6, 3.2.1 осуществляется на основании годового плана мероприятий и в соответствии с положениями о проведении мероприятий и требованиями к ним.</w:t>
      </w:r>
      <w:r w:rsidR="00344E6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E95E99D" w14:textId="77777777" w:rsidR="00986E7B" w:rsidRDefault="00986E7B" w:rsidP="00986E7B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FC65A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9E623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В таблице приложения № 1 к подпрограмме «Поддержка искусства и народного творчества»</w:t>
      </w:r>
      <w:r w:rsidR="00A06861">
        <w:rPr>
          <w:color w:val="000000"/>
          <w:sz w:val="28"/>
          <w:szCs w:val="28"/>
        </w:rPr>
        <w:t>:</w:t>
      </w:r>
    </w:p>
    <w:p w14:paraId="1830050D" w14:textId="77777777" w:rsidR="00A06861" w:rsidRDefault="00A06861" w:rsidP="00986E7B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1.1.</w:t>
      </w:r>
      <w:r w:rsidR="00FC65A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F76C4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.1. </w:t>
      </w:r>
      <w:r w:rsidR="00DD2637">
        <w:rPr>
          <w:color w:val="000000"/>
          <w:sz w:val="28"/>
          <w:szCs w:val="28"/>
        </w:rPr>
        <w:t>в сроке 1.1.1 «Количество зрителей муниципального театра» столбцов 5, 7, 8 цифры «</w:t>
      </w:r>
      <w:r w:rsidR="004F4E7E">
        <w:rPr>
          <w:color w:val="000000"/>
          <w:sz w:val="28"/>
          <w:szCs w:val="28"/>
        </w:rPr>
        <w:t>12,51; 12,52; 12,52</w:t>
      </w:r>
      <w:r w:rsidR="00DD2637">
        <w:rPr>
          <w:color w:val="000000"/>
          <w:sz w:val="28"/>
          <w:szCs w:val="28"/>
        </w:rPr>
        <w:t>» заменить цифрами «</w:t>
      </w:r>
      <w:r w:rsidR="00C35A9B">
        <w:rPr>
          <w:color w:val="000000"/>
          <w:sz w:val="28"/>
          <w:szCs w:val="28"/>
        </w:rPr>
        <w:t>13,64; 12,53; 12,53</w:t>
      </w:r>
      <w:r w:rsidR="00DD2637">
        <w:rPr>
          <w:color w:val="000000"/>
          <w:sz w:val="28"/>
          <w:szCs w:val="28"/>
        </w:rPr>
        <w:t>» соответственно;</w:t>
      </w:r>
    </w:p>
    <w:p w14:paraId="053E9579" w14:textId="77777777" w:rsidR="000F159C" w:rsidRDefault="000F159C" w:rsidP="000F159C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FC65A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F76C4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.2. в сроке 1.1.1 «по городу Шарыпово» столбцов 5, 7, 8 цифры «</w:t>
      </w:r>
      <w:r w:rsidR="00601D58">
        <w:rPr>
          <w:color w:val="000000"/>
          <w:sz w:val="28"/>
          <w:szCs w:val="28"/>
        </w:rPr>
        <w:t>12,51; 12,52; 12,52</w:t>
      </w:r>
      <w:r>
        <w:rPr>
          <w:color w:val="000000"/>
          <w:sz w:val="28"/>
          <w:szCs w:val="28"/>
        </w:rPr>
        <w:t>» заменить цифрами «13,64; 12,53; 12,53» соответственно;</w:t>
      </w:r>
    </w:p>
    <w:p w14:paraId="4CF8FCF3" w14:textId="77777777" w:rsidR="00E9254D" w:rsidRDefault="00E9254D" w:rsidP="00E9254D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FC65A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F76C4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.3. в сроке 1.2.1 «Количество посетителей учреждений культурно-досугового типа» столбцов 5, 6, 7, 8 цифры «</w:t>
      </w:r>
      <w:r w:rsidR="00B9043E">
        <w:rPr>
          <w:color w:val="000000"/>
          <w:sz w:val="28"/>
          <w:szCs w:val="28"/>
        </w:rPr>
        <w:t>506,74; 544,83; 582,92; 621,01</w:t>
      </w:r>
      <w:r>
        <w:rPr>
          <w:color w:val="000000"/>
          <w:sz w:val="28"/>
          <w:szCs w:val="28"/>
        </w:rPr>
        <w:t>» заменить цифрами «522,74; 546,33; 590,38; 628,47» соответственно;</w:t>
      </w:r>
    </w:p>
    <w:p w14:paraId="070CE6C0" w14:textId="77777777" w:rsidR="00BA69A5" w:rsidRDefault="00D86A7F" w:rsidP="00986E7B">
      <w:pPr>
        <w:pStyle w:val="ac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1.1.</w:t>
      </w:r>
      <w:r w:rsidR="00FC65A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F76C4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.4. в сроке 1.2.1 «по городу Шарыпово» столбцов 6, 7, 8 цифры «</w:t>
      </w:r>
      <w:r w:rsidR="00306C20">
        <w:rPr>
          <w:color w:val="000000"/>
          <w:sz w:val="28"/>
          <w:szCs w:val="28"/>
        </w:rPr>
        <w:t>163,93; 163,93; 163,93</w:t>
      </w:r>
      <w:r>
        <w:rPr>
          <w:color w:val="000000"/>
          <w:sz w:val="28"/>
          <w:szCs w:val="28"/>
        </w:rPr>
        <w:t>» заменить цифрами «</w:t>
      </w:r>
      <w:r w:rsidR="006C2016">
        <w:rPr>
          <w:color w:val="000000"/>
          <w:sz w:val="28"/>
          <w:szCs w:val="28"/>
        </w:rPr>
        <w:t>171,39; 171,39; 171,39</w:t>
      </w:r>
      <w:r>
        <w:rPr>
          <w:color w:val="000000"/>
          <w:sz w:val="28"/>
          <w:szCs w:val="28"/>
        </w:rPr>
        <w:t>» соответственно;</w:t>
      </w:r>
      <w:r w:rsidR="00BA69A5">
        <w:rPr>
          <w:color w:val="000000"/>
        </w:rPr>
        <w:t xml:space="preserve"> </w:t>
      </w:r>
    </w:p>
    <w:p w14:paraId="14FCF984" w14:textId="77777777" w:rsidR="000F159C" w:rsidRDefault="00BA69A5" w:rsidP="00986E7B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FC65A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F76C4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.5. в сроке 1.2.1 «по Шарыповскому муниципальному округу» столбцов 5, 6, цифры «</w:t>
      </w:r>
      <w:r w:rsidR="002E012C">
        <w:rPr>
          <w:color w:val="000000"/>
          <w:sz w:val="28"/>
          <w:szCs w:val="28"/>
        </w:rPr>
        <w:t>342,81; 380,9</w:t>
      </w:r>
      <w:r>
        <w:rPr>
          <w:color w:val="000000"/>
          <w:sz w:val="28"/>
          <w:szCs w:val="28"/>
        </w:rPr>
        <w:t>» заменить цифрами «</w:t>
      </w:r>
      <w:r w:rsidR="00893A79">
        <w:rPr>
          <w:color w:val="000000"/>
          <w:sz w:val="28"/>
          <w:szCs w:val="28"/>
        </w:rPr>
        <w:t>358,81; 374,94</w:t>
      </w:r>
      <w:r>
        <w:rPr>
          <w:color w:val="000000"/>
          <w:sz w:val="28"/>
          <w:szCs w:val="28"/>
        </w:rPr>
        <w:t>» соответственно</w:t>
      </w:r>
      <w:r w:rsidR="00893A79">
        <w:rPr>
          <w:color w:val="000000"/>
          <w:sz w:val="28"/>
          <w:szCs w:val="28"/>
        </w:rPr>
        <w:t>.</w:t>
      </w:r>
    </w:p>
    <w:p w14:paraId="47FD0569" w14:textId="77777777" w:rsidR="00D0072E" w:rsidRDefault="00D0072E" w:rsidP="008A50E9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5346E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F76C4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</w:rPr>
        <w:t>В таблице приложения № 2 «Перечень мероприятий» подпрограммы «Поддержка искусства и народного творчества»</w:t>
      </w:r>
      <w:r>
        <w:rPr>
          <w:color w:val="000000"/>
          <w:sz w:val="28"/>
          <w:szCs w:val="28"/>
          <w:lang w:bidi="ru-RU"/>
        </w:rPr>
        <w:t>:</w:t>
      </w:r>
    </w:p>
    <w:p w14:paraId="50C5596C" w14:textId="77777777" w:rsidR="00D0072E" w:rsidRDefault="00D0072E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7</w:t>
      </w:r>
      <w:r>
        <w:rPr>
          <w:b w:val="0"/>
          <w:bCs w:val="0"/>
          <w:color w:val="000000"/>
        </w:rPr>
        <w:t>.</w:t>
      </w:r>
      <w:r w:rsidR="00F76C4E">
        <w:rPr>
          <w:b w:val="0"/>
          <w:bCs w:val="0"/>
          <w:color w:val="000000"/>
        </w:rPr>
        <w:t>4</w:t>
      </w:r>
      <w:r>
        <w:rPr>
          <w:b w:val="0"/>
          <w:bCs w:val="0"/>
          <w:color w:val="000000"/>
        </w:rPr>
        <w:t>.</w:t>
      </w:r>
      <w:r w:rsidR="00FE192F">
        <w:rPr>
          <w:b w:val="0"/>
          <w:bCs w:val="0"/>
          <w:color w:val="000000"/>
        </w:rPr>
        <w:t>1.</w:t>
      </w:r>
      <w:r>
        <w:rPr>
          <w:color w:val="000000"/>
        </w:rPr>
        <w:t xml:space="preserve"> </w:t>
      </w:r>
      <w:r>
        <w:rPr>
          <w:b w:val="0"/>
          <w:bCs w:val="0"/>
          <w:color w:val="000000"/>
          <w:lang w:bidi="ru-RU"/>
        </w:rPr>
        <w:t>в строке 1.1 столбцов 8, 11 цифры «25 646,59; 77 160,20» заменить цифрами «27 291,98; 78 626,65» соответственно;</w:t>
      </w:r>
      <w:r>
        <w:rPr>
          <w:color w:val="000000"/>
        </w:rPr>
        <w:t xml:space="preserve"> </w:t>
      </w:r>
    </w:p>
    <w:p w14:paraId="3E045AA1" w14:textId="77777777" w:rsidR="00D0072E" w:rsidRDefault="00D0072E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7</w:t>
      </w:r>
      <w:r>
        <w:rPr>
          <w:b w:val="0"/>
          <w:bCs w:val="0"/>
          <w:color w:val="000000"/>
        </w:rPr>
        <w:t>.</w:t>
      </w:r>
      <w:r w:rsidR="00F76C4E">
        <w:rPr>
          <w:b w:val="0"/>
          <w:bCs w:val="0"/>
          <w:color w:val="000000"/>
        </w:rPr>
        <w:t>4</w:t>
      </w:r>
      <w:r>
        <w:rPr>
          <w:b w:val="0"/>
          <w:bCs w:val="0"/>
          <w:color w:val="000000"/>
        </w:rPr>
        <w:t>.</w:t>
      </w:r>
      <w:r w:rsidR="003F6063">
        <w:rPr>
          <w:b w:val="0"/>
          <w:bCs w:val="0"/>
          <w:color w:val="000000"/>
        </w:rPr>
        <w:t>2.</w:t>
      </w:r>
      <w:r>
        <w:rPr>
          <w:color w:val="000000"/>
        </w:rPr>
        <w:t xml:space="preserve"> </w:t>
      </w:r>
      <w:r>
        <w:rPr>
          <w:b w:val="0"/>
          <w:bCs w:val="0"/>
          <w:color w:val="000000"/>
          <w:lang w:bidi="ru-RU"/>
        </w:rPr>
        <w:t>строку 1.1.1 изложить в новой редакции:</w:t>
      </w:r>
    </w:p>
    <w:p w14:paraId="48159686" w14:textId="77777777" w:rsidR="00D0072E" w:rsidRDefault="00C87F8B" w:rsidP="00C87F8B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342"/>
        <w:gridCol w:w="1162"/>
        <w:gridCol w:w="345"/>
        <w:gridCol w:w="420"/>
        <w:gridCol w:w="933"/>
        <w:gridCol w:w="608"/>
        <w:gridCol w:w="721"/>
        <w:gridCol w:w="721"/>
        <w:gridCol w:w="721"/>
        <w:gridCol w:w="721"/>
        <w:gridCol w:w="1194"/>
      </w:tblGrid>
      <w:tr w:rsidR="00D0072E" w14:paraId="7A1B6072" w14:textId="77777777" w:rsidTr="00F831BD">
        <w:tc>
          <w:tcPr>
            <w:tcW w:w="293" w:type="dxa"/>
          </w:tcPr>
          <w:p w14:paraId="7F3C69D1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4BB480A5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66B80E62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3E0CBAA4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1.1.1.</w:t>
            </w:r>
          </w:p>
        </w:tc>
        <w:tc>
          <w:tcPr>
            <w:tcW w:w="1794" w:type="dxa"/>
          </w:tcPr>
          <w:p w14:paraId="0960F4C8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Обеспечение деятельности (оказание услуг) подведомственных учреждений в сфере театрального искусства</w:t>
            </w:r>
          </w:p>
        </w:tc>
        <w:tc>
          <w:tcPr>
            <w:tcW w:w="1066" w:type="dxa"/>
            <w:vAlign w:val="center"/>
          </w:tcPr>
          <w:p w14:paraId="679B4FE8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538" w:type="dxa"/>
            <w:vAlign w:val="center"/>
          </w:tcPr>
          <w:p w14:paraId="4C555A69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97" w:type="dxa"/>
            <w:vAlign w:val="center"/>
          </w:tcPr>
          <w:p w14:paraId="017A53E7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val="en-US" w:bidi="ru-RU"/>
              </w:rPr>
            </w:pPr>
            <w:r>
              <w:rPr>
                <w:color w:val="000000"/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4CF16BA8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0520085230, 052001034К, 0520010311, 0520010321, 052001035К</w:t>
            </w:r>
          </w:p>
        </w:tc>
        <w:tc>
          <w:tcPr>
            <w:tcW w:w="705" w:type="dxa"/>
            <w:vAlign w:val="center"/>
          </w:tcPr>
          <w:p w14:paraId="64BBE259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621,622</w:t>
            </w:r>
          </w:p>
        </w:tc>
        <w:tc>
          <w:tcPr>
            <w:tcW w:w="706" w:type="dxa"/>
            <w:vAlign w:val="center"/>
          </w:tcPr>
          <w:p w14:paraId="16E75F3B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23 191,98</w:t>
            </w:r>
          </w:p>
        </w:tc>
        <w:tc>
          <w:tcPr>
            <w:tcW w:w="666" w:type="dxa"/>
            <w:vAlign w:val="center"/>
          </w:tcPr>
          <w:p w14:paraId="453D0751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21 569,93</w:t>
            </w:r>
          </w:p>
        </w:tc>
        <w:tc>
          <w:tcPr>
            <w:tcW w:w="666" w:type="dxa"/>
            <w:vAlign w:val="center"/>
          </w:tcPr>
          <w:p w14:paraId="514E80B2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21 564,74</w:t>
            </w:r>
          </w:p>
        </w:tc>
        <w:tc>
          <w:tcPr>
            <w:tcW w:w="706" w:type="dxa"/>
            <w:vAlign w:val="center"/>
          </w:tcPr>
          <w:p w14:paraId="4BAC1770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66 326,65</w:t>
            </w:r>
          </w:p>
        </w:tc>
        <w:tc>
          <w:tcPr>
            <w:tcW w:w="1007" w:type="dxa"/>
          </w:tcPr>
          <w:p w14:paraId="240BF74F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100% выполнение муниципального задания МАУ "ГДТ", ежегодно</w:t>
            </w:r>
          </w:p>
        </w:tc>
      </w:tr>
    </w:tbl>
    <w:p w14:paraId="074FF1F3" w14:textId="77777777" w:rsidR="00D0072E" w:rsidRDefault="00D0072E" w:rsidP="00C87F8B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hanging="142"/>
        <w:contextualSpacing/>
        <w:jc w:val="right"/>
        <w:rPr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  <w:lang w:bidi="ru-RU"/>
        </w:rPr>
        <w:t xml:space="preserve"> </w:t>
      </w:r>
      <w:r w:rsidR="00C87F8B">
        <w:rPr>
          <w:color w:val="000000"/>
          <w:sz w:val="26"/>
          <w:szCs w:val="26"/>
        </w:rPr>
        <w:t xml:space="preserve"> »</w:t>
      </w:r>
      <w:r w:rsidR="00A26859">
        <w:rPr>
          <w:color w:val="000000"/>
          <w:sz w:val="26"/>
          <w:szCs w:val="26"/>
        </w:rPr>
        <w:t>;</w:t>
      </w:r>
    </w:p>
    <w:p w14:paraId="2101A68F" w14:textId="77777777" w:rsidR="00D0072E" w:rsidRDefault="00CF446C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color w:val="000000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7</w:t>
      </w:r>
      <w:r>
        <w:rPr>
          <w:b w:val="0"/>
          <w:bCs w:val="0"/>
          <w:color w:val="000000"/>
        </w:rPr>
        <w:t>.</w:t>
      </w:r>
      <w:r w:rsidR="00F76C4E">
        <w:rPr>
          <w:b w:val="0"/>
          <w:bCs w:val="0"/>
          <w:color w:val="000000"/>
        </w:rPr>
        <w:t>4</w:t>
      </w:r>
      <w:r>
        <w:rPr>
          <w:b w:val="0"/>
          <w:bCs w:val="0"/>
          <w:color w:val="000000"/>
        </w:rPr>
        <w:t>.3.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в строке 1.2 столбцов 8, 9, 10, 11 цифры «4 516,89; 4 444,11; 2 239,89; 11 200,89» заменить цифрами «4 161,00; 4 207,78; 4 259,00; 12 627,78» соответственно;</w:t>
      </w:r>
      <w:r w:rsidR="00D0072E">
        <w:rPr>
          <w:color w:val="000000"/>
        </w:rPr>
        <w:t xml:space="preserve"> </w:t>
      </w:r>
    </w:p>
    <w:p w14:paraId="575F8707" w14:textId="77777777" w:rsidR="00D0072E" w:rsidRDefault="00CF446C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7</w:t>
      </w:r>
      <w:r>
        <w:rPr>
          <w:b w:val="0"/>
          <w:bCs w:val="0"/>
          <w:color w:val="000000"/>
        </w:rPr>
        <w:t>.</w:t>
      </w:r>
      <w:r w:rsidR="00F76C4E">
        <w:rPr>
          <w:b w:val="0"/>
          <w:bCs w:val="0"/>
          <w:color w:val="000000"/>
        </w:rPr>
        <w:t>4</w:t>
      </w:r>
      <w:r>
        <w:rPr>
          <w:b w:val="0"/>
          <w:bCs w:val="0"/>
          <w:color w:val="000000"/>
        </w:rPr>
        <w:t>.4.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строку 1.2.1 изложить в новой редакции:</w:t>
      </w:r>
    </w:p>
    <w:p w14:paraId="06CBF189" w14:textId="77777777" w:rsidR="00D0072E" w:rsidRDefault="00CF446C" w:rsidP="00CF446C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86"/>
        <w:gridCol w:w="1189"/>
        <w:gridCol w:w="348"/>
        <w:gridCol w:w="426"/>
        <w:gridCol w:w="906"/>
        <w:gridCol w:w="619"/>
        <w:gridCol w:w="658"/>
        <w:gridCol w:w="658"/>
        <w:gridCol w:w="658"/>
        <w:gridCol w:w="658"/>
        <w:gridCol w:w="1476"/>
      </w:tblGrid>
      <w:tr w:rsidR="00D0072E" w14:paraId="5286A3B1" w14:textId="77777777" w:rsidTr="00F831BD">
        <w:tc>
          <w:tcPr>
            <w:tcW w:w="293" w:type="dxa"/>
          </w:tcPr>
          <w:p w14:paraId="58FDCE03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1BD5409A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5F1C22EB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55747C71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70D6EA8B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7FF0BB1F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5147925E" w14:textId="77777777" w:rsidR="00D0072E" w:rsidRDefault="00D0072E" w:rsidP="00F831BD">
            <w:pPr>
              <w:pStyle w:val="ac"/>
              <w:ind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1.2.1.</w:t>
            </w:r>
          </w:p>
        </w:tc>
        <w:tc>
          <w:tcPr>
            <w:tcW w:w="1794" w:type="dxa"/>
          </w:tcPr>
          <w:p w14:paraId="41C6EE99" w14:textId="77777777" w:rsidR="00D0072E" w:rsidRDefault="003D4E20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Субсидия на поддержку творческой деятельности и укрепление материально-технической базы муниципальных театров, расположенных в населенных пунктах с численностью населения до 300 тысяч</w:t>
            </w:r>
          </w:p>
        </w:tc>
        <w:tc>
          <w:tcPr>
            <w:tcW w:w="1066" w:type="dxa"/>
            <w:vAlign w:val="center"/>
          </w:tcPr>
          <w:p w14:paraId="07BC443E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538" w:type="dxa"/>
            <w:vAlign w:val="center"/>
          </w:tcPr>
          <w:p w14:paraId="5C92BE23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97" w:type="dxa"/>
            <w:vAlign w:val="center"/>
          </w:tcPr>
          <w:p w14:paraId="049526BA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val="en-US" w:bidi="ru-RU"/>
              </w:rPr>
            </w:pPr>
            <w:r>
              <w:rPr>
                <w:color w:val="000000"/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68FB5129" w14:textId="77777777" w:rsidR="00D0072E" w:rsidRDefault="00D045CF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val="en-US" w:bidi="ru-RU"/>
              </w:rPr>
            </w:pPr>
            <w:r>
              <w:rPr>
                <w:color w:val="000000"/>
                <w:sz w:val="16"/>
                <w:szCs w:val="16"/>
                <w:lang w:val="en-US" w:bidi="ru-RU"/>
              </w:rPr>
              <w:t>05200L5174</w:t>
            </w:r>
          </w:p>
        </w:tc>
        <w:tc>
          <w:tcPr>
            <w:tcW w:w="705" w:type="dxa"/>
            <w:vAlign w:val="center"/>
          </w:tcPr>
          <w:p w14:paraId="0C657674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621,622</w:t>
            </w:r>
          </w:p>
        </w:tc>
        <w:tc>
          <w:tcPr>
            <w:tcW w:w="706" w:type="dxa"/>
            <w:vAlign w:val="center"/>
          </w:tcPr>
          <w:p w14:paraId="2B7DEA7A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3 161,00</w:t>
            </w:r>
          </w:p>
        </w:tc>
        <w:tc>
          <w:tcPr>
            <w:tcW w:w="666" w:type="dxa"/>
            <w:vAlign w:val="center"/>
          </w:tcPr>
          <w:p w14:paraId="189915DA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3 207,78</w:t>
            </w:r>
          </w:p>
        </w:tc>
        <w:tc>
          <w:tcPr>
            <w:tcW w:w="666" w:type="dxa"/>
            <w:vAlign w:val="center"/>
          </w:tcPr>
          <w:p w14:paraId="43E80345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3 259,00</w:t>
            </w:r>
          </w:p>
        </w:tc>
        <w:tc>
          <w:tcPr>
            <w:tcW w:w="706" w:type="dxa"/>
            <w:vAlign w:val="center"/>
          </w:tcPr>
          <w:p w14:paraId="36D234F3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9 627,78</w:t>
            </w:r>
          </w:p>
        </w:tc>
        <w:tc>
          <w:tcPr>
            <w:tcW w:w="1007" w:type="dxa"/>
          </w:tcPr>
          <w:p w14:paraId="394621AC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улучшения материально</w:t>
            </w:r>
            <w:r w:rsidR="004E0322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технического оснащения - 1 ед. ежегодно</w:t>
            </w:r>
          </w:p>
        </w:tc>
      </w:tr>
    </w:tbl>
    <w:p w14:paraId="12429FD6" w14:textId="77777777" w:rsidR="00D0072E" w:rsidRDefault="00CF446C" w:rsidP="00CF446C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right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»;</w:t>
      </w:r>
    </w:p>
    <w:p w14:paraId="20FA82C0" w14:textId="77777777" w:rsidR="00D0072E" w:rsidRDefault="00AC3B5F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color w:val="000000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7</w:t>
      </w:r>
      <w:r>
        <w:rPr>
          <w:b w:val="0"/>
          <w:bCs w:val="0"/>
          <w:color w:val="000000"/>
        </w:rPr>
        <w:t>.</w:t>
      </w:r>
      <w:r w:rsidR="00F76C4E">
        <w:rPr>
          <w:b w:val="0"/>
          <w:bCs w:val="0"/>
          <w:color w:val="000000"/>
        </w:rPr>
        <w:t>4</w:t>
      </w:r>
      <w:r>
        <w:rPr>
          <w:b w:val="0"/>
          <w:bCs w:val="0"/>
          <w:color w:val="000000"/>
        </w:rPr>
        <w:t>.5.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в строке 2.1 столбцов 8, 11 цифры «134 483,39; 402 705,15» заменить цифрами «</w:t>
      </w:r>
      <w:r w:rsidR="00945FFC">
        <w:rPr>
          <w:b w:val="0"/>
          <w:bCs w:val="0"/>
          <w:color w:val="000000"/>
          <w:lang w:bidi="ru-RU"/>
        </w:rPr>
        <w:t>142</w:t>
      </w:r>
      <w:r w:rsidR="00D0072E">
        <w:rPr>
          <w:b w:val="0"/>
          <w:bCs w:val="0"/>
          <w:color w:val="000000"/>
          <w:lang w:bidi="ru-RU"/>
        </w:rPr>
        <w:t> 231,61; 410 453,37» соответственно;</w:t>
      </w:r>
      <w:r w:rsidR="00D0072E">
        <w:rPr>
          <w:color w:val="000000"/>
        </w:rPr>
        <w:t xml:space="preserve"> </w:t>
      </w:r>
    </w:p>
    <w:p w14:paraId="4576C775" w14:textId="77777777" w:rsidR="00D0072E" w:rsidRDefault="00AC3B5F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7</w:t>
      </w:r>
      <w:r>
        <w:rPr>
          <w:b w:val="0"/>
          <w:bCs w:val="0"/>
          <w:color w:val="000000"/>
        </w:rPr>
        <w:t>.</w:t>
      </w:r>
      <w:r w:rsidR="00F76C4E">
        <w:rPr>
          <w:b w:val="0"/>
          <w:bCs w:val="0"/>
          <w:color w:val="000000"/>
        </w:rPr>
        <w:t>4</w:t>
      </w:r>
      <w:r>
        <w:rPr>
          <w:b w:val="0"/>
          <w:bCs w:val="0"/>
          <w:color w:val="000000"/>
        </w:rPr>
        <w:t>.6.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строку 2.1.1 изложить в новой редакции:</w:t>
      </w:r>
    </w:p>
    <w:p w14:paraId="78CEA6D2" w14:textId="77777777" w:rsidR="00D0072E" w:rsidRDefault="006F2814" w:rsidP="006F2814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«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415"/>
        <w:gridCol w:w="1223"/>
        <w:gridCol w:w="353"/>
        <w:gridCol w:w="433"/>
        <w:gridCol w:w="979"/>
        <w:gridCol w:w="393"/>
        <w:gridCol w:w="913"/>
        <w:gridCol w:w="913"/>
        <w:gridCol w:w="913"/>
        <w:gridCol w:w="913"/>
        <w:gridCol w:w="1334"/>
      </w:tblGrid>
      <w:tr w:rsidR="00D0072E" w14:paraId="6ADBF25B" w14:textId="77777777" w:rsidTr="00781EF5">
        <w:trPr>
          <w:trHeight w:val="15"/>
        </w:trPr>
        <w:tc>
          <w:tcPr>
            <w:tcW w:w="379" w:type="dxa"/>
            <w:vMerge w:val="restart"/>
          </w:tcPr>
          <w:p w14:paraId="2AE2C5E5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58CEA28E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0A3EFC8D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2D6B7455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0E5AA2D2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4624FFC5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14750C39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6962B082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0A1A6836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321C9232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2.1.1.</w:t>
            </w:r>
          </w:p>
        </w:tc>
        <w:tc>
          <w:tcPr>
            <w:tcW w:w="1373" w:type="dxa"/>
            <w:vMerge w:val="restart"/>
          </w:tcPr>
          <w:p w14:paraId="0D2152F2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5277CC07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58DB18A2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684CF4DD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6B5A9F58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0E9FE3BD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26F08B60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35" w:type="dxa"/>
            <w:vMerge w:val="restart"/>
            <w:vAlign w:val="center"/>
          </w:tcPr>
          <w:p w14:paraId="751FA0D0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lastRenderedPageBreak/>
              <w:t>Муниципальное казенное учреждение «Управление культуры ШМО»</w:t>
            </w:r>
          </w:p>
        </w:tc>
        <w:tc>
          <w:tcPr>
            <w:tcW w:w="387" w:type="dxa"/>
            <w:vAlign w:val="center"/>
          </w:tcPr>
          <w:p w14:paraId="59693B94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35" w:type="dxa"/>
            <w:vAlign w:val="center"/>
          </w:tcPr>
          <w:p w14:paraId="351F8BE3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36" w:type="dxa"/>
            <w:vAlign w:val="center"/>
          </w:tcPr>
          <w:p w14:paraId="16464541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40" w:type="dxa"/>
            <w:vAlign w:val="center"/>
          </w:tcPr>
          <w:p w14:paraId="20DB9486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20" w:type="dxa"/>
            <w:vAlign w:val="center"/>
          </w:tcPr>
          <w:p w14:paraId="22DD9E37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132 579,610</w:t>
            </w:r>
          </w:p>
        </w:tc>
        <w:tc>
          <w:tcPr>
            <w:tcW w:w="820" w:type="dxa"/>
            <w:vAlign w:val="center"/>
          </w:tcPr>
          <w:p w14:paraId="2B0B6D0A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124 458,880</w:t>
            </w:r>
          </w:p>
        </w:tc>
        <w:tc>
          <w:tcPr>
            <w:tcW w:w="820" w:type="dxa"/>
            <w:vAlign w:val="center"/>
          </w:tcPr>
          <w:p w14:paraId="7062CFED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124 458,880</w:t>
            </w:r>
          </w:p>
        </w:tc>
        <w:tc>
          <w:tcPr>
            <w:tcW w:w="820" w:type="dxa"/>
            <w:vAlign w:val="center"/>
          </w:tcPr>
          <w:p w14:paraId="19CFB940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381 497,370</w:t>
            </w:r>
          </w:p>
        </w:tc>
        <w:tc>
          <w:tcPr>
            <w:tcW w:w="1244" w:type="dxa"/>
          </w:tcPr>
          <w:p w14:paraId="5102935B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</w:tr>
      <w:tr w:rsidR="00D0072E" w14:paraId="601A7F51" w14:textId="77777777" w:rsidTr="00781EF5">
        <w:trPr>
          <w:trHeight w:val="172"/>
        </w:trPr>
        <w:tc>
          <w:tcPr>
            <w:tcW w:w="379" w:type="dxa"/>
            <w:vMerge/>
          </w:tcPr>
          <w:p w14:paraId="12ED8745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73" w:type="dxa"/>
            <w:vMerge/>
          </w:tcPr>
          <w:p w14:paraId="3D6B1F6F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5" w:type="dxa"/>
            <w:vMerge/>
            <w:vAlign w:val="center"/>
          </w:tcPr>
          <w:p w14:paraId="51A1B619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87" w:type="dxa"/>
            <w:vMerge w:val="restart"/>
            <w:vAlign w:val="center"/>
          </w:tcPr>
          <w:p w14:paraId="43D3AF94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435" w:type="dxa"/>
            <w:vMerge w:val="restart"/>
            <w:vAlign w:val="center"/>
          </w:tcPr>
          <w:p w14:paraId="2B039A15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val="en-US" w:bidi="ru-RU"/>
              </w:rPr>
            </w:pPr>
            <w:r>
              <w:rPr>
                <w:color w:val="000000"/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936" w:type="dxa"/>
            <w:vMerge w:val="restart"/>
            <w:vAlign w:val="center"/>
          </w:tcPr>
          <w:p w14:paraId="443ADEE3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0520085250, 0520010321, 052001034К, </w:t>
            </w:r>
            <w:proofErr w:type="gramStart"/>
            <w:r>
              <w:rPr>
                <w:color w:val="000000"/>
                <w:sz w:val="16"/>
                <w:szCs w:val="16"/>
                <w:lang w:bidi="ru-RU"/>
              </w:rPr>
              <w:t>0520090170,  052008525</w:t>
            </w:r>
            <w:proofErr w:type="gramEnd"/>
            <w:r>
              <w:rPr>
                <w:color w:val="000000"/>
                <w:sz w:val="16"/>
                <w:szCs w:val="16"/>
                <w:lang w:bidi="ru-RU"/>
              </w:rPr>
              <w:t>В, 05200S4820,  05200S4840, 052001035К</w:t>
            </w:r>
          </w:p>
        </w:tc>
        <w:tc>
          <w:tcPr>
            <w:tcW w:w="440" w:type="dxa"/>
            <w:vMerge w:val="restart"/>
            <w:vAlign w:val="center"/>
          </w:tcPr>
          <w:p w14:paraId="21857A57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621, 622, 611, 612</w:t>
            </w:r>
          </w:p>
        </w:tc>
        <w:tc>
          <w:tcPr>
            <w:tcW w:w="820" w:type="dxa"/>
            <w:vMerge w:val="restart"/>
            <w:vAlign w:val="center"/>
          </w:tcPr>
          <w:p w14:paraId="18B32736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132 579,61</w:t>
            </w:r>
          </w:p>
        </w:tc>
        <w:tc>
          <w:tcPr>
            <w:tcW w:w="820" w:type="dxa"/>
            <w:vMerge w:val="restart"/>
            <w:vAlign w:val="center"/>
          </w:tcPr>
          <w:p w14:paraId="2BF400A9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124 458,88</w:t>
            </w:r>
          </w:p>
        </w:tc>
        <w:tc>
          <w:tcPr>
            <w:tcW w:w="820" w:type="dxa"/>
            <w:vMerge w:val="restart"/>
            <w:vAlign w:val="center"/>
          </w:tcPr>
          <w:p w14:paraId="4ACA1628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124 458,88</w:t>
            </w:r>
          </w:p>
        </w:tc>
        <w:tc>
          <w:tcPr>
            <w:tcW w:w="820" w:type="dxa"/>
            <w:vMerge w:val="restart"/>
            <w:vAlign w:val="center"/>
          </w:tcPr>
          <w:p w14:paraId="45C0D04D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381 497,37</w:t>
            </w:r>
          </w:p>
        </w:tc>
        <w:tc>
          <w:tcPr>
            <w:tcW w:w="1244" w:type="dxa"/>
          </w:tcPr>
          <w:p w14:paraId="1103F6AA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100% выполнение муниципального задания МАУ "ЦКР г. Шарыпово"</w:t>
            </w:r>
            <w:r w:rsidR="00D9440D">
              <w:rPr>
                <w:color w:val="000000"/>
                <w:sz w:val="16"/>
                <w:szCs w:val="16"/>
                <w:lang w:bidi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bidi="ru-RU"/>
              </w:rPr>
              <w:t>ежегодно, Выполнены предусмотренные муниципальным заданием муниципальные услуг (работ) в полном объеме МБУК "ЦКС", ежегодно</w:t>
            </w:r>
          </w:p>
        </w:tc>
      </w:tr>
      <w:tr w:rsidR="00D0072E" w14:paraId="60C7BD58" w14:textId="77777777" w:rsidTr="00781EF5">
        <w:trPr>
          <w:trHeight w:val="11"/>
        </w:trPr>
        <w:tc>
          <w:tcPr>
            <w:tcW w:w="379" w:type="dxa"/>
            <w:vMerge/>
          </w:tcPr>
          <w:p w14:paraId="73934307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73" w:type="dxa"/>
            <w:vMerge/>
          </w:tcPr>
          <w:p w14:paraId="737F665D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5" w:type="dxa"/>
            <w:vMerge/>
            <w:vAlign w:val="center"/>
          </w:tcPr>
          <w:p w14:paraId="798703AE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87" w:type="dxa"/>
            <w:vMerge/>
            <w:vAlign w:val="center"/>
          </w:tcPr>
          <w:p w14:paraId="4BA51AD4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35" w:type="dxa"/>
            <w:vMerge/>
            <w:vAlign w:val="center"/>
          </w:tcPr>
          <w:p w14:paraId="18031128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36" w:type="dxa"/>
            <w:vMerge/>
            <w:vAlign w:val="center"/>
          </w:tcPr>
          <w:p w14:paraId="48B5F2B7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40" w:type="dxa"/>
            <w:vMerge/>
            <w:vAlign w:val="center"/>
          </w:tcPr>
          <w:p w14:paraId="072D1F64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20" w:type="dxa"/>
            <w:vMerge/>
            <w:vAlign w:val="center"/>
          </w:tcPr>
          <w:p w14:paraId="6919E8B0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20" w:type="dxa"/>
            <w:vMerge/>
            <w:vAlign w:val="center"/>
          </w:tcPr>
          <w:p w14:paraId="22008BF8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20" w:type="dxa"/>
            <w:vMerge/>
            <w:vAlign w:val="center"/>
          </w:tcPr>
          <w:p w14:paraId="0A066F61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20" w:type="dxa"/>
            <w:vMerge/>
            <w:vAlign w:val="center"/>
          </w:tcPr>
          <w:p w14:paraId="33EB9E40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44" w:type="dxa"/>
          </w:tcPr>
          <w:p w14:paraId="7122D80F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 </w:t>
            </w:r>
          </w:p>
        </w:tc>
      </w:tr>
    </w:tbl>
    <w:p w14:paraId="69B7C995" w14:textId="77777777" w:rsidR="00D0072E" w:rsidRDefault="006F2814" w:rsidP="006F2814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right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»;</w:t>
      </w:r>
    </w:p>
    <w:p w14:paraId="4ABD598E" w14:textId="77777777" w:rsidR="00D0072E" w:rsidRDefault="00E23F26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7</w:t>
      </w:r>
      <w:r>
        <w:rPr>
          <w:b w:val="0"/>
          <w:bCs w:val="0"/>
          <w:color w:val="000000"/>
        </w:rPr>
        <w:t>.</w:t>
      </w:r>
      <w:r w:rsidR="00F76C4E">
        <w:rPr>
          <w:b w:val="0"/>
          <w:bCs w:val="0"/>
          <w:color w:val="000000"/>
        </w:rPr>
        <w:t>4</w:t>
      </w:r>
      <w:r>
        <w:rPr>
          <w:b w:val="0"/>
          <w:bCs w:val="0"/>
          <w:color w:val="000000"/>
        </w:rPr>
        <w:t>.7.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в строке 2.2.6. столбце 7 цифр</w:t>
      </w:r>
      <w:r w:rsidR="000847E4">
        <w:rPr>
          <w:b w:val="0"/>
          <w:bCs w:val="0"/>
          <w:color w:val="000000"/>
          <w:lang w:bidi="ru-RU"/>
        </w:rPr>
        <w:t>у</w:t>
      </w:r>
      <w:r w:rsidR="00D0072E">
        <w:rPr>
          <w:b w:val="0"/>
          <w:bCs w:val="0"/>
          <w:color w:val="000000"/>
          <w:lang w:bidi="ru-RU"/>
        </w:rPr>
        <w:t xml:space="preserve"> «244» заменить цифр</w:t>
      </w:r>
      <w:r w:rsidR="000847E4">
        <w:rPr>
          <w:b w:val="0"/>
          <w:bCs w:val="0"/>
          <w:color w:val="000000"/>
          <w:lang w:bidi="ru-RU"/>
        </w:rPr>
        <w:t>ой</w:t>
      </w:r>
      <w:r w:rsidR="00D0072E">
        <w:rPr>
          <w:b w:val="0"/>
          <w:bCs w:val="0"/>
          <w:color w:val="000000"/>
          <w:lang w:bidi="ru-RU"/>
        </w:rPr>
        <w:t xml:space="preserve"> «611»;</w:t>
      </w:r>
    </w:p>
    <w:p w14:paraId="5D218329" w14:textId="77777777" w:rsidR="00D0072E" w:rsidRDefault="00E23F26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7</w:t>
      </w:r>
      <w:r>
        <w:rPr>
          <w:b w:val="0"/>
          <w:bCs w:val="0"/>
          <w:color w:val="000000"/>
        </w:rPr>
        <w:t>.</w:t>
      </w:r>
      <w:r w:rsidR="00F76C4E">
        <w:rPr>
          <w:b w:val="0"/>
          <w:bCs w:val="0"/>
          <w:color w:val="000000"/>
        </w:rPr>
        <w:t>4</w:t>
      </w:r>
      <w:r>
        <w:rPr>
          <w:b w:val="0"/>
          <w:bCs w:val="0"/>
          <w:color w:val="000000"/>
        </w:rPr>
        <w:t>.8.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в строке 3.2.1. столбце 7 цифр</w:t>
      </w:r>
      <w:r w:rsidR="00BF08B9">
        <w:rPr>
          <w:b w:val="0"/>
          <w:bCs w:val="0"/>
          <w:color w:val="000000"/>
          <w:lang w:bidi="ru-RU"/>
        </w:rPr>
        <w:t>у</w:t>
      </w:r>
      <w:r w:rsidR="00D0072E">
        <w:rPr>
          <w:b w:val="0"/>
          <w:bCs w:val="0"/>
          <w:color w:val="000000"/>
          <w:lang w:bidi="ru-RU"/>
        </w:rPr>
        <w:t xml:space="preserve"> «244» заменить цифр</w:t>
      </w:r>
      <w:r w:rsidR="00BF08B9">
        <w:rPr>
          <w:b w:val="0"/>
          <w:bCs w:val="0"/>
          <w:color w:val="000000"/>
          <w:lang w:bidi="ru-RU"/>
        </w:rPr>
        <w:t>ой</w:t>
      </w:r>
      <w:r w:rsidR="00D0072E">
        <w:rPr>
          <w:b w:val="0"/>
          <w:bCs w:val="0"/>
          <w:color w:val="000000"/>
          <w:lang w:bidi="ru-RU"/>
        </w:rPr>
        <w:t xml:space="preserve"> «611»;</w:t>
      </w:r>
    </w:p>
    <w:p w14:paraId="69B1AF48" w14:textId="77777777" w:rsidR="00D0072E" w:rsidRDefault="00E23F26" w:rsidP="00D0072E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</w:t>
      </w:r>
      <w:r w:rsidR="005346E9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>.</w:t>
      </w:r>
      <w:r w:rsidR="00F76C4E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.9. </w:t>
      </w:r>
      <w:r w:rsidR="00D0072E">
        <w:rPr>
          <w:bCs/>
          <w:color w:val="000000"/>
          <w:sz w:val="28"/>
          <w:szCs w:val="28"/>
          <w:lang w:bidi="ru-RU"/>
        </w:rPr>
        <w:t>в строке «Итого по подпрограмме»</w:t>
      </w:r>
      <w:r w:rsidR="00D0072E">
        <w:rPr>
          <w:color w:val="000000"/>
          <w:sz w:val="28"/>
          <w:szCs w:val="28"/>
          <w:lang w:bidi="ru-RU"/>
        </w:rPr>
        <w:t xml:space="preserve"> </w:t>
      </w:r>
      <w:r w:rsidR="00D0072E">
        <w:rPr>
          <w:bCs/>
          <w:color w:val="000000"/>
          <w:sz w:val="28"/>
          <w:szCs w:val="28"/>
          <w:lang w:bidi="ru-RU"/>
        </w:rPr>
        <w:t>столбцов 8, 9, 10, 11 цифры «171 421,50; 168 982,86; 166 999,05; 507 403,41» заменить цифрами «180 459,22; 168 769,86; 168 815,89; 518 044,97» соответственно</w:t>
      </w:r>
      <w:r w:rsidR="003622AF">
        <w:rPr>
          <w:bCs/>
          <w:color w:val="000000"/>
          <w:sz w:val="28"/>
          <w:szCs w:val="28"/>
          <w:lang w:bidi="ru-RU"/>
        </w:rPr>
        <w:t>.</w:t>
      </w:r>
    </w:p>
    <w:p w14:paraId="609E52DE" w14:textId="77777777" w:rsidR="00D0072E" w:rsidRDefault="00D0072E" w:rsidP="00D0072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В приложении № 3 </w:t>
      </w:r>
      <w:r>
        <w:rPr>
          <w:rFonts w:ascii="Times New Roman" w:hAnsi="Times New Roman" w:cs="Times New Roman"/>
          <w:color w:val="000000"/>
          <w:sz w:val="28"/>
          <w:szCs w:val="28"/>
        </w:rPr>
        <w:t>«Подпрограмма «Развитие архивного дела»</w:t>
      </w:r>
      <w:r w:rsidR="004159F3">
        <w:rPr>
          <w:color w:val="000000"/>
        </w:rPr>
        <w:t xml:space="preserve"> </w:t>
      </w:r>
      <w:r w:rsidR="004159F3"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 «Развитие культуры»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34DDF633" w14:textId="77777777" w:rsidR="00D0072E" w:rsidRDefault="00D0072E" w:rsidP="00D0072E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1.1.</w:t>
      </w:r>
      <w:r w:rsidR="005346E9">
        <w:rPr>
          <w:color w:val="000000"/>
          <w:sz w:val="28"/>
          <w:szCs w:val="28"/>
          <w:lang w:bidi="ru-RU"/>
        </w:rPr>
        <w:t>8</w:t>
      </w:r>
      <w:r>
        <w:rPr>
          <w:color w:val="000000"/>
          <w:sz w:val="28"/>
          <w:szCs w:val="28"/>
          <w:lang w:bidi="ru-RU"/>
        </w:rPr>
        <w:t xml:space="preserve">.1. </w:t>
      </w:r>
      <w:r>
        <w:rPr>
          <w:color w:val="000000"/>
          <w:sz w:val="28"/>
          <w:szCs w:val="28"/>
        </w:rPr>
        <w:t>в строке 10 «Информация по ресурсному обеспечению подпрограммы» таблицы раздела 1 «Паспорт подпрограммы» цифры «8 297,72; 1 633,50; 2 782,60; 544,50; 2 757,56; 544,50; 2 757,56; 544,50» заменить цифрами «8 820,92; 2 156,70; 3 118,00; 879,90; 2 851,46; 638,40; 2 851,46; 638,40» соответственно</w:t>
      </w:r>
      <w:r w:rsidR="006C3551">
        <w:rPr>
          <w:color w:val="000000"/>
          <w:sz w:val="28"/>
          <w:szCs w:val="28"/>
        </w:rPr>
        <w:t>.</w:t>
      </w:r>
    </w:p>
    <w:p w14:paraId="423ADD6A" w14:textId="77777777" w:rsidR="00D0072E" w:rsidRDefault="00D0072E" w:rsidP="00D0072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таблице приложения № 2 «Перечень мероприятий» подпрограммы «Развитие архивного дела»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674D1202" w14:textId="77777777" w:rsidR="00D0072E" w:rsidRDefault="00D0072E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8</w:t>
      </w:r>
      <w:r>
        <w:rPr>
          <w:b w:val="0"/>
          <w:bCs w:val="0"/>
          <w:color w:val="000000"/>
        </w:rPr>
        <w:t>.</w:t>
      </w:r>
      <w:r w:rsidR="00084752">
        <w:rPr>
          <w:b w:val="0"/>
          <w:bCs w:val="0"/>
          <w:color w:val="000000"/>
        </w:rPr>
        <w:t>2</w:t>
      </w:r>
      <w:r>
        <w:rPr>
          <w:b w:val="0"/>
          <w:bCs w:val="0"/>
          <w:color w:val="000000"/>
        </w:rPr>
        <w:t>.</w:t>
      </w:r>
      <w:r w:rsidR="00084752">
        <w:rPr>
          <w:b w:val="0"/>
          <w:bCs w:val="0"/>
          <w:color w:val="000000"/>
        </w:rPr>
        <w:t>1.</w:t>
      </w:r>
      <w:r>
        <w:rPr>
          <w:color w:val="000000"/>
        </w:rPr>
        <w:t xml:space="preserve"> </w:t>
      </w:r>
      <w:r>
        <w:rPr>
          <w:b w:val="0"/>
          <w:bCs w:val="0"/>
          <w:color w:val="000000"/>
          <w:lang w:bidi="ru-RU"/>
        </w:rPr>
        <w:t>в строке 1.1. столбцов 8, 9, 10, 11 цифры «2 782,60; 2 757,56; 2 757,56; 8 297,72» заменить цифрами «3 118,00; 2 851,46; 2 851,46; 8 820,92» соответственно;</w:t>
      </w:r>
      <w:r>
        <w:rPr>
          <w:color w:val="000000"/>
        </w:rPr>
        <w:t xml:space="preserve"> </w:t>
      </w:r>
    </w:p>
    <w:p w14:paraId="12B8C327" w14:textId="77777777" w:rsidR="00D0072E" w:rsidRDefault="00D0072E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8</w:t>
      </w:r>
      <w:r>
        <w:rPr>
          <w:b w:val="0"/>
          <w:bCs w:val="0"/>
          <w:color w:val="000000"/>
        </w:rPr>
        <w:t>.</w:t>
      </w:r>
      <w:r w:rsidR="00683941">
        <w:rPr>
          <w:b w:val="0"/>
          <w:bCs w:val="0"/>
          <w:color w:val="000000"/>
        </w:rPr>
        <w:t>2</w:t>
      </w:r>
      <w:r>
        <w:rPr>
          <w:b w:val="0"/>
          <w:bCs w:val="0"/>
          <w:color w:val="000000"/>
        </w:rPr>
        <w:t>.</w:t>
      </w:r>
      <w:r w:rsidR="00683941">
        <w:rPr>
          <w:b w:val="0"/>
          <w:bCs w:val="0"/>
          <w:color w:val="000000"/>
        </w:rPr>
        <w:t>2.</w:t>
      </w:r>
      <w:r>
        <w:rPr>
          <w:color w:val="000000"/>
        </w:rPr>
        <w:t xml:space="preserve"> </w:t>
      </w:r>
      <w:r>
        <w:rPr>
          <w:b w:val="0"/>
          <w:bCs w:val="0"/>
          <w:color w:val="000000"/>
          <w:lang w:bidi="ru-RU"/>
        </w:rPr>
        <w:t>строку 1.1.1 изложить в новой редакции:</w:t>
      </w:r>
    </w:p>
    <w:p w14:paraId="55235C46" w14:textId="77777777" w:rsidR="00D0072E" w:rsidRDefault="00683941" w:rsidP="00683941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490"/>
        <w:gridCol w:w="1223"/>
        <w:gridCol w:w="427"/>
        <w:gridCol w:w="539"/>
        <w:gridCol w:w="913"/>
        <w:gridCol w:w="518"/>
        <w:gridCol w:w="614"/>
        <w:gridCol w:w="598"/>
        <w:gridCol w:w="598"/>
        <w:gridCol w:w="686"/>
        <w:gridCol w:w="1266"/>
      </w:tblGrid>
      <w:tr w:rsidR="00D0072E" w14:paraId="0B8AFD29" w14:textId="77777777" w:rsidTr="00F831BD">
        <w:tc>
          <w:tcPr>
            <w:tcW w:w="293" w:type="dxa"/>
          </w:tcPr>
          <w:p w14:paraId="4897D09B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032AA8B9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16976F97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4AA0B80B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12C153B8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1DB56588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5304C1E9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1.1.1.</w:t>
            </w:r>
          </w:p>
        </w:tc>
        <w:tc>
          <w:tcPr>
            <w:tcW w:w="1794" w:type="dxa"/>
          </w:tcPr>
          <w:p w14:paraId="788FE7A0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43B5D91D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32570E45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</w:t>
            </w:r>
          </w:p>
        </w:tc>
        <w:tc>
          <w:tcPr>
            <w:tcW w:w="1066" w:type="dxa"/>
            <w:vAlign w:val="center"/>
          </w:tcPr>
          <w:p w14:paraId="50CB33A6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538" w:type="dxa"/>
            <w:vAlign w:val="center"/>
          </w:tcPr>
          <w:p w14:paraId="1E894531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97" w:type="dxa"/>
            <w:vAlign w:val="center"/>
          </w:tcPr>
          <w:p w14:paraId="13303322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0113</w:t>
            </w:r>
          </w:p>
        </w:tc>
        <w:tc>
          <w:tcPr>
            <w:tcW w:w="785" w:type="dxa"/>
            <w:vAlign w:val="center"/>
          </w:tcPr>
          <w:p w14:paraId="3B265A05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0530075190</w:t>
            </w:r>
          </w:p>
        </w:tc>
        <w:tc>
          <w:tcPr>
            <w:tcW w:w="705" w:type="dxa"/>
            <w:vAlign w:val="center"/>
          </w:tcPr>
          <w:p w14:paraId="49585446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111, 119, 244</w:t>
            </w:r>
          </w:p>
        </w:tc>
        <w:tc>
          <w:tcPr>
            <w:tcW w:w="706" w:type="dxa"/>
            <w:vAlign w:val="center"/>
          </w:tcPr>
          <w:p w14:paraId="5CA5CED4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638,40</w:t>
            </w:r>
          </w:p>
        </w:tc>
        <w:tc>
          <w:tcPr>
            <w:tcW w:w="666" w:type="dxa"/>
            <w:vAlign w:val="center"/>
          </w:tcPr>
          <w:p w14:paraId="5FFC8D34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638,40</w:t>
            </w:r>
          </w:p>
        </w:tc>
        <w:tc>
          <w:tcPr>
            <w:tcW w:w="666" w:type="dxa"/>
            <w:vAlign w:val="center"/>
          </w:tcPr>
          <w:p w14:paraId="76C1FD32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638,40</w:t>
            </w:r>
          </w:p>
        </w:tc>
        <w:tc>
          <w:tcPr>
            <w:tcW w:w="706" w:type="dxa"/>
            <w:vAlign w:val="center"/>
          </w:tcPr>
          <w:p w14:paraId="0B1B6A4B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1 915,20</w:t>
            </w:r>
          </w:p>
        </w:tc>
        <w:tc>
          <w:tcPr>
            <w:tcW w:w="1007" w:type="dxa"/>
          </w:tcPr>
          <w:p w14:paraId="35C96DED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Обеспечено хранение документов, относящихся к государственной собственности Красноярского края в количестве: 2026 год – 43 937 дел; 2027 год – 44 317 дел; 2028 год - 44 517.</w:t>
            </w:r>
          </w:p>
        </w:tc>
      </w:tr>
    </w:tbl>
    <w:p w14:paraId="6E1EBC1F" w14:textId="77777777" w:rsidR="00D0072E" w:rsidRDefault="00683941" w:rsidP="0068394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2C23F43D" w14:textId="77777777" w:rsidR="00D0072E" w:rsidRDefault="00D0072E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</w:t>
      </w:r>
      <w:r w:rsidR="005346E9">
        <w:rPr>
          <w:b w:val="0"/>
          <w:bCs w:val="0"/>
          <w:color w:val="000000"/>
        </w:rPr>
        <w:t>8</w:t>
      </w:r>
      <w:r>
        <w:rPr>
          <w:b w:val="0"/>
          <w:bCs w:val="0"/>
          <w:color w:val="000000"/>
        </w:rPr>
        <w:t>.</w:t>
      </w:r>
      <w:r w:rsidR="00EC4D12">
        <w:rPr>
          <w:b w:val="0"/>
          <w:bCs w:val="0"/>
          <w:color w:val="000000"/>
        </w:rPr>
        <w:t>2</w:t>
      </w:r>
      <w:r>
        <w:rPr>
          <w:b w:val="0"/>
          <w:bCs w:val="0"/>
          <w:color w:val="000000"/>
        </w:rPr>
        <w:t>.</w:t>
      </w:r>
      <w:r w:rsidR="00EC4D12">
        <w:rPr>
          <w:b w:val="0"/>
          <w:bCs w:val="0"/>
          <w:color w:val="000000"/>
        </w:rPr>
        <w:t>3.</w:t>
      </w:r>
      <w:r>
        <w:rPr>
          <w:color w:val="000000"/>
        </w:rPr>
        <w:t xml:space="preserve"> </w:t>
      </w:r>
      <w:r>
        <w:rPr>
          <w:b w:val="0"/>
          <w:bCs w:val="0"/>
          <w:color w:val="000000"/>
          <w:lang w:bidi="ru-RU"/>
        </w:rPr>
        <w:t>строку 1.1.2 изложить в новой редакции:</w:t>
      </w:r>
    </w:p>
    <w:p w14:paraId="7A5D8F1D" w14:textId="77777777" w:rsidR="00D0072E" w:rsidRDefault="00C76687" w:rsidP="00C76687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348"/>
        <w:gridCol w:w="1223"/>
        <w:gridCol w:w="381"/>
        <w:gridCol w:w="473"/>
        <w:gridCol w:w="961"/>
        <w:gridCol w:w="441"/>
        <w:gridCol w:w="678"/>
        <w:gridCol w:w="673"/>
        <w:gridCol w:w="673"/>
        <w:gridCol w:w="678"/>
        <w:gridCol w:w="1343"/>
      </w:tblGrid>
      <w:tr w:rsidR="00D0072E" w14:paraId="76941766" w14:textId="77777777" w:rsidTr="00F831BD">
        <w:tc>
          <w:tcPr>
            <w:tcW w:w="293" w:type="dxa"/>
          </w:tcPr>
          <w:p w14:paraId="72484C42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5AA28293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27783252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492F435D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35381CE1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1.1.2.</w:t>
            </w:r>
          </w:p>
        </w:tc>
        <w:tc>
          <w:tcPr>
            <w:tcW w:w="1794" w:type="dxa"/>
          </w:tcPr>
          <w:p w14:paraId="44B8B243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7C9B9BF6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Руководство и управление в сфере установленных функций и полномочий, осуществляемых </w:t>
            </w:r>
            <w:r>
              <w:rPr>
                <w:color w:val="000000"/>
                <w:sz w:val="16"/>
                <w:szCs w:val="16"/>
                <w:lang w:bidi="ru-RU"/>
              </w:rPr>
              <w:lastRenderedPageBreak/>
              <w:t>казенными учреждениями</w:t>
            </w:r>
          </w:p>
        </w:tc>
        <w:tc>
          <w:tcPr>
            <w:tcW w:w="1066" w:type="dxa"/>
            <w:vAlign w:val="center"/>
          </w:tcPr>
          <w:p w14:paraId="78BB3495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lastRenderedPageBreak/>
              <w:t>Муниципальное казенное учреждение «Управление культуры ШМО»</w:t>
            </w:r>
          </w:p>
        </w:tc>
        <w:tc>
          <w:tcPr>
            <w:tcW w:w="538" w:type="dxa"/>
            <w:vAlign w:val="center"/>
          </w:tcPr>
          <w:p w14:paraId="40DD4106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97" w:type="dxa"/>
            <w:vAlign w:val="center"/>
          </w:tcPr>
          <w:p w14:paraId="031457A1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0113</w:t>
            </w:r>
          </w:p>
        </w:tc>
        <w:tc>
          <w:tcPr>
            <w:tcW w:w="785" w:type="dxa"/>
            <w:vAlign w:val="center"/>
          </w:tcPr>
          <w:p w14:paraId="3E7263CD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05300S4750, 0530010340, 0530010490, 0530085770, 0530010210, 0530081980, 0530010350</w:t>
            </w:r>
          </w:p>
        </w:tc>
        <w:tc>
          <w:tcPr>
            <w:tcW w:w="705" w:type="dxa"/>
            <w:vAlign w:val="center"/>
          </w:tcPr>
          <w:p w14:paraId="456B7EAD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111, 119, 244, 247, 853</w:t>
            </w:r>
          </w:p>
        </w:tc>
        <w:tc>
          <w:tcPr>
            <w:tcW w:w="706" w:type="dxa"/>
            <w:vAlign w:val="center"/>
          </w:tcPr>
          <w:p w14:paraId="47E77D1A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2 479,60</w:t>
            </w:r>
          </w:p>
        </w:tc>
        <w:tc>
          <w:tcPr>
            <w:tcW w:w="666" w:type="dxa"/>
            <w:vAlign w:val="center"/>
          </w:tcPr>
          <w:p w14:paraId="16B72883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2 213,06</w:t>
            </w:r>
          </w:p>
        </w:tc>
        <w:tc>
          <w:tcPr>
            <w:tcW w:w="666" w:type="dxa"/>
            <w:vAlign w:val="center"/>
          </w:tcPr>
          <w:p w14:paraId="0B99E9CF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2 213,06</w:t>
            </w:r>
          </w:p>
        </w:tc>
        <w:tc>
          <w:tcPr>
            <w:tcW w:w="706" w:type="dxa"/>
            <w:vAlign w:val="center"/>
          </w:tcPr>
          <w:p w14:paraId="2AAB50DD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6 905,72</w:t>
            </w:r>
          </w:p>
        </w:tc>
        <w:tc>
          <w:tcPr>
            <w:tcW w:w="1007" w:type="dxa"/>
          </w:tcPr>
          <w:p w14:paraId="0949FDA3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Доля исполненных бюджетных ассигнований, предусмотренных для выполнения подпрограммы составит 100%, ежегодно</w:t>
            </w:r>
          </w:p>
        </w:tc>
      </w:tr>
    </w:tbl>
    <w:p w14:paraId="2A52A54F" w14:textId="77777777" w:rsidR="00D0072E" w:rsidRDefault="004D2EBA" w:rsidP="004D2EBA">
      <w:pPr>
        <w:pStyle w:val="ac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14:paraId="3F9C87EA" w14:textId="77777777" w:rsidR="00D0072E" w:rsidRDefault="00D0072E" w:rsidP="00D0072E">
      <w:pPr>
        <w:pStyle w:val="ac"/>
        <w:ind w:firstLine="709"/>
        <w:jc w:val="both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</w:rPr>
        <w:t>1.1.</w:t>
      </w:r>
      <w:r w:rsidR="005346E9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</w:t>
      </w:r>
      <w:r w:rsidR="000803B9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</w:t>
      </w:r>
      <w:r w:rsidR="000803B9">
        <w:rPr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в строке «Итого по подпрограмме»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столбцов 8, 9, 10, 11 цифры «2 782,60; 2 757,56; 2 757,56; 8 297,72» заменить цифрами «3 118,00; 2 851,46; 2 851,46; 8 820,92» соответственно</w:t>
      </w:r>
      <w:r w:rsidR="000803B9">
        <w:rPr>
          <w:bCs/>
          <w:color w:val="000000"/>
          <w:sz w:val="28"/>
          <w:szCs w:val="28"/>
          <w:lang w:bidi="ru-RU"/>
        </w:rPr>
        <w:t>.</w:t>
      </w:r>
    </w:p>
    <w:p w14:paraId="7316E908" w14:textId="77777777" w:rsidR="005F19AE" w:rsidRDefault="00AA54F7" w:rsidP="005F1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F19AE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4 </w:t>
      </w:r>
      <w:r w:rsidR="00B329F9">
        <w:rPr>
          <w:rFonts w:ascii="Times New Roman" w:hAnsi="Times New Roman" w:cs="Times New Roman"/>
          <w:color w:val="000000"/>
          <w:sz w:val="28"/>
          <w:szCs w:val="28"/>
        </w:rPr>
        <w:t xml:space="preserve">«Подпрограмма «Гармонизация межнациональных отношений» </w:t>
      </w:r>
      <w:r w:rsidR="005F19AE"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 «Развитие культуры»:</w:t>
      </w:r>
    </w:p>
    <w:p w14:paraId="50F6CD9E" w14:textId="77777777" w:rsidR="002F727E" w:rsidRDefault="002C50C8" w:rsidP="006C63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.1. в</w:t>
      </w:r>
      <w:r w:rsidR="00AA54F7">
        <w:rPr>
          <w:rFonts w:ascii="Times New Roman" w:hAnsi="Times New Roman" w:cs="Times New Roman"/>
          <w:color w:val="000000"/>
          <w:sz w:val="28"/>
          <w:szCs w:val="28"/>
        </w:rPr>
        <w:t xml:space="preserve"> таблице приложения № 2 «Перечень мероприятий подпрограммы «Гармонизация межнациональных отношений»</w:t>
      </w:r>
      <w:r w:rsidR="006C63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A54F7">
        <w:rPr>
          <w:rFonts w:ascii="Times New Roman" w:hAnsi="Times New Roman" w:cs="Times New Roman"/>
          <w:color w:val="000000"/>
          <w:sz w:val="28"/>
          <w:szCs w:val="28"/>
        </w:rPr>
        <w:t>в строке 1.2.1 столбца 7 цифру «244» заменить цифрой «611»</w:t>
      </w:r>
      <w:r w:rsidR="00395E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3B0E07" w14:textId="77777777" w:rsidR="00A5079A" w:rsidRDefault="00A5079A" w:rsidP="00A5079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.2. В таблице приложения № 1 к подпрограмме «Развитие дополнительного образования в сфере культуры»:</w:t>
      </w:r>
    </w:p>
    <w:p w14:paraId="1F95DE0A" w14:textId="77777777" w:rsidR="00A5079A" w:rsidRDefault="00A5079A" w:rsidP="00A5079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.2.1. в строке 1.1.1 «Количество обучающихся, принимающих участие в мероприятиях и конкурсах регионального, всероссийского, международного уровней» цифры «</w:t>
      </w:r>
      <w:r w:rsidR="00F52D7B">
        <w:rPr>
          <w:rFonts w:ascii="Times New Roman" w:hAnsi="Times New Roman" w:cs="Times New Roman"/>
          <w:color w:val="000000"/>
          <w:sz w:val="28"/>
          <w:szCs w:val="28"/>
        </w:rPr>
        <w:t>162; 164; 166; 166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</w:t>
      </w:r>
      <w:r w:rsidR="00A22F9C">
        <w:rPr>
          <w:rFonts w:ascii="Times New Roman" w:hAnsi="Times New Roman" w:cs="Times New Roman"/>
          <w:color w:val="000000"/>
          <w:sz w:val="28"/>
          <w:szCs w:val="28"/>
        </w:rPr>
        <w:t>38; 39; 39; 40</w:t>
      </w:r>
      <w:r>
        <w:rPr>
          <w:rFonts w:ascii="Times New Roman" w:hAnsi="Times New Roman" w:cs="Times New Roman"/>
          <w:color w:val="000000"/>
          <w:sz w:val="28"/>
          <w:szCs w:val="28"/>
        </w:rPr>
        <w:t>» соответственно;</w:t>
      </w:r>
    </w:p>
    <w:p w14:paraId="5373E1A6" w14:textId="77777777" w:rsidR="00A22F9C" w:rsidRDefault="00A22F9C" w:rsidP="00A22F9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.2.2. в строке 1.1.1 «по городу Шарыпово» цифры «</w:t>
      </w:r>
      <w:r w:rsidR="009A30C2">
        <w:rPr>
          <w:rFonts w:ascii="Times New Roman" w:hAnsi="Times New Roman" w:cs="Times New Roman"/>
          <w:color w:val="000000"/>
          <w:sz w:val="28"/>
          <w:szCs w:val="28"/>
        </w:rPr>
        <w:t>151; 153; 155; 155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«27; 28; 28; 29» соответственно</w:t>
      </w:r>
      <w:r w:rsidR="00F52D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A48A1A" w14:textId="77777777" w:rsidR="00243588" w:rsidRDefault="00243588" w:rsidP="0024358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7A13D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приложении № 5 </w:t>
      </w:r>
      <w:r>
        <w:rPr>
          <w:rFonts w:ascii="Times New Roman" w:hAnsi="Times New Roman" w:cs="Times New Roman"/>
          <w:color w:val="000000"/>
          <w:sz w:val="28"/>
          <w:szCs w:val="28"/>
        </w:rPr>
        <w:t>«Подпрограмма 5 «Развитие дополнительного образования в сфере культуры»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0652D766" w14:textId="77777777" w:rsidR="00243588" w:rsidRDefault="00243588" w:rsidP="0024358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  <w:lang w:bidi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.1. в строке 9 </w:t>
      </w:r>
      <w:r>
        <w:rPr>
          <w:rFonts w:ascii="Times New Roman" w:hAnsi="Times New Roman" w:cs="Times New Roman"/>
          <w:color w:val="000000"/>
          <w:sz w:val="28"/>
          <w:szCs w:val="28"/>
        </w:rPr>
        <w:t>«Информация по ресурсному обеспечению подпрограммы» таблицы раздела 1 «Паспорт подпрограммы» цифры «</w:t>
      </w:r>
      <w:r w:rsidR="005B5FF2">
        <w:rPr>
          <w:rFonts w:ascii="Times New Roman" w:hAnsi="Times New Roman" w:cs="Times New Roman"/>
          <w:color w:val="000000"/>
          <w:sz w:val="28"/>
          <w:szCs w:val="28"/>
        </w:rPr>
        <w:t>195313,38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5B5FF2">
        <w:rPr>
          <w:rFonts w:ascii="Times New Roman" w:hAnsi="Times New Roman" w:cs="Times New Roman"/>
          <w:color w:val="000000"/>
          <w:sz w:val="28"/>
          <w:szCs w:val="28"/>
        </w:rPr>
        <w:t>0,00; 65104,46; 0,00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</w:t>
      </w:r>
      <w:r w:rsidR="005B5FF2">
        <w:rPr>
          <w:rFonts w:ascii="Times New Roman" w:hAnsi="Times New Roman" w:cs="Times New Roman"/>
          <w:color w:val="000000"/>
          <w:sz w:val="28"/>
          <w:szCs w:val="28"/>
        </w:rPr>
        <w:t>200593,21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5B5FF2">
        <w:rPr>
          <w:rFonts w:ascii="Times New Roman" w:hAnsi="Times New Roman" w:cs="Times New Roman"/>
          <w:color w:val="000000"/>
          <w:sz w:val="28"/>
          <w:szCs w:val="28"/>
        </w:rPr>
        <w:t>5279,83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5B5FF2">
        <w:rPr>
          <w:rFonts w:ascii="Times New Roman" w:hAnsi="Times New Roman" w:cs="Times New Roman"/>
          <w:color w:val="000000"/>
          <w:sz w:val="28"/>
          <w:szCs w:val="28"/>
        </w:rPr>
        <w:t>70384,29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5B5FF2">
        <w:rPr>
          <w:rFonts w:ascii="Times New Roman" w:hAnsi="Times New Roman" w:cs="Times New Roman"/>
          <w:color w:val="000000"/>
          <w:sz w:val="28"/>
          <w:szCs w:val="28"/>
        </w:rPr>
        <w:t>5279,83</w:t>
      </w:r>
      <w:r>
        <w:rPr>
          <w:rFonts w:ascii="Times New Roman" w:hAnsi="Times New Roman" w:cs="Times New Roman"/>
          <w:color w:val="000000"/>
          <w:sz w:val="28"/>
          <w:szCs w:val="28"/>
        </w:rPr>
        <w:t>» соответственно.</w:t>
      </w:r>
    </w:p>
    <w:p w14:paraId="331E1043" w14:textId="77777777" w:rsidR="00243588" w:rsidRDefault="00243588" w:rsidP="0024358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 В таблице приложения № 2 «Перечень мероприятий подпрограммы </w:t>
      </w:r>
      <w:r w:rsidR="005B5FF2">
        <w:rPr>
          <w:rFonts w:ascii="Times New Roman" w:hAnsi="Times New Roman" w:cs="Times New Roman"/>
          <w:color w:val="000000"/>
          <w:sz w:val="28"/>
          <w:szCs w:val="28"/>
        </w:rPr>
        <w:t>«Развитие дополнительного образования в сфере культуры»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2362BAA0" w14:textId="77777777" w:rsidR="002F727E" w:rsidRDefault="00243588" w:rsidP="00CB337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C1F4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C1F48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строке 1.1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столбцов 8,11 цифры «</w:t>
      </w:r>
      <w:r w:rsidR="005B5FF2">
        <w:rPr>
          <w:rFonts w:ascii="Times New Roman" w:hAnsi="Times New Roman" w:cs="Times New Roman"/>
          <w:color w:val="000000"/>
          <w:sz w:val="28"/>
          <w:szCs w:val="28"/>
          <w:lang w:bidi="ru-RU"/>
        </w:rPr>
        <w:t>62689,46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; </w:t>
      </w:r>
      <w:r w:rsidR="005B5FF2">
        <w:rPr>
          <w:rFonts w:ascii="Times New Roman" w:hAnsi="Times New Roman" w:cs="Times New Roman"/>
          <w:color w:val="000000"/>
          <w:sz w:val="28"/>
          <w:szCs w:val="28"/>
          <w:lang w:bidi="ru-RU"/>
        </w:rPr>
        <w:t>188068,3</w:t>
      </w:r>
      <w:r w:rsidR="00C04D65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заменить цифрами «</w:t>
      </w:r>
      <w:r w:rsidR="005B5FF2">
        <w:rPr>
          <w:rFonts w:ascii="Times New Roman" w:hAnsi="Times New Roman" w:cs="Times New Roman"/>
          <w:color w:val="000000"/>
          <w:sz w:val="28"/>
          <w:szCs w:val="28"/>
          <w:lang w:bidi="ru-RU"/>
        </w:rPr>
        <w:t>67969,29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; </w:t>
      </w:r>
      <w:r w:rsidR="005B5FF2">
        <w:rPr>
          <w:rFonts w:ascii="Times New Roman" w:hAnsi="Times New Roman" w:cs="Times New Roman"/>
          <w:color w:val="000000"/>
          <w:sz w:val="28"/>
          <w:szCs w:val="28"/>
          <w:lang w:bidi="ru-RU"/>
        </w:rPr>
        <w:t>193348,21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соответственно;</w:t>
      </w:r>
    </w:p>
    <w:p w14:paraId="1D9E4F43" w14:textId="77777777" w:rsidR="005B5FF2" w:rsidRDefault="005B5FF2" w:rsidP="005B5FF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B337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B337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строку 1.1.1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изложить в новой редакции:</w:t>
      </w:r>
    </w:p>
    <w:p w14:paraId="5D538D96" w14:textId="77777777" w:rsidR="005B5FF2" w:rsidRDefault="005B5FF2" w:rsidP="005B5FF2">
      <w:pPr>
        <w:pStyle w:val="ac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496"/>
        <w:gridCol w:w="1223"/>
        <w:gridCol w:w="387"/>
        <w:gridCol w:w="486"/>
        <w:gridCol w:w="988"/>
        <w:gridCol w:w="639"/>
        <w:gridCol w:w="609"/>
        <w:gridCol w:w="589"/>
        <w:gridCol w:w="589"/>
        <w:gridCol w:w="609"/>
        <w:gridCol w:w="1257"/>
      </w:tblGrid>
      <w:tr w:rsidR="005B5FF2" w14:paraId="001A17EA" w14:textId="77777777" w:rsidTr="005B5FF2">
        <w:tc>
          <w:tcPr>
            <w:tcW w:w="377" w:type="dxa"/>
          </w:tcPr>
          <w:p w14:paraId="696BA1EF" w14:textId="77777777" w:rsidR="005B5FF2" w:rsidRDefault="005B5FF2" w:rsidP="005B5FF2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1.1.1.</w:t>
            </w:r>
          </w:p>
        </w:tc>
        <w:tc>
          <w:tcPr>
            <w:tcW w:w="1635" w:type="dxa"/>
          </w:tcPr>
          <w:p w14:paraId="613043FC" w14:textId="77777777" w:rsidR="005B5FF2" w:rsidRDefault="005B5FF2" w:rsidP="005B5FF2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Обеспечение деятельности (оказание услуг) подведомственных учреждений дополнительного образования</w:t>
            </w:r>
          </w:p>
        </w:tc>
        <w:tc>
          <w:tcPr>
            <w:tcW w:w="1128" w:type="dxa"/>
            <w:vAlign w:val="center"/>
          </w:tcPr>
          <w:p w14:paraId="13AD058C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ШМО»»</w:t>
            </w:r>
          </w:p>
        </w:tc>
        <w:tc>
          <w:tcPr>
            <w:tcW w:w="444" w:type="dxa"/>
            <w:vAlign w:val="center"/>
          </w:tcPr>
          <w:p w14:paraId="6FBA8E05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577" w:type="dxa"/>
            <w:vAlign w:val="center"/>
          </w:tcPr>
          <w:p w14:paraId="62E73E90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val="en-US" w:bidi="ru-RU"/>
              </w:rPr>
            </w:pPr>
            <w:r>
              <w:rPr>
                <w:color w:val="000000"/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893" w:type="dxa"/>
            <w:vAlign w:val="center"/>
          </w:tcPr>
          <w:p w14:paraId="5C58181E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0550010311, 0550010321, 0550010340, 055001034П, 0550010491, 0550010211, 0550085270, 055008527П, 0550085280, 055008528В, 055008528П, 0550010492, 0550010212, 0550010350, 055001035П, 0550010500</w:t>
            </w:r>
          </w:p>
        </w:tc>
        <w:tc>
          <w:tcPr>
            <w:tcW w:w="649" w:type="dxa"/>
            <w:vAlign w:val="center"/>
          </w:tcPr>
          <w:p w14:paraId="3AA20FC4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611,612</w:t>
            </w:r>
          </w:p>
        </w:tc>
        <w:tc>
          <w:tcPr>
            <w:tcW w:w="703" w:type="dxa"/>
            <w:vAlign w:val="center"/>
          </w:tcPr>
          <w:p w14:paraId="76439603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 xml:space="preserve">  67 969,29   </w:t>
            </w:r>
          </w:p>
        </w:tc>
        <w:tc>
          <w:tcPr>
            <w:tcW w:w="650" w:type="dxa"/>
            <w:vAlign w:val="center"/>
          </w:tcPr>
          <w:p w14:paraId="19DED9B1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 xml:space="preserve">    62 689,46   </w:t>
            </w:r>
          </w:p>
        </w:tc>
        <w:tc>
          <w:tcPr>
            <w:tcW w:w="650" w:type="dxa"/>
            <w:vAlign w:val="center"/>
          </w:tcPr>
          <w:p w14:paraId="155224A9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 xml:space="preserve">   62 689,46   </w:t>
            </w:r>
          </w:p>
        </w:tc>
        <w:tc>
          <w:tcPr>
            <w:tcW w:w="703" w:type="dxa"/>
            <w:vAlign w:val="center"/>
          </w:tcPr>
          <w:p w14:paraId="0B551435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 xml:space="preserve">     193 348,21   </w:t>
            </w:r>
          </w:p>
        </w:tc>
        <w:tc>
          <w:tcPr>
            <w:tcW w:w="1162" w:type="dxa"/>
          </w:tcPr>
          <w:p w14:paraId="59F4DA31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100% выполнение муниципального задания </w:t>
            </w:r>
          </w:p>
          <w:p w14:paraId="216378B2" w14:textId="77777777" w:rsidR="005B5FF2" w:rsidRDefault="005B5FF2" w:rsidP="005B5FF2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МБУДО "ДШИ г. Шарыпово" и МБУДО "ДМШ" ШМО</w:t>
            </w:r>
          </w:p>
        </w:tc>
      </w:tr>
    </w:tbl>
    <w:p w14:paraId="041417EB" w14:textId="77777777" w:rsidR="002F727E" w:rsidRDefault="005B5FF2" w:rsidP="00FE3DD6">
      <w:pPr>
        <w:pStyle w:val="ac"/>
        <w:ind w:firstLine="709"/>
        <w:jc w:val="right"/>
        <w:rPr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»</w:t>
      </w:r>
      <w:r w:rsidR="00FE3DD6">
        <w:rPr>
          <w:color w:val="000000"/>
          <w:sz w:val="28"/>
          <w:szCs w:val="28"/>
          <w:lang w:bidi="ru-RU"/>
        </w:rPr>
        <w:t>;</w:t>
      </w:r>
    </w:p>
    <w:p w14:paraId="11E656C9" w14:textId="77777777" w:rsidR="005B5FF2" w:rsidRDefault="005B5FF2" w:rsidP="005B5FF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3455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3455B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строке «Итого по подпрограмме»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столбцов 8,11 цифры «65104,46; 195313,37» заменить цифрами «70384,29; 200593,21»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соответственно</w:t>
      </w:r>
      <w:r w:rsidR="007D12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9C18A6" w14:textId="77777777" w:rsidR="00D0072E" w:rsidRDefault="00D0072E" w:rsidP="00D0072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1.1.</w:t>
      </w:r>
      <w:r w:rsidR="004B133B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5346E9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В приложении № 6 </w:t>
      </w:r>
      <w:r>
        <w:rPr>
          <w:rFonts w:ascii="Times New Roman" w:hAnsi="Times New Roman" w:cs="Times New Roman"/>
          <w:color w:val="000000"/>
          <w:sz w:val="28"/>
          <w:szCs w:val="28"/>
        </w:rPr>
        <w:t>«Подпрограмма «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Обеспечение условий реализации программы и прочие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32FBE">
        <w:rPr>
          <w:color w:val="000000"/>
        </w:rPr>
        <w:t xml:space="preserve"> </w:t>
      </w:r>
      <w:r w:rsidR="00E32FBE"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 «Развитие культуры»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1B6A71BC" w14:textId="77777777" w:rsidR="00D0072E" w:rsidRDefault="00D0072E" w:rsidP="00D0072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1.1.</w:t>
      </w:r>
      <w:r w:rsidR="008B6D5E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5346E9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.1. </w:t>
      </w:r>
      <w:r>
        <w:rPr>
          <w:rFonts w:ascii="Times New Roman" w:hAnsi="Times New Roman" w:cs="Times New Roman"/>
          <w:color w:val="000000"/>
          <w:sz w:val="28"/>
          <w:szCs w:val="28"/>
        </w:rPr>
        <w:t>в строке 10 «Информация по ресурсному обеспечению подпрограммы» таблицы раздела 1 «Паспорт подпрограммы» цифры «187 847,89; 185 303,79; 1 903,01; 641,09; 62 722,80; 61 767,80; 669,99; 285,01; 62 688,19; 61 767,99; 658,39; 261,81; 62 436,90; 61 768,00; 574,63; 94,27» заменить цифрами «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193293,49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D4E20">
        <w:rPr>
          <w:rFonts w:ascii="Times New Roman" w:hAnsi="Times New Roman" w:cs="Times New Roman"/>
          <w:color w:val="000000"/>
          <w:sz w:val="28"/>
          <w:szCs w:val="28"/>
        </w:rPr>
        <w:t>185229,15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D4E20">
        <w:rPr>
          <w:rFonts w:ascii="Times New Roman" w:hAnsi="Times New Roman" w:cs="Times New Roman"/>
          <w:color w:val="000000"/>
          <w:sz w:val="28"/>
          <w:szCs w:val="28"/>
        </w:rPr>
        <w:t>7236,17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828,17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68935,50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D4E20">
        <w:rPr>
          <w:rFonts w:ascii="Times New Roman" w:hAnsi="Times New Roman" w:cs="Times New Roman"/>
          <w:color w:val="000000"/>
          <w:sz w:val="28"/>
          <w:szCs w:val="28"/>
        </w:rPr>
        <w:t>61742,86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3D4E20">
        <w:rPr>
          <w:rFonts w:ascii="Times New Roman" w:hAnsi="Times New Roman" w:cs="Times New Roman"/>
          <w:color w:val="000000"/>
          <w:sz w:val="28"/>
          <w:szCs w:val="28"/>
        </w:rPr>
        <w:t>6909,17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283,47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62175,01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61743,11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155,48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276,42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62182,98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61743,18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171,52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620F0">
        <w:rPr>
          <w:rFonts w:ascii="Times New Roman" w:hAnsi="Times New Roman" w:cs="Times New Roman"/>
          <w:color w:val="000000"/>
          <w:sz w:val="28"/>
          <w:szCs w:val="28"/>
        </w:rPr>
        <w:t>268,28</w:t>
      </w:r>
      <w:r>
        <w:rPr>
          <w:rFonts w:ascii="Times New Roman" w:hAnsi="Times New Roman" w:cs="Times New Roman"/>
          <w:color w:val="000000"/>
          <w:sz w:val="28"/>
          <w:szCs w:val="28"/>
        </w:rPr>
        <w:t>» соответственно</w:t>
      </w:r>
      <w:r w:rsidR="008B6D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99F7C9" w14:textId="77777777" w:rsidR="00D0072E" w:rsidRDefault="00D0072E" w:rsidP="00D0072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993E9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таблице приложения № 2 «Перечень мероприятий» подпрограммы «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Обеспечение условий реализации программы и прочие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76C3C696" w14:textId="77777777" w:rsidR="00D0072E" w:rsidRDefault="00D0072E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color w:val="000000"/>
        </w:rPr>
      </w:pPr>
      <w:r>
        <w:rPr>
          <w:b w:val="0"/>
          <w:bCs w:val="0"/>
          <w:color w:val="000000"/>
        </w:rPr>
        <w:t>1.1.</w:t>
      </w:r>
      <w:r w:rsidR="00993E91">
        <w:rPr>
          <w:b w:val="0"/>
          <w:bCs w:val="0"/>
          <w:color w:val="000000"/>
        </w:rPr>
        <w:t>1</w:t>
      </w:r>
      <w:r w:rsidR="005346E9">
        <w:rPr>
          <w:b w:val="0"/>
          <w:bCs w:val="0"/>
          <w:color w:val="000000"/>
        </w:rPr>
        <w:t>1</w:t>
      </w:r>
      <w:r>
        <w:rPr>
          <w:b w:val="0"/>
          <w:bCs w:val="0"/>
          <w:color w:val="000000"/>
        </w:rPr>
        <w:t>.</w:t>
      </w:r>
      <w:r w:rsidR="00993E91">
        <w:rPr>
          <w:b w:val="0"/>
          <w:bCs w:val="0"/>
          <w:color w:val="000000"/>
        </w:rPr>
        <w:t>2</w:t>
      </w:r>
      <w:r>
        <w:rPr>
          <w:b w:val="0"/>
          <w:bCs w:val="0"/>
          <w:color w:val="000000"/>
        </w:rPr>
        <w:t>.</w:t>
      </w:r>
      <w:r w:rsidR="00993E91">
        <w:rPr>
          <w:b w:val="0"/>
          <w:bCs w:val="0"/>
          <w:color w:val="000000"/>
        </w:rPr>
        <w:t>1.</w:t>
      </w:r>
      <w:r>
        <w:rPr>
          <w:color w:val="000000"/>
        </w:rPr>
        <w:t xml:space="preserve"> </w:t>
      </w:r>
      <w:r>
        <w:rPr>
          <w:b w:val="0"/>
          <w:bCs w:val="0"/>
          <w:color w:val="000000"/>
          <w:lang w:bidi="ru-RU"/>
        </w:rPr>
        <w:t>в строке 1.1. столбцов 8, 11 цифры «46 162,60; 138 488,19» заменить цифрами «50 872,49; 143 198,08» соответственно;</w:t>
      </w:r>
      <w:r>
        <w:rPr>
          <w:color w:val="000000"/>
        </w:rPr>
        <w:t xml:space="preserve"> </w:t>
      </w:r>
    </w:p>
    <w:p w14:paraId="4FA67043" w14:textId="77777777" w:rsidR="00D0072E" w:rsidRDefault="00993E91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1.1.1</w:t>
      </w:r>
      <w:r w:rsidR="005346E9">
        <w:rPr>
          <w:b w:val="0"/>
          <w:bCs w:val="0"/>
          <w:color w:val="000000"/>
        </w:rPr>
        <w:t>1</w:t>
      </w:r>
      <w:r>
        <w:rPr>
          <w:b w:val="0"/>
          <w:bCs w:val="0"/>
          <w:color w:val="000000"/>
        </w:rPr>
        <w:t>.2.2.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строку 1.1.1 изложить в новой редакции:</w:t>
      </w:r>
    </w:p>
    <w:p w14:paraId="3F2D9946" w14:textId="77777777" w:rsidR="00D0072E" w:rsidRDefault="008905AF" w:rsidP="008905AF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343"/>
        <w:gridCol w:w="1163"/>
        <w:gridCol w:w="345"/>
        <w:gridCol w:w="420"/>
        <w:gridCol w:w="916"/>
        <w:gridCol w:w="382"/>
        <w:gridCol w:w="721"/>
        <w:gridCol w:w="721"/>
        <w:gridCol w:w="721"/>
        <w:gridCol w:w="796"/>
        <w:gridCol w:w="1358"/>
      </w:tblGrid>
      <w:tr w:rsidR="00D0072E" w14:paraId="21D3E018" w14:textId="77777777" w:rsidTr="00F831BD">
        <w:tc>
          <w:tcPr>
            <w:tcW w:w="293" w:type="dxa"/>
          </w:tcPr>
          <w:p w14:paraId="535DF196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5609FB8E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58045E49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3AA1FF58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1.1.1.</w:t>
            </w:r>
          </w:p>
        </w:tc>
        <w:tc>
          <w:tcPr>
            <w:tcW w:w="1794" w:type="dxa"/>
          </w:tcPr>
          <w:p w14:paraId="73CDB13A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Обеспечение деятельности (оказание услуг) подведомственных учреждений в сфере бухгалтерского учета и отчетности</w:t>
            </w:r>
          </w:p>
        </w:tc>
        <w:tc>
          <w:tcPr>
            <w:tcW w:w="1066" w:type="dxa"/>
            <w:vAlign w:val="center"/>
          </w:tcPr>
          <w:p w14:paraId="3514EB3E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538" w:type="dxa"/>
            <w:vAlign w:val="center"/>
          </w:tcPr>
          <w:p w14:paraId="7E917606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97" w:type="dxa"/>
            <w:vAlign w:val="center"/>
          </w:tcPr>
          <w:p w14:paraId="2D69AF7A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0113</w:t>
            </w:r>
          </w:p>
        </w:tc>
        <w:tc>
          <w:tcPr>
            <w:tcW w:w="785" w:type="dxa"/>
            <w:vAlign w:val="center"/>
          </w:tcPr>
          <w:p w14:paraId="4A7DB95B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0560010340, 0560010490, 0560010210, 056001021Р, 0560085260, 0560010350, 0560010500</w:t>
            </w:r>
          </w:p>
        </w:tc>
        <w:tc>
          <w:tcPr>
            <w:tcW w:w="705" w:type="dxa"/>
            <w:vAlign w:val="center"/>
          </w:tcPr>
          <w:p w14:paraId="543CB053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111, 112, 119, 244, 853</w:t>
            </w:r>
          </w:p>
        </w:tc>
        <w:tc>
          <w:tcPr>
            <w:tcW w:w="706" w:type="dxa"/>
            <w:vAlign w:val="center"/>
          </w:tcPr>
          <w:p w14:paraId="374538F1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50 872,49</w:t>
            </w:r>
          </w:p>
        </w:tc>
        <w:tc>
          <w:tcPr>
            <w:tcW w:w="666" w:type="dxa"/>
            <w:vAlign w:val="center"/>
          </w:tcPr>
          <w:p w14:paraId="75A658C1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46 162,79</w:t>
            </w:r>
          </w:p>
        </w:tc>
        <w:tc>
          <w:tcPr>
            <w:tcW w:w="666" w:type="dxa"/>
            <w:vAlign w:val="center"/>
          </w:tcPr>
          <w:p w14:paraId="09A7D0D6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46 162,80</w:t>
            </w:r>
          </w:p>
        </w:tc>
        <w:tc>
          <w:tcPr>
            <w:tcW w:w="706" w:type="dxa"/>
            <w:vAlign w:val="center"/>
          </w:tcPr>
          <w:p w14:paraId="06036ACD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143 198,08</w:t>
            </w:r>
          </w:p>
        </w:tc>
        <w:tc>
          <w:tcPr>
            <w:tcW w:w="1007" w:type="dxa"/>
          </w:tcPr>
          <w:p w14:paraId="4C24F1C5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  <w:p w14:paraId="405BEE5B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Обеспечено функционирование МКУ "</w:t>
            </w:r>
            <w:proofErr w:type="spellStart"/>
            <w:r>
              <w:rPr>
                <w:color w:val="000000"/>
                <w:sz w:val="16"/>
                <w:szCs w:val="16"/>
              </w:rPr>
              <w:t>ЦБУиТО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ОК"</w:t>
            </w:r>
          </w:p>
        </w:tc>
      </w:tr>
    </w:tbl>
    <w:p w14:paraId="5848B3B0" w14:textId="77777777" w:rsidR="00D0072E" w:rsidRDefault="008905AF" w:rsidP="008905AF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right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»;</w:t>
      </w:r>
    </w:p>
    <w:p w14:paraId="78223EE6" w14:textId="77777777" w:rsidR="00D0072E" w:rsidRDefault="00C669D3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color w:val="000000"/>
        </w:rPr>
      </w:pPr>
      <w:r>
        <w:rPr>
          <w:b w:val="0"/>
          <w:bCs w:val="0"/>
          <w:color w:val="000000"/>
        </w:rPr>
        <w:t>1.1.1</w:t>
      </w:r>
      <w:r w:rsidR="005346E9">
        <w:rPr>
          <w:b w:val="0"/>
          <w:bCs w:val="0"/>
          <w:color w:val="000000"/>
        </w:rPr>
        <w:t>1</w:t>
      </w:r>
      <w:r>
        <w:rPr>
          <w:b w:val="0"/>
          <w:bCs w:val="0"/>
          <w:color w:val="000000"/>
        </w:rPr>
        <w:t>.2.3.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в строке 1.2. столбцов 8, 11 цифры «15 575,90; 46 727,70» заменить цифрами «17 635,56; 48 787,36» соответственно;</w:t>
      </w:r>
      <w:r w:rsidR="00D0072E">
        <w:rPr>
          <w:color w:val="000000"/>
        </w:rPr>
        <w:t xml:space="preserve"> </w:t>
      </w:r>
    </w:p>
    <w:p w14:paraId="54D40732" w14:textId="77777777" w:rsidR="00D0072E" w:rsidRDefault="00C669D3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</w:rPr>
        <w:t>1.1.1</w:t>
      </w:r>
      <w:r w:rsidR="005346E9">
        <w:rPr>
          <w:b w:val="0"/>
          <w:bCs w:val="0"/>
          <w:color w:val="000000"/>
        </w:rPr>
        <w:t>1</w:t>
      </w:r>
      <w:r>
        <w:rPr>
          <w:b w:val="0"/>
          <w:bCs w:val="0"/>
          <w:color w:val="000000"/>
        </w:rPr>
        <w:t>.2.4.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строку 1.2.1 изложить в новой редакции:</w:t>
      </w:r>
    </w:p>
    <w:p w14:paraId="6524FCED" w14:textId="77777777" w:rsidR="00D0072E" w:rsidRDefault="00C669D3" w:rsidP="00C669D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contextualSpacing/>
        <w:jc w:val="both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03"/>
        <w:gridCol w:w="1201"/>
        <w:gridCol w:w="350"/>
        <w:gridCol w:w="428"/>
        <w:gridCol w:w="937"/>
        <w:gridCol w:w="389"/>
        <w:gridCol w:w="741"/>
        <w:gridCol w:w="741"/>
        <w:gridCol w:w="741"/>
        <w:gridCol w:w="741"/>
        <w:gridCol w:w="1405"/>
      </w:tblGrid>
      <w:tr w:rsidR="00D0072E" w14:paraId="1100E22D" w14:textId="77777777" w:rsidTr="00F831BD">
        <w:tc>
          <w:tcPr>
            <w:tcW w:w="293" w:type="dxa"/>
          </w:tcPr>
          <w:p w14:paraId="5708024A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694CA3D4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3C35D8C7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78CA1F2F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7D1B468E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1A6EB8CA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24B3D2F5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21B0D5FA" w14:textId="77777777" w:rsidR="00D0072E" w:rsidRDefault="00D0072E" w:rsidP="00F831BD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1.2.1.</w:t>
            </w:r>
          </w:p>
        </w:tc>
        <w:tc>
          <w:tcPr>
            <w:tcW w:w="1794" w:type="dxa"/>
          </w:tcPr>
          <w:p w14:paraId="180D8A8D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5A88F593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5341E4A3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21ED320F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  <w:p w14:paraId="23A6320F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66" w:type="dxa"/>
            <w:vAlign w:val="center"/>
          </w:tcPr>
          <w:p w14:paraId="39DB1D4D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538" w:type="dxa"/>
            <w:vAlign w:val="center"/>
          </w:tcPr>
          <w:p w14:paraId="25FFE120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97" w:type="dxa"/>
            <w:vAlign w:val="center"/>
          </w:tcPr>
          <w:p w14:paraId="646C4D68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0804</w:t>
            </w:r>
          </w:p>
        </w:tc>
        <w:tc>
          <w:tcPr>
            <w:tcW w:w="785" w:type="dxa"/>
            <w:vAlign w:val="center"/>
          </w:tcPr>
          <w:p w14:paraId="29E2853F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0560010340, 0560010490, 0560010210, 0560081980, 0560010350, 0560010500</w:t>
            </w:r>
          </w:p>
        </w:tc>
        <w:tc>
          <w:tcPr>
            <w:tcW w:w="705" w:type="dxa"/>
            <w:vAlign w:val="center"/>
          </w:tcPr>
          <w:p w14:paraId="721E7C07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111, 119, 247, 112, 244, 853</w:t>
            </w:r>
          </w:p>
        </w:tc>
        <w:tc>
          <w:tcPr>
            <w:tcW w:w="706" w:type="dxa"/>
            <w:vAlign w:val="center"/>
          </w:tcPr>
          <w:p w14:paraId="168916F3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17 635,56</w:t>
            </w:r>
          </w:p>
        </w:tc>
        <w:tc>
          <w:tcPr>
            <w:tcW w:w="666" w:type="dxa"/>
            <w:vAlign w:val="center"/>
          </w:tcPr>
          <w:p w14:paraId="24422C3D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15 575,90</w:t>
            </w:r>
          </w:p>
        </w:tc>
        <w:tc>
          <w:tcPr>
            <w:tcW w:w="666" w:type="dxa"/>
            <w:vAlign w:val="center"/>
          </w:tcPr>
          <w:p w14:paraId="19A7F056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15 575,90</w:t>
            </w:r>
          </w:p>
        </w:tc>
        <w:tc>
          <w:tcPr>
            <w:tcW w:w="706" w:type="dxa"/>
            <w:vAlign w:val="center"/>
          </w:tcPr>
          <w:p w14:paraId="5ABBD45B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48 787,36</w:t>
            </w:r>
          </w:p>
        </w:tc>
        <w:tc>
          <w:tcPr>
            <w:tcW w:w="1007" w:type="dxa"/>
          </w:tcPr>
          <w:p w14:paraId="72CE7AFA" w14:textId="77777777" w:rsidR="00D0072E" w:rsidRDefault="00D0072E" w:rsidP="00F831BD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</w:p>
          <w:p w14:paraId="7650B371" w14:textId="77777777" w:rsidR="00D0072E" w:rsidRDefault="00D0072E" w:rsidP="00F831BD">
            <w:pPr>
              <w:pStyle w:val="ac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Обеспечено функционирование муниципального казенного учреждения «Управление культуры», присвоено не менее 3 места в рейтинге качества финансового менеджмента, ежегодно</w:t>
            </w:r>
          </w:p>
        </w:tc>
      </w:tr>
    </w:tbl>
    <w:p w14:paraId="69F19004" w14:textId="77777777" w:rsidR="00D0072E" w:rsidRDefault="00FB0ED4" w:rsidP="00BE63B8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right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»;</w:t>
      </w:r>
    </w:p>
    <w:p w14:paraId="732EE814" w14:textId="77777777" w:rsidR="00D0072E" w:rsidRDefault="00BE63B8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color w:val="000000"/>
        </w:rPr>
      </w:pPr>
      <w:r>
        <w:rPr>
          <w:b w:val="0"/>
          <w:bCs w:val="0"/>
          <w:color w:val="000000"/>
        </w:rPr>
        <w:t>1.1.1</w:t>
      </w:r>
      <w:r w:rsidR="005346E9">
        <w:rPr>
          <w:b w:val="0"/>
          <w:bCs w:val="0"/>
          <w:color w:val="000000"/>
        </w:rPr>
        <w:t>1</w:t>
      </w:r>
      <w:r>
        <w:rPr>
          <w:b w:val="0"/>
          <w:bCs w:val="0"/>
          <w:color w:val="000000"/>
        </w:rPr>
        <w:t>.2.5.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в строке 1.3. столбцов 8, 9, 10, 11 цифры «984,30; 949,50; 698,20; 2 632,00» заменить цифрами «</w:t>
      </w:r>
      <w:r w:rsidR="00CF1231">
        <w:rPr>
          <w:b w:val="0"/>
          <w:bCs w:val="0"/>
          <w:color w:val="000000"/>
          <w:lang w:bidi="ru-RU"/>
        </w:rPr>
        <w:t>427,45</w:t>
      </w:r>
      <w:r w:rsidR="00D0072E">
        <w:rPr>
          <w:b w:val="0"/>
          <w:bCs w:val="0"/>
          <w:color w:val="000000"/>
          <w:lang w:bidi="ru-RU"/>
        </w:rPr>
        <w:t xml:space="preserve">; </w:t>
      </w:r>
      <w:r w:rsidR="00CF1231">
        <w:rPr>
          <w:b w:val="0"/>
          <w:bCs w:val="0"/>
          <w:color w:val="000000"/>
          <w:lang w:bidi="ru-RU"/>
        </w:rPr>
        <w:t>436,32</w:t>
      </w:r>
      <w:r w:rsidR="00D0072E">
        <w:rPr>
          <w:b w:val="0"/>
          <w:bCs w:val="0"/>
          <w:color w:val="000000"/>
          <w:lang w:bidi="ru-RU"/>
        </w:rPr>
        <w:t xml:space="preserve">; </w:t>
      </w:r>
      <w:r w:rsidR="00CF1231">
        <w:rPr>
          <w:b w:val="0"/>
          <w:bCs w:val="0"/>
          <w:color w:val="000000"/>
          <w:lang w:bidi="ru-RU"/>
        </w:rPr>
        <w:t>444,28</w:t>
      </w:r>
      <w:r w:rsidR="00D0072E">
        <w:rPr>
          <w:b w:val="0"/>
          <w:bCs w:val="0"/>
          <w:color w:val="000000"/>
          <w:lang w:bidi="ru-RU"/>
        </w:rPr>
        <w:t xml:space="preserve">; </w:t>
      </w:r>
      <w:r w:rsidR="00CF1231">
        <w:rPr>
          <w:b w:val="0"/>
          <w:bCs w:val="0"/>
          <w:color w:val="000000"/>
          <w:lang w:bidi="ru-RU"/>
        </w:rPr>
        <w:t>1308,05</w:t>
      </w:r>
      <w:r w:rsidR="00D0072E">
        <w:rPr>
          <w:b w:val="0"/>
          <w:bCs w:val="0"/>
          <w:color w:val="000000"/>
          <w:lang w:bidi="ru-RU"/>
        </w:rPr>
        <w:t>» соответственно;</w:t>
      </w:r>
      <w:r w:rsidR="00D0072E">
        <w:rPr>
          <w:color w:val="000000"/>
        </w:rPr>
        <w:t xml:space="preserve"> </w:t>
      </w:r>
    </w:p>
    <w:p w14:paraId="698A466B" w14:textId="77777777" w:rsidR="00D0072E" w:rsidRDefault="00BE63B8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lang w:bidi="ru-RU"/>
        </w:rPr>
      </w:pPr>
      <w:r w:rsidRPr="005346E9">
        <w:rPr>
          <w:b w:val="0"/>
          <w:bCs w:val="0"/>
        </w:rPr>
        <w:t>1.1.1</w:t>
      </w:r>
      <w:r w:rsidR="005346E9" w:rsidRPr="005346E9">
        <w:rPr>
          <w:b w:val="0"/>
          <w:bCs w:val="0"/>
        </w:rPr>
        <w:t>1</w:t>
      </w:r>
      <w:r w:rsidRPr="005346E9">
        <w:rPr>
          <w:b w:val="0"/>
          <w:bCs w:val="0"/>
        </w:rPr>
        <w:t>.2.6.</w:t>
      </w:r>
      <w:r>
        <w:rPr>
          <w:color w:val="000000"/>
        </w:rPr>
        <w:t xml:space="preserve"> </w:t>
      </w:r>
      <w:r w:rsidR="00D0072E">
        <w:rPr>
          <w:b w:val="0"/>
          <w:bCs w:val="0"/>
          <w:color w:val="000000"/>
          <w:lang w:bidi="ru-RU"/>
        </w:rPr>
        <w:t>в строке 1.3.1. столбцов 8, 9, 10, 11 цифры «428,53; 393,73; 142,43; 964,68» заменить цифрами «</w:t>
      </w:r>
      <w:r w:rsidR="00CF1231">
        <w:rPr>
          <w:b w:val="0"/>
          <w:bCs w:val="0"/>
          <w:color w:val="000000"/>
          <w:lang w:bidi="ru-RU"/>
        </w:rPr>
        <w:t>92,48</w:t>
      </w:r>
      <w:r w:rsidR="00D0072E">
        <w:rPr>
          <w:b w:val="0"/>
          <w:bCs w:val="0"/>
          <w:color w:val="000000"/>
          <w:lang w:bidi="ru-RU"/>
        </w:rPr>
        <w:t xml:space="preserve">; </w:t>
      </w:r>
      <w:r w:rsidR="00CF1231">
        <w:rPr>
          <w:b w:val="0"/>
          <w:bCs w:val="0"/>
          <w:color w:val="000000"/>
          <w:lang w:bidi="ru-RU"/>
        </w:rPr>
        <w:t>94,38</w:t>
      </w:r>
      <w:r w:rsidR="00D0072E">
        <w:rPr>
          <w:b w:val="0"/>
          <w:bCs w:val="0"/>
          <w:color w:val="000000"/>
          <w:lang w:bidi="ru-RU"/>
        </w:rPr>
        <w:t xml:space="preserve">; </w:t>
      </w:r>
      <w:r w:rsidR="00CF1231">
        <w:rPr>
          <w:b w:val="0"/>
          <w:bCs w:val="0"/>
          <w:color w:val="000000"/>
          <w:lang w:bidi="ru-RU"/>
        </w:rPr>
        <w:t>96,09</w:t>
      </w:r>
      <w:r w:rsidR="00D0072E">
        <w:rPr>
          <w:b w:val="0"/>
          <w:bCs w:val="0"/>
          <w:color w:val="000000"/>
          <w:lang w:bidi="ru-RU"/>
        </w:rPr>
        <w:t xml:space="preserve">; </w:t>
      </w:r>
      <w:r w:rsidR="00CF1231">
        <w:rPr>
          <w:b w:val="0"/>
          <w:bCs w:val="0"/>
          <w:color w:val="000000"/>
          <w:lang w:bidi="ru-RU"/>
        </w:rPr>
        <w:t>282,95</w:t>
      </w:r>
      <w:r w:rsidR="00D0072E">
        <w:rPr>
          <w:b w:val="0"/>
          <w:bCs w:val="0"/>
          <w:color w:val="000000"/>
          <w:lang w:bidi="ru-RU"/>
        </w:rPr>
        <w:t>» соответственно;</w:t>
      </w:r>
    </w:p>
    <w:p w14:paraId="78BC5A26" w14:textId="77777777" w:rsidR="00EC78A9" w:rsidRDefault="00AB2365" w:rsidP="00401FB1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</w:t>
      </w:r>
      <w:r w:rsidR="005346E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.2.</w:t>
      </w:r>
      <w:r w:rsidR="005346E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401FB1">
        <w:rPr>
          <w:color w:val="000000"/>
          <w:sz w:val="28"/>
          <w:szCs w:val="28"/>
        </w:rPr>
        <w:t>в строке 1.3.1 столбцов 5,7 цифры «0804; 244» заменить цифрами «0801; 611,612»;</w:t>
      </w:r>
    </w:p>
    <w:p w14:paraId="6CDB577E" w14:textId="77777777" w:rsidR="00D0072E" w:rsidRDefault="00853610" w:rsidP="00D007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color w:val="000000"/>
        </w:rPr>
      </w:pPr>
      <w:r>
        <w:rPr>
          <w:b w:val="0"/>
          <w:bCs w:val="0"/>
          <w:color w:val="000000"/>
        </w:rPr>
        <w:lastRenderedPageBreak/>
        <w:t>1.1.1</w:t>
      </w:r>
      <w:r w:rsidR="005346E9">
        <w:rPr>
          <w:b w:val="0"/>
          <w:bCs w:val="0"/>
          <w:color w:val="000000"/>
        </w:rPr>
        <w:t>1</w:t>
      </w:r>
      <w:r>
        <w:rPr>
          <w:b w:val="0"/>
          <w:bCs w:val="0"/>
          <w:color w:val="000000"/>
        </w:rPr>
        <w:t>.2.</w:t>
      </w:r>
      <w:r w:rsidR="005346E9">
        <w:rPr>
          <w:b w:val="0"/>
          <w:bCs w:val="0"/>
          <w:color w:val="000000"/>
        </w:rPr>
        <w:t>8</w:t>
      </w:r>
      <w:r>
        <w:rPr>
          <w:b w:val="0"/>
          <w:bCs w:val="0"/>
          <w:color w:val="000000"/>
        </w:rPr>
        <w:t xml:space="preserve">. </w:t>
      </w:r>
      <w:r w:rsidR="00D0072E">
        <w:rPr>
          <w:b w:val="0"/>
          <w:bCs w:val="0"/>
          <w:color w:val="000000"/>
          <w:lang w:bidi="ru-RU"/>
        </w:rPr>
        <w:t>в строке «Итого» столбцов 8, 9, 10, 11 цифры «62 772,80; 62 688,19; 62 436,90; 187 847,89» заменить цифрами «</w:t>
      </w:r>
      <w:r w:rsidR="00CF1231">
        <w:rPr>
          <w:b w:val="0"/>
          <w:bCs w:val="0"/>
          <w:color w:val="000000"/>
          <w:lang w:bidi="ru-RU"/>
        </w:rPr>
        <w:t>68935,50</w:t>
      </w:r>
      <w:r w:rsidR="00D0072E">
        <w:rPr>
          <w:b w:val="0"/>
          <w:bCs w:val="0"/>
          <w:color w:val="000000"/>
          <w:lang w:bidi="ru-RU"/>
        </w:rPr>
        <w:t xml:space="preserve">; </w:t>
      </w:r>
      <w:r w:rsidR="00CF1231">
        <w:rPr>
          <w:b w:val="0"/>
          <w:bCs w:val="0"/>
          <w:color w:val="000000"/>
          <w:lang w:bidi="ru-RU"/>
        </w:rPr>
        <w:t>62175,01</w:t>
      </w:r>
      <w:r w:rsidR="00D0072E">
        <w:rPr>
          <w:b w:val="0"/>
          <w:bCs w:val="0"/>
          <w:color w:val="000000"/>
          <w:lang w:bidi="ru-RU"/>
        </w:rPr>
        <w:t xml:space="preserve">; </w:t>
      </w:r>
      <w:r w:rsidR="00CF1231">
        <w:rPr>
          <w:b w:val="0"/>
          <w:bCs w:val="0"/>
          <w:color w:val="000000"/>
          <w:lang w:bidi="ru-RU"/>
        </w:rPr>
        <w:t>62182,98</w:t>
      </w:r>
      <w:r w:rsidR="00D0072E">
        <w:rPr>
          <w:b w:val="0"/>
          <w:bCs w:val="0"/>
          <w:color w:val="000000"/>
          <w:lang w:bidi="ru-RU"/>
        </w:rPr>
        <w:t xml:space="preserve">; </w:t>
      </w:r>
      <w:r w:rsidR="00CF1231">
        <w:rPr>
          <w:b w:val="0"/>
          <w:bCs w:val="0"/>
          <w:color w:val="000000"/>
          <w:lang w:bidi="ru-RU"/>
        </w:rPr>
        <w:t>193293,49</w:t>
      </w:r>
      <w:r w:rsidR="00D0072E">
        <w:rPr>
          <w:b w:val="0"/>
          <w:bCs w:val="0"/>
          <w:color w:val="000000"/>
          <w:lang w:bidi="ru-RU"/>
        </w:rPr>
        <w:t>» соответственно</w:t>
      </w:r>
      <w:r w:rsidR="005A380C">
        <w:rPr>
          <w:b w:val="0"/>
          <w:bCs w:val="0"/>
          <w:color w:val="000000"/>
          <w:lang w:bidi="ru-RU"/>
        </w:rPr>
        <w:t>.</w:t>
      </w:r>
    </w:p>
    <w:p w14:paraId="35B867FF" w14:textId="77777777" w:rsidR="0028084E" w:rsidRDefault="0028084E" w:rsidP="0028084E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0072E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1.1.</w:t>
      </w:r>
      <w:r w:rsidR="00A21FC0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Приложение № 7 «Информация 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системы» изложить в новой редакции, согласно приложению № 1 к настоящему постановлению.</w:t>
      </w:r>
    </w:p>
    <w:p w14:paraId="7E7A78C6" w14:textId="77777777" w:rsidR="00BA2289" w:rsidRDefault="0028084E" w:rsidP="00D0072E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30398D">
        <w:rPr>
          <w:color w:val="000000"/>
          <w:sz w:val="28"/>
          <w:szCs w:val="28"/>
        </w:rPr>
        <w:t>.</w:t>
      </w:r>
      <w:r w:rsidR="00A21FC0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Приложение № 8 «Информация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системы)» изложить в новой редакции, согласно приложению № 2 к настоящему постановлению.</w:t>
      </w:r>
    </w:p>
    <w:p w14:paraId="3B784DA6" w14:textId="77777777" w:rsidR="007E60FF" w:rsidRDefault="007E60FF" w:rsidP="007E60FF">
      <w:pPr>
        <w:ind w:right="-94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37045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 В приложении № 9 «Информация о сводных показателях муниципальных заданий»:</w:t>
      </w:r>
    </w:p>
    <w:p w14:paraId="1147ADC1" w14:textId="77777777" w:rsidR="007E60FF" w:rsidRDefault="007E60FF" w:rsidP="007E60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37045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346E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.1 в строке 2 столбца 5 цифру «56 645,38» заменить цифрой «61 231,71»;</w:t>
      </w:r>
    </w:p>
    <w:p w14:paraId="05E16D6E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7045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.2. в строке 2.1 столбца 5 цифру «27 199,08» заменить цифрой «29 430,76»;</w:t>
      </w:r>
    </w:p>
    <w:p w14:paraId="342FBDCC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7045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.3. в строке 2.1 столбца 5 цифру «29 446,30» заменить цифрой «31 800,95»;</w:t>
      </w:r>
    </w:p>
    <w:p w14:paraId="269114BA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7045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.4. в строке 4 столбца 5 цифру «3 271,87» заменить цифрой «3 533,44»;</w:t>
      </w:r>
    </w:p>
    <w:p w14:paraId="26D4E057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7045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.5. в строке 4.1 столбца 5 цифру «3 271,87» заменить цифрой «3 533,44»;</w:t>
      </w:r>
    </w:p>
    <w:p w14:paraId="4FAF28FF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7045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.6. в строке 6 столбца 5 цифру «5 460,72» заменить цифрой «5 909,96»;</w:t>
      </w:r>
    </w:p>
    <w:p w14:paraId="0DC48BBE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7045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.7. в строке 6.1 столбца 5 цифру «5 460,72» заменить цифрой «5 909,96»;</w:t>
      </w:r>
    </w:p>
    <w:p w14:paraId="4831A7FA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7045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.8. в строке 8 столбца 5 цифру «683,54» заменить цифрой «739,65»;</w:t>
      </w:r>
    </w:p>
    <w:p w14:paraId="34060540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7045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.9. в строке 8.1 столбца 5 цифру «683,54» заменить цифрой «739,65»;</w:t>
      </w:r>
    </w:p>
    <w:p w14:paraId="66044383" w14:textId="77777777" w:rsidR="007E60FF" w:rsidRDefault="007E60FF" w:rsidP="007E60FF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1.1.</w:t>
      </w:r>
      <w:r w:rsidR="00690DF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.10.в строке 10 столбца 5 цифру «2 829,13» заменить цифрой «3 079,98»;</w:t>
      </w:r>
    </w:p>
    <w:p w14:paraId="4C9EDB92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690DF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.11.в строке 10.1 столбца 5 цифру «2 829,13» заменить цифрой «3 079,98»;</w:t>
      </w:r>
    </w:p>
    <w:p w14:paraId="055A47DC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690DF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.12.в строке 12 столбца 5 цифру «4 161,55» заменить цифрой «4 530,55»;</w:t>
      </w:r>
    </w:p>
    <w:p w14:paraId="738371E6" w14:textId="77777777" w:rsidR="007E60FF" w:rsidRDefault="007E60FF" w:rsidP="007E60FF">
      <w:pPr>
        <w:pStyle w:val="a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690DF1">
        <w:rPr>
          <w:color w:val="000000"/>
          <w:sz w:val="28"/>
          <w:szCs w:val="28"/>
        </w:rPr>
        <w:t>1</w:t>
      </w:r>
      <w:r w:rsidR="005346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.13.в строке 12.1 столбца 5 цифру «4 165,55» заменить цифрой «4 530,55»;</w:t>
      </w:r>
    </w:p>
    <w:p w14:paraId="14B5807D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.14.в строке 14 столбца 5 цифру «7 360,32» заменить цифрой «7 885,27»;</w:t>
      </w:r>
    </w:p>
    <w:p w14:paraId="120EFFAC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.15.в строке 14.1 столбца 5 цифру «7 360,32» заменить цифрой «7 885,27»;</w:t>
      </w:r>
    </w:p>
    <w:p w14:paraId="64732F2A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.16.в строке 16 столбца 5 цифру «14 186,28» заменить цифрой «15 306,71»;</w:t>
      </w:r>
    </w:p>
    <w:p w14:paraId="31E55B9D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.17.в строке 16.1 столбца 5 цифру «14 186,28» заменить цифрой «15 306,71»;</w:t>
      </w:r>
    </w:p>
    <w:p w14:paraId="46F86B74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.18.в строке 18 столбца 5 цифру «19 596,37» заменить цифрой «</w:t>
      </w:r>
      <w:r w:rsidR="00F63248">
        <w:rPr>
          <w:color w:val="000000"/>
          <w:szCs w:val="28"/>
        </w:rPr>
        <w:t>20 877,18</w:t>
      </w:r>
      <w:r>
        <w:rPr>
          <w:color w:val="000000"/>
          <w:szCs w:val="28"/>
        </w:rPr>
        <w:t>»;</w:t>
      </w:r>
    </w:p>
    <w:p w14:paraId="433F1DAD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.19.в строке 18.1 столбца 5 цифру «19 596,37» заменить цифрой «</w:t>
      </w:r>
      <w:r w:rsidR="00F63248">
        <w:rPr>
          <w:color w:val="000000"/>
          <w:szCs w:val="28"/>
        </w:rPr>
        <w:t>20 877,18</w:t>
      </w:r>
      <w:r>
        <w:rPr>
          <w:color w:val="000000"/>
          <w:szCs w:val="28"/>
        </w:rPr>
        <w:t>»;</w:t>
      </w:r>
    </w:p>
    <w:p w14:paraId="67625C33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.20.в строке 20 столбца 5 цифру «7 175,24» заменить цифрой «</w:t>
      </w:r>
      <w:r w:rsidR="009744F1">
        <w:rPr>
          <w:color w:val="000000"/>
          <w:szCs w:val="28"/>
        </w:rPr>
        <w:t>7 646,03</w:t>
      </w:r>
      <w:r>
        <w:rPr>
          <w:color w:val="000000"/>
          <w:szCs w:val="28"/>
        </w:rPr>
        <w:t>»;</w:t>
      </w:r>
    </w:p>
    <w:p w14:paraId="4377EF03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.21.в строке 20.1 столбца 5 цифру «7 175,24» заменить цифрой «</w:t>
      </w:r>
      <w:r w:rsidR="009744F1">
        <w:rPr>
          <w:color w:val="000000"/>
          <w:szCs w:val="28"/>
        </w:rPr>
        <w:t>7 646,03</w:t>
      </w:r>
      <w:r>
        <w:rPr>
          <w:color w:val="000000"/>
          <w:szCs w:val="28"/>
        </w:rPr>
        <w:t>»;</w:t>
      </w:r>
    </w:p>
    <w:p w14:paraId="6B1921CD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.22.в строке 22 столбца 5 цифру «2 142,54» заменить цифрой «</w:t>
      </w:r>
      <w:r w:rsidR="009744F1">
        <w:rPr>
          <w:color w:val="000000"/>
          <w:szCs w:val="28"/>
        </w:rPr>
        <w:t>2 282,72</w:t>
      </w:r>
      <w:r>
        <w:rPr>
          <w:color w:val="000000"/>
          <w:szCs w:val="28"/>
        </w:rPr>
        <w:t>»;</w:t>
      </w:r>
    </w:p>
    <w:p w14:paraId="3E329BE6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.23.в строке 22.1 столбца 5 цифру «2 142,54» заменить цифрой «</w:t>
      </w:r>
      <w:r w:rsidR="009744F1">
        <w:rPr>
          <w:color w:val="000000"/>
          <w:szCs w:val="28"/>
        </w:rPr>
        <w:t>2 282,72</w:t>
      </w:r>
      <w:r>
        <w:rPr>
          <w:color w:val="000000"/>
          <w:szCs w:val="28"/>
        </w:rPr>
        <w:t>»;</w:t>
      </w:r>
    </w:p>
    <w:p w14:paraId="3693AC15" w14:textId="77777777" w:rsidR="007E60FF" w:rsidRDefault="007E60FF" w:rsidP="009744F1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90DF1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.24.в строке 24 столбца 5 цифру «68 042,47» заменить цифрой «</w:t>
      </w:r>
      <w:r w:rsidR="009744F1">
        <w:rPr>
          <w:color w:val="000000"/>
          <w:szCs w:val="28"/>
        </w:rPr>
        <w:t>72 945,39</w:t>
      </w:r>
      <w:r>
        <w:rPr>
          <w:color w:val="000000"/>
          <w:szCs w:val="28"/>
        </w:rPr>
        <w:t>»;</w:t>
      </w:r>
    </w:p>
    <w:p w14:paraId="5A3D8030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41968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.25.в строке 24.1 столбца 5 цифру «68 042,47» заменить цифрой «</w:t>
      </w:r>
      <w:r w:rsidR="009744F1">
        <w:rPr>
          <w:color w:val="000000"/>
          <w:szCs w:val="28"/>
        </w:rPr>
        <w:t>72 945,39</w:t>
      </w:r>
      <w:r>
        <w:rPr>
          <w:color w:val="000000"/>
          <w:szCs w:val="28"/>
        </w:rPr>
        <w:t>»;</w:t>
      </w:r>
    </w:p>
    <w:p w14:paraId="046B941F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41968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.26.в строке 26 столбца 5 цифру «28 929,63» заменить цифрой «30 673,76»;</w:t>
      </w:r>
    </w:p>
    <w:p w14:paraId="2E1E2535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41968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.27.в строке 26.1 столбца 5 цифру «28 929,63» заменить цифрой «30 673,76»;</w:t>
      </w:r>
    </w:p>
    <w:p w14:paraId="558621B8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41968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.28.в строке 28 столбца 5 цифру «12 757,18» заменить цифрой «13 892,45»;</w:t>
      </w:r>
    </w:p>
    <w:p w14:paraId="15C863EB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41968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.29.в строке 28.1 столбца 5 цифру «12 757,18» заменить цифрой «13 892,45»;</w:t>
      </w:r>
    </w:p>
    <w:p w14:paraId="43ADDA34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641968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.30.в строке 30 столбца 5 цифру «20 780,84» заменить цифрой «22 630,12»;</w:t>
      </w:r>
    </w:p>
    <w:p w14:paraId="7F98E0B1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313E75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.31.в строке 30.1 столбца 5 цифру «20 780,84» заменить цифрой «22 630,12»;</w:t>
      </w:r>
    </w:p>
    <w:p w14:paraId="26F0E468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313E75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.32.в строке 32 столбца 5 цифру «4 909,50» заменить цифрой «5 346,39»;</w:t>
      </w:r>
    </w:p>
    <w:p w14:paraId="0277383C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313E75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.33.в строке 32.1 столбца 5 цифру «4 909,50» заменить цифрой «5 346,39»;</w:t>
      </w:r>
    </w:p>
    <w:p w14:paraId="32B51018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313E75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.34. в строке 34 столбца 5 цифру «900,16» заменить цифрой «980,26»;</w:t>
      </w:r>
    </w:p>
    <w:p w14:paraId="67372855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313E75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.35. в строке 34.1 столбца 5 цифру «900,16» заменить цифрой «980,26»;</w:t>
      </w:r>
    </w:p>
    <w:p w14:paraId="4A133DE3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313E75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.36.в строке 36 столбца 5 цифру «3 426,03» заменить цифрой «3 730,91»;</w:t>
      </w:r>
    </w:p>
    <w:p w14:paraId="5F3A14B7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313E75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.37.в строке 36.1 столбца 5 цифру «3 426,03» заменить цифрой «3 730,91»;</w:t>
      </w:r>
    </w:p>
    <w:p w14:paraId="523995DC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1.1.</w:t>
      </w:r>
      <w:r w:rsidR="00313E75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.38.в строке 38 столбца 5 цифру «2 148,27» заменить цифрой «2 339,45»;</w:t>
      </w:r>
    </w:p>
    <w:p w14:paraId="0636E98C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313E75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.39.в строке 38.1 столбца 5 цифру «2 148,27» заменить цифрой «2 339,45»;</w:t>
      </w:r>
    </w:p>
    <w:p w14:paraId="03AA646C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B756AB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.40.в строке 40 столбца 5 цифру «8 281,24» заменить цифрой «9 007,33»;</w:t>
      </w:r>
    </w:p>
    <w:p w14:paraId="3ADB3E6E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B756AB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.41.в строке 40.1 столбца 5 цифру «7 449,35» заменить цифрой «8 112,27»;</w:t>
      </w:r>
    </w:p>
    <w:p w14:paraId="07F6C879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B756AB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.42. в строке 40.2 столбца 5 цифру «831,89» заменить цифрой «895,06»;</w:t>
      </w:r>
    </w:p>
    <w:p w14:paraId="21757A83" w14:textId="77777777" w:rsidR="007E60FF" w:rsidRDefault="007E60FF" w:rsidP="007E60F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B756AB">
        <w:rPr>
          <w:color w:val="000000"/>
          <w:szCs w:val="28"/>
        </w:rPr>
        <w:t>1</w:t>
      </w:r>
      <w:r w:rsidR="005346E9">
        <w:rPr>
          <w:color w:val="000000"/>
          <w:szCs w:val="28"/>
        </w:rPr>
        <w:t>4</w:t>
      </w:r>
      <w:r>
        <w:rPr>
          <w:color w:val="000000"/>
          <w:szCs w:val="28"/>
        </w:rPr>
        <w:t>.43. в строке 45 столбца 5 цифру «9 446,24» заменить цифрой «10 002,38»</w:t>
      </w:r>
      <w:r w:rsidR="0004423C">
        <w:rPr>
          <w:color w:val="000000"/>
          <w:szCs w:val="28"/>
        </w:rPr>
        <w:t>.</w:t>
      </w:r>
    </w:p>
    <w:p w14:paraId="32E9C20A" w14:textId="77777777" w:rsidR="00C55AE1" w:rsidRDefault="000115AF" w:rsidP="00065C07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065C07">
        <w:rPr>
          <w:color w:val="000000"/>
          <w:szCs w:val="28"/>
        </w:rPr>
        <w:t>Контроль за исполнением постановления возложить на заместителя Главы Шарыпов</w:t>
      </w:r>
      <w:r w:rsidR="00164AD1">
        <w:rPr>
          <w:color w:val="000000"/>
          <w:szCs w:val="28"/>
        </w:rPr>
        <w:t>ского муниципального округа</w:t>
      </w:r>
      <w:r w:rsidR="00065C07">
        <w:rPr>
          <w:color w:val="000000"/>
          <w:szCs w:val="28"/>
        </w:rPr>
        <w:t xml:space="preserve"> по социальн</w:t>
      </w:r>
      <w:r w:rsidR="00164AD1">
        <w:rPr>
          <w:color w:val="000000"/>
          <w:szCs w:val="28"/>
        </w:rPr>
        <w:t>ой политике</w:t>
      </w:r>
      <w:r w:rsidR="00065C07">
        <w:rPr>
          <w:color w:val="000000"/>
          <w:szCs w:val="28"/>
        </w:rPr>
        <w:t xml:space="preserve"> </w:t>
      </w:r>
      <w:r w:rsidR="00164AD1">
        <w:rPr>
          <w:color w:val="000000"/>
          <w:szCs w:val="28"/>
        </w:rPr>
        <w:br/>
      </w:r>
      <w:r w:rsidR="00065C07">
        <w:rPr>
          <w:color w:val="000000"/>
          <w:szCs w:val="28"/>
        </w:rPr>
        <w:t>Ю.В. Рудь.</w:t>
      </w:r>
    </w:p>
    <w:p w14:paraId="4CC5DA4A" w14:textId="77777777" w:rsidR="00F13D6F" w:rsidRDefault="00FB6A93" w:rsidP="00EF1E7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C6491C">
        <w:rPr>
          <w:color w:val="000000"/>
          <w:szCs w:val="28"/>
        </w:rPr>
        <w:t xml:space="preserve">. </w:t>
      </w:r>
      <w:r w:rsidR="000115AF">
        <w:rPr>
          <w:color w:val="000000"/>
          <w:szCs w:val="28"/>
        </w:rPr>
        <w:t xml:space="preserve">Постановление вступает в силу в день, следующий за днем его официального опубликования </w:t>
      </w:r>
      <w:r w:rsidR="00EF1E75">
        <w:rPr>
          <w:color w:val="000000"/>
          <w:szCs w:val="28"/>
        </w:rPr>
        <w:t xml:space="preserve">в периодическом печатном издании «Вестник Шарыповского муниципального округа», </w:t>
      </w:r>
      <w:r w:rsidR="000115AF">
        <w:rPr>
          <w:color w:val="000000"/>
          <w:szCs w:val="28"/>
        </w:rPr>
        <w:t xml:space="preserve">и подлежит размещению </w:t>
      </w:r>
      <w:r w:rsidR="00C6491C">
        <w:rPr>
          <w:color w:val="000000"/>
          <w:szCs w:val="28"/>
        </w:rPr>
        <w:t xml:space="preserve">на официальном сайте </w:t>
      </w:r>
      <w:r w:rsidR="00EF1E75">
        <w:rPr>
          <w:color w:val="000000"/>
          <w:szCs w:val="28"/>
        </w:rPr>
        <w:t>Шарыповского муниципального округа Красноярского края (https://sharypovo.gosuslugi.ru).</w:t>
      </w:r>
    </w:p>
    <w:p w14:paraId="5D542EDC" w14:textId="77777777" w:rsidR="009F1D61" w:rsidRDefault="009F1D61" w:rsidP="009F1D61">
      <w:pPr>
        <w:pStyle w:val="aa"/>
        <w:rPr>
          <w:szCs w:val="28"/>
          <w:lang w:eastAsia="ru-RU"/>
        </w:rPr>
      </w:pPr>
    </w:p>
    <w:p w14:paraId="01968FEF" w14:textId="77777777" w:rsidR="00B178EA" w:rsidRPr="0030398D" w:rsidRDefault="00B178EA" w:rsidP="009F1D61">
      <w:pPr>
        <w:pStyle w:val="aa"/>
        <w:rPr>
          <w:szCs w:val="2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2B43C0" w:rsidRPr="001E490C" w14:paraId="1DF55FA2" w14:textId="77777777" w:rsidTr="00D04D1F">
        <w:tc>
          <w:tcPr>
            <w:tcW w:w="3085" w:type="dxa"/>
          </w:tcPr>
          <w:p w14:paraId="081C676B" w14:textId="77777777" w:rsidR="002B43C0" w:rsidRPr="001E490C" w:rsidRDefault="002B43C0" w:rsidP="00D04D1F">
            <w:pPr>
              <w:widowControl w:val="0"/>
              <w:suppressAutoHyphens/>
              <w:ind w:left="-105"/>
              <w:rPr>
                <w:szCs w:val="28"/>
              </w:rPr>
            </w:pPr>
            <w:r w:rsidRPr="001E490C">
              <w:rPr>
                <w:szCs w:val="28"/>
              </w:rPr>
              <w:t>Глава Шарыповского муниципального округа</w:t>
            </w:r>
          </w:p>
          <w:p w14:paraId="44B83210" w14:textId="77777777" w:rsidR="002B43C0" w:rsidRPr="001E490C" w:rsidRDefault="002B43C0" w:rsidP="00D04D1F">
            <w:pPr>
              <w:widowControl w:val="0"/>
              <w:suppressAutoHyphens/>
              <w:ind w:left="-105"/>
              <w:rPr>
                <w:szCs w:val="28"/>
              </w:rPr>
            </w:pPr>
          </w:p>
          <w:p w14:paraId="69656C02" w14:textId="77777777" w:rsidR="002B43C0" w:rsidRPr="001E490C" w:rsidRDefault="002B43C0" w:rsidP="00D04D1F">
            <w:pPr>
              <w:widowControl w:val="0"/>
              <w:suppressAutoHyphens/>
              <w:ind w:left="-105"/>
              <w:rPr>
                <w:szCs w:val="28"/>
              </w:rPr>
            </w:pPr>
          </w:p>
          <w:p w14:paraId="72ED894D" w14:textId="77777777" w:rsidR="002B43C0" w:rsidRPr="001E490C" w:rsidRDefault="002B43C0" w:rsidP="00D04D1F">
            <w:pPr>
              <w:widowControl w:val="0"/>
              <w:suppressAutoHyphens/>
              <w:ind w:left="-105"/>
              <w:rPr>
                <w:szCs w:val="28"/>
              </w:rPr>
            </w:pPr>
          </w:p>
          <w:p w14:paraId="1DB9437D" w14:textId="77777777" w:rsidR="002B43C0" w:rsidRPr="001E490C" w:rsidRDefault="002B43C0" w:rsidP="00D04D1F">
            <w:pPr>
              <w:widowControl w:val="0"/>
              <w:suppressAutoHyphens/>
              <w:ind w:left="-105"/>
              <w:rPr>
                <w:szCs w:val="28"/>
              </w:rPr>
            </w:pPr>
          </w:p>
        </w:tc>
        <w:tc>
          <w:tcPr>
            <w:tcW w:w="4536" w:type="dxa"/>
          </w:tcPr>
          <w:p w14:paraId="675ED744" w14:textId="77777777" w:rsidR="002B43C0" w:rsidRPr="001E490C" w:rsidRDefault="002B43C0" w:rsidP="00D04D1F">
            <w:pPr>
              <w:widowControl w:val="0"/>
              <w:suppressAutoHyphens/>
              <w:jc w:val="center"/>
              <w:rPr>
                <w:color w:val="FF0000"/>
                <w:kern w:val="2"/>
                <w:sz w:val="24"/>
              </w:rPr>
            </w:pPr>
          </w:p>
          <w:p w14:paraId="3C754922" w14:textId="77777777" w:rsidR="002B43C0" w:rsidRPr="001E490C" w:rsidRDefault="002B43C0" w:rsidP="00D04D1F">
            <w:pPr>
              <w:widowControl w:val="0"/>
              <w:suppressAutoHyphens/>
              <w:jc w:val="center"/>
              <w:rPr>
                <w:sz w:val="24"/>
              </w:rPr>
            </w:pPr>
            <w:r w:rsidRPr="002B43C0">
              <w:rPr>
                <w:color w:val="808080"/>
                <w:kern w:val="1"/>
                <w:sz w:val="24"/>
                <w:shd w:val="clear" w:color="auto" w:fill="FFFFFF"/>
              </w:rPr>
              <w:t xml:space="preserve">[МЕСТО ДЛЯ </w:t>
            </w:r>
            <w:proofErr w:type="gramStart"/>
            <w:r w:rsidRPr="002B43C0">
              <w:rPr>
                <w:color w:val="808080"/>
                <w:kern w:val="1"/>
                <w:sz w:val="24"/>
                <w:shd w:val="clear" w:color="auto" w:fill="FFFFFF"/>
              </w:rPr>
              <w:t>ПОДПИСИ]</w:t>
            </w:r>
            <w:r w:rsidRPr="002B43C0">
              <w:rPr>
                <w:color w:val="808080"/>
                <w:kern w:val="1"/>
                <w:sz w:val="24"/>
              </w:rPr>
              <w:t xml:space="preserve">  </w:t>
            </w:r>
            <w:r w:rsidRPr="002B43C0">
              <w:rPr>
                <w:color w:val="808080"/>
                <w:kern w:val="2"/>
                <w:sz w:val="24"/>
              </w:rPr>
              <w:t xml:space="preserve"> </w:t>
            </w:r>
            <w:proofErr w:type="gramEnd"/>
            <w:r w:rsidRPr="002B43C0">
              <w:rPr>
                <w:color w:val="808080"/>
                <w:kern w:val="2"/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7A8379BC" w14:textId="77777777" w:rsidR="002B43C0" w:rsidRPr="001E490C" w:rsidRDefault="002B43C0" w:rsidP="00D04D1F">
            <w:pPr>
              <w:widowControl w:val="0"/>
              <w:suppressAutoHyphens/>
              <w:jc w:val="right"/>
              <w:rPr>
                <w:szCs w:val="28"/>
              </w:rPr>
            </w:pPr>
          </w:p>
          <w:p w14:paraId="20E22014" w14:textId="77777777" w:rsidR="002B43C0" w:rsidRPr="001E490C" w:rsidRDefault="002B43C0" w:rsidP="00D04D1F">
            <w:pPr>
              <w:widowControl w:val="0"/>
              <w:suppressAutoHyphens/>
              <w:jc w:val="right"/>
              <w:rPr>
                <w:szCs w:val="28"/>
              </w:rPr>
            </w:pPr>
            <w:r w:rsidRPr="001E490C">
              <w:rPr>
                <w:szCs w:val="28"/>
              </w:rPr>
              <w:t>В.Г. Хохлов</w:t>
            </w:r>
          </w:p>
        </w:tc>
      </w:tr>
    </w:tbl>
    <w:p w14:paraId="409FDA2B" w14:textId="77777777" w:rsidR="00E36E25" w:rsidRPr="00103F72" w:rsidRDefault="00E36E25" w:rsidP="000440A0">
      <w:pPr>
        <w:rPr>
          <w:color w:val="000000"/>
          <w:szCs w:val="28"/>
        </w:rPr>
      </w:pPr>
    </w:p>
    <w:sectPr w:rsidR="00E36E25" w:rsidRPr="00103F72" w:rsidSect="000440A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4319" w14:textId="77777777" w:rsidR="00F1577D" w:rsidRDefault="00F1577D" w:rsidP="00176530">
      <w:r>
        <w:separator/>
      </w:r>
    </w:p>
  </w:endnote>
  <w:endnote w:type="continuationSeparator" w:id="0">
    <w:p w14:paraId="00F6EEC1" w14:textId="77777777" w:rsidR="00F1577D" w:rsidRDefault="00F1577D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B926" w14:textId="77777777" w:rsidR="00F1577D" w:rsidRDefault="00F1577D" w:rsidP="00176530">
      <w:r>
        <w:separator/>
      </w:r>
    </w:p>
  </w:footnote>
  <w:footnote w:type="continuationSeparator" w:id="0">
    <w:p w14:paraId="59AA36CF" w14:textId="77777777" w:rsidR="00F1577D" w:rsidRDefault="00F1577D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0060789">
    <w:abstractNumId w:val="0"/>
  </w:num>
  <w:num w:numId="2" w16cid:durableId="31649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7"/>
    <w:rsid w:val="00000058"/>
    <w:rsid w:val="00000B12"/>
    <w:rsid w:val="00001A29"/>
    <w:rsid w:val="0000220E"/>
    <w:rsid w:val="0000360B"/>
    <w:rsid w:val="00003920"/>
    <w:rsid w:val="00003E96"/>
    <w:rsid w:val="00004E94"/>
    <w:rsid w:val="00005141"/>
    <w:rsid w:val="000115AF"/>
    <w:rsid w:val="00012AE6"/>
    <w:rsid w:val="000136FD"/>
    <w:rsid w:val="000138D4"/>
    <w:rsid w:val="00014DFF"/>
    <w:rsid w:val="00016209"/>
    <w:rsid w:val="00016BF2"/>
    <w:rsid w:val="0002039E"/>
    <w:rsid w:val="000208C5"/>
    <w:rsid w:val="00021B6F"/>
    <w:rsid w:val="000240A1"/>
    <w:rsid w:val="0002415E"/>
    <w:rsid w:val="00024CFD"/>
    <w:rsid w:val="000265D7"/>
    <w:rsid w:val="000268FF"/>
    <w:rsid w:val="00026972"/>
    <w:rsid w:val="0003275F"/>
    <w:rsid w:val="00034BDB"/>
    <w:rsid w:val="000357A8"/>
    <w:rsid w:val="00036A74"/>
    <w:rsid w:val="000417CB"/>
    <w:rsid w:val="000440A0"/>
    <w:rsid w:val="0004423C"/>
    <w:rsid w:val="00044D67"/>
    <w:rsid w:val="00046738"/>
    <w:rsid w:val="000502D0"/>
    <w:rsid w:val="00053AA9"/>
    <w:rsid w:val="00054360"/>
    <w:rsid w:val="0005495E"/>
    <w:rsid w:val="000557CD"/>
    <w:rsid w:val="00056818"/>
    <w:rsid w:val="00056D19"/>
    <w:rsid w:val="000577BF"/>
    <w:rsid w:val="0006052B"/>
    <w:rsid w:val="000619CE"/>
    <w:rsid w:val="00065C07"/>
    <w:rsid w:val="000675BF"/>
    <w:rsid w:val="000701CD"/>
    <w:rsid w:val="00071FC5"/>
    <w:rsid w:val="0007279D"/>
    <w:rsid w:val="00072A15"/>
    <w:rsid w:val="0007383C"/>
    <w:rsid w:val="000803B9"/>
    <w:rsid w:val="00083B20"/>
    <w:rsid w:val="00084752"/>
    <w:rsid w:val="000847E4"/>
    <w:rsid w:val="000850D1"/>
    <w:rsid w:val="000869A9"/>
    <w:rsid w:val="00086DBD"/>
    <w:rsid w:val="000925C3"/>
    <w:rsid w:val="00094E1E"/>
    <w:rsid w:val="000971A4"/>
    <w:rsid w:val="0009755F"/>
    <w:rsid w:val="000A2422"/>
    <w:rsid w:val="000A481F"/>
    <w:rsid w:val="000B15CB"/>
    <w:rsid w:val="000B4566"/>
    <w:rsid w:val="000B5E8C"/>
    <w:rsid w:val="000B7567"/>
    <w:rsid w:val="000C6512"/>
    <w:rsid w:val="000C727B"/>
    <w:rsid w:val="000D0217"/>
    <w:rsid w:val="000D288F"/>
    <w:rsid w:val="000D4D30"/>
    <w:rsid w:val="000D5B49"/>
    <w:rsid w:val="000D65B5"/>
    <w:rsid w:val="000E019B"/>
    <w:rsid w:val="000E1501"/>
    <w:rsid w:val="000E3671"/>
    <w:rsid w:val="000E594F"/>
    <w:rsid w:val="000E7469"/>
    <w:rsid w:val="000E761F"/>
    <w:rsid w:val="000F159C"/>
    <w:rsid w:val="000F34F5"/>
    <w:rsid w:val="000F3A3D"/>
    <w:rsid w:val="000F4C57"/>
    <w:rsid w:val="000F555F"/>
    <w:rsid w:val="000F79B6"/>
    <w:rsid w:val="001005D0"/>
    <w:rsid w:val="00100827"/>
    <w:rsid w:val="00102BE6"/>
    <w:rsid w:val="00102D67"/>
    <w:rsid w:val="00103F72"/>
    <w:rsid w:val="001044CF"/>
    <w:rsid w:val="001052A9"/>
    <w:rsid w:val="0010545F"/>
    <w:rsid w:val="0010663E"/>
    <w:rsid w:val="001113A7"/>
    <w:rsid w:val="001116FC"/>
    <w:rsid w:val="0011301D"/>
    <w:rsid w:val="001139ED"/>
    <w:rsid w:val="00116AAE"/>
    <w:rsid w:val="00117098"/>
    <w:rsid w:val="001248BF"/>
    <w:rsid w:val="001266BD"/>
    <w:rsid w:val="00126C6C"/>
    <w:rsid w:val="0013224F"/>
    <w:rsid w:val="0013321A"/>
    <w:rsid w:val="001346D0"/>
    <w:rsid w:val="0013477B"/>
    <w:rsid w:val="001368BA"/>
    <w:rsid w:val="00140881"/>
    <w:rsid w:val="00141910"/>
    <w:rsid w:val="00142549"/>
    <w:rsid w:val="001441C9"/>
    <w:rsid w:val="00145111"/>
    <w:rsid w:val="00151D3C"/>
    <w:rsid w:val="001522A7"/>
    <w:rsid w:val="00156793"/>
    <w:rsid w:val="00160BB7"/>
    <w:rsid w:val="00162DEE"/>
    <w:rsid w:val="00164AD1"/>
    <w:rsid w:val="00167747"/>
    <w:rsid w:val="00171ADB"/>
    <w:rsid w:val="001735A4"/>
    <w:rsid w:val="00175958"/>
    <w:rsid w:val="00175B7A"/>
    <w:rsid w:val="00175F01"/>
    <w:rsid w:val="00176530"/>
    <w:rsid w:val="001774D3"/>
    <w:rsid w:val="001777E6"/>
    <w:rsid w:val="001778F3"/>
    <w:rsid w:val="00177C21"/>
    <w:rsid w:val="00180DEC"/>
    <w:rsid w:val="001810DD"/>
    <w:rsid w:val="0018151E"/>
    <w:rsid w:val="001869D4"/>
    <w:rsid w:val="001909C9"/>
    <w:rsid w:val="001923EF"/>
    <w:rsid w:val="00194C5A"/>
    <w:rsid w:val="001A02DB"/>
    <w:rsid w:val="001A11B1"/>
    <w:rsid w:val="001A4512"/>
    <w:rsid w:val="001A60C8"/>
    <w:rsid w:val="001B0AAB"/>
    <w:rsid w:val="001B338B"/>
    <w:rsid w:val="001B7D02"/>
    <w:rsid w:val="001C1F48"/>
    <w:rsid w:val="001C203C"/>
    <w:rsid w:val="001C503B"/>
    <w:rsid w:val="001C610E"/>
    <w:rsid w:val="001C6616"/>
    <w:rsid w:val="001C6D37"/>
    <w:rsid w:val="001D3E44"/>
    <w:rsid w:val="001D5C78"/>
    <w:rsid w:val="001D69DE"/>
    <w:rsid w:val="001D7346"/>
    <w:rsid w:val="001D7427"/>
    <w:rsid w:val="001E0976"/>
    <w:rsid w:val="001E1D09"/>
    <w:rsid w:val="001E417F"/>
    <w:rsid w:val="001E42C5"/>
    <w:rsid w:val="001E45FF"/>
    <w:rsid w:val="001E7DA6"/>
    <w:rsid w:val="001F308F"/>
    <w:rsid w:val="001F30C1"/>
    <w:rsid w:val="001F313D"/>
    <w:rsid w:val="001F388C"/>
    <w:rsid w:val="001F3AD0"/>
    <w:rsid w:val="00200228"/>
    <w:rsid w:val="0020082A"/>
    <w:rsid w:val="00200D3F"/>
    <w:rsid w:val="0020138B"/>
    <w:rsid w:val="00201408"/>
    <w:rsid w:val="002044DF"/>
    <w:rsid w:val="00205F6F"/>
    <w:rsid w:val="002063B8"/>
    <w:rsid w:val="0020712F"/>
    <w:rsid w:val="00207A0D"/>
    <w:rsid w:val="002116DE"/>
    <w:rsid w:val="002118AF"/>
    <w:rsid w:val="002126A9"/>
    <w:rsid w:val="002137CF"/>
    <w:rsid w:val="002139D0"/>
    <w:rsid w:val="00221098"/>
    <w:rsid w:val="00222FE5"/>
    <w:rsid w:val="00224C34"/>
    <w:rsid w:val="0022580A"/>
    <w:rsid w:val="002260A9"/>
    <w:rsid w:val="00226FBF"/>
    <w:rsid w:val="002271C4"/>
    <w:rsid w:val="00230759"/>
    <w:rsid w:val="00231940"/>
    <w:rsid w:val="00232E06"/>
    <w:rsid w:val="00234F68"/>
    <w:rsid w:val="00235717"/>
    <w:rsid w:val="00235A53"/>
    <w:rsid w:val="0024162A"/>
    <w:rsid w:val="00241C15"/>
    <w:rsid w:val="00243588"/>
    <w:rsid w:val="00243DEE"/>
    <w:rsid w:val="00251A80"/>
    <w:rsid w:val="002553C0"/>
    <w:rsid w:val="00255CDB"/>
    <w:rsid w:val="00257980"/>
    <w:rsid w:val="00262FDB"/>
    <w:rsid w:val="00264E51"/>
    <w:rsid w:val="00271781"/>
    <w:rsid w:val="00273B6D"/>
    <w:rsid w:val="00275D67"/>
    <w:rsid w:val="0028084E"/>
    <w:rsid w:val="00280B82"/>
    <w:rsid w:val="00281DA6"/>
    <w:rsid w:val="002820BF"/>
    <w:rsid w:val="00284897"/>
    <w:rsid w:val="00291036"/>
    <w:rsid w:val="00292EB8"/>
    <w:rsid w:val="00294F4E"/>
    <w:rsid w:val="002968CF"/>
    <w:rsid w:val="00296B6D"/>
    <w:rsid w:val="002A3CDC"/>
    <w:rsid w:val="002A5DD7"/>
    <w:rsid w:val="002A616C"/>
    <w:rsid w:val="002A7DBF"/>
    <w:rsid w:val="002B32B6"/>
    <w:rsid w:val="002B43C0"/>
    <w:rsid w:val="002B759F"/>
    <w:rsid w:val="002C29E5"/>
    <w:rsid w:val="002C2AAE"/>
    <w:rsid w:val="002C47FF"/>
    <w:rsid w:val="002C50C8"/>
    <w:rsid w:val="002D1431"/>
    <w:rsid w:val="002D269F"/>
    <w:rsid w:val="002D31B9"/>
    <w:rsid w:val="002D479B"/>
    <w:rsid w:val="002D79AA"/>
    <w:rsid w:val="002E012C"/>
    <w:rsid w:val="002E0DFD"/>
    <w:rsid w:val="002E5516"/>
    <w:rsid w:val="002E71F1"/>
    <w:rsid w:val="002F05BB"/>
    <w:rsid w:val="002F31AD"/>
    <w:rsid w:val="002F727E"/>
    <w:rsid w:val="002F7C78"/>
    <w:rsid w:val="00300F8F"/>
    <w:rsid w:val="0030398D"/>
    <w:rsid w:val="00304797"/>
    <w:rsid w:val="00304959"/>
    <w:rsid w:val="00305EEB"/>
    <w:rsid w:val="00306C20"/>
    <w:rsid w:val="003101F2"/>
    <w:rsid w:val="0031053F"/>
    <w:rsid w:val="0031290D"/>
    <w:rsid w:val="00313E75"/>
    <w:rsid w:val="00315F7C"/>
    <w:rsid w:val="00322938"/>
    <w:rsid w:val="003234B4"/>
    <w:rsid w:val="00323F93"/>
    <w:rsid w:val="0032423E"/>
    <w:rsid w:val="0032593E"/>
    <w:rsid w:val="00326548"/>
    <w:rsid w:val="00326BCF"/>
    <w:rsid w:val="00334C60"/>
    <w:rsid w:val="0033570D"/>
    <w:rsid w:val="00337217"/>
    <w:rsid w:val="0034278A"/>
    <w:rsid w:val="003428D9"/>
    <w:rsid w:val="0034295D"/>
    <w:rsid w:val="0034441E"/>
    <w:rsid w:val="00344E63"/>
    <w:rsid w:val="00350F5C"/>
    <w:rsid w:val="0035176E"/>
    <w:rsid w:val="00351A5D"/>
    <w:rsid w:val="003538C9"/>
    <w:rsid w:val="00355BEF"/>
    <w:rsid w:val="00356976"/>
    <w:rsid w:val="00357377"/>
    <w:rsid w:val="00357E11"/>
    <w:rsid w:val="003607B6"/>
    <w:rsid w:val="00360BAE"/>
    <w:rsid w:val="00360F70"/>
    <w:rsid w:val="003622AF"/>
    <w:rsid w:val="00362865"/>
    <w:rsid w:val="00370451"/>
    <w:rsid w:val="00370CB6"/>
    <w:rsid w:val="00371566"/>
    <w:rsid w:val="003723DE"/>
    <w:rsid w:val="0037517B"/>
    <w:rsid w:val="00375DBC"/>
    <w:rsid w:val="0037678F"/>
    <w:rsid w:val="00380195"/>
    <w:rsid w:val="00385266"/>
    <w:rsid w:val="00386887"/>
    <w:rsid w:val="003874AB"/>
    <w:rsid w:val="00390F0C"/>
    <w:rsid w:val="00391F28"/>
    <w:rsid w:val="003933F2"/>
    <w:rsid w:val="00395BD5"/>
    <w:rsid w:val="00395E30"/>
    <w:rsid w:val="00396E78"/>
    <w:rsid w:val="003A3C14"/>
    <w:rsid w:val="003A669F"/>
    <w:rsid w:val="003B06DE"/>
    <w:rsid w:val="003B5686"/>
    <w:rsid w:val="003B7A9C"/>
    <w:rsid w:val="003C03D5"/>
    <w:rsid w:val="003C1BA2"/>
    <w:rsid w:val="003C4ABC"/>
    <w:rsid w:val="003C4C16"/>
    <w:rsid w:val="003D1BD6"/>
    <w:rsid w:val="003D2309"/>
    <w:rsid w:val="003D320E"/>
    <w:rsid w:val="003D437E"/>
    <w:rsid w:val="003D4868"/>
    <w:rsid w:val="003D4E20"/>
    <w:rsid w:val="003E012A"/>
    <w:rsid w:val="003E4A53"/>
    <w:rsid w:val="003E5687"/>
    <w:rsid w:val="003F2880"/>
    <w:rsid w:val="003F2DDB"/>
    <w:rsid w:val="003F59C8"/>
    <w:rsid w:val="003F6063"/>
    <w:rsid w:val="003F610E"/>
    <w:rsid w:val="00400B3D"/>
    <w:rsid w:val="00401FB1"/>
    <w:rsid w:val="00406B0E"/>
    <w:rsid w:val="00407C45"/>
    <w:rsid w:val="00407D65"/>
    <w:rsid w:val="00411ACC"/>
    <w:rsid w:val="004132D9"/>
    <w:rsid w:val="004136A5"/>
    <w:rsid w:val="00413CEE"/>
    <w:rsid w:val="004142BA"/>
    <w:rsid w:val="00414EBD"/>
    <w:rsid w:val="00414EE7"/>
    <w:rsid w:val="004159F3"/>
    <w:rsid w:val="00415D2C"/>
    <w:rsid w:val="0041710E"/>
    <w:rsid w:val="00421069"/>
    <w:rsid w:val="0042311F"/>
    <w:rsid w:val="00424FEA"/>
    <w:rsid w:val="00425084"/>
    <w:rsid w:val="004251CF"/>
    <w:rsid w:val="0042617C"/>
    <w:rsid w:val="0042698C"/>
    <w:rsid w:val="00432264"/>
    <w:rsid w:val="00433695"/>
    <w:rsid w:val="0043584B"/>
    <w:rsid w:val="004415A2"/>
    <w:rsid w:val="0044204E"/>
    <w:rsid w:val="0044442B"/>
    <w:rsid w:val="00444DE5"/>
    <w:rsid w:val="00446B56"/>
    <w:rsid w:val="00447309"/>
    <w:rsid w:val="00450E36"/>
    <w:rsid w:val="00460621"/>
    <w:rsid w:val="00461ADD"/>
    <w:rsid w:val="0046250B"/>
    <w:rsid w:val="00463E0F"/>
    <w:rsid w:val="0046487E"/>
    <w:rsid w:val="00471AB7"/>
    <w:rsid w:val="004725B3"/>
    <w:rsid w:val="00472839"/>
    <w:rsid w:val="00472D58"/>
    <w:rsid w:val="004738C3"/>
    <w:rsid w:val="0047522D"/>
    <w:rsid w:val="00482439"/>
    <w:rsid w:val="004874F5"/>
    <w:rsid w:val="004922A3"/>
    <w:rsid w:val="0049671E"/>
    <w:rsid w:val="004A20C6"/>
    <w:rsid w:val="004A513D"/>
    <w:rsid w:val="004A64BA"/>
    <w:rsid w:val="004B0624"/>
    <w:rsid w:val="004B133B"/>
    <w:rsid w:val="004B5690"/>
    <w:rsid w:val="004B6BF9"/>
    <w:rsid w:val="004B7260"/>
    <w:rsid w:val="004C0D0E"/>
    <w:rsid w:val="004C0D69"/>
    <w:rsid w:val="004C5C0E"/>
    <w:rsid w:val="004C6500"/>
    <w:rsid w:val="004D0DAC"/>
    <w:rsid w:val="004D1745"/>
    <w:rsid w:val="004D27C2"/>
    <w:rsid w:val="004D2B85"/>
    <w:rsid w:val="004D2EBA"/>
    <w:rsid w:val="004D3ADE"/>
    <w:rsid w:val="004D3CCD"/>
    <w:rsid w:val="004D73A9"/>
    <w:rsid w:val="004E0322"/>
    <w:rsid w:val="004E1AE4"/>
    <w:rsid w:val="004E65CF"/>
    <w:rsid w:val="004F1124"/>
    <w:rsid w:val="004F3AB9"/>
    <w:rsid w:val="004F4E7E"/>
    <w:rsid w:val="004F6556"/>
    <w:rsid w:val="005000AA"/>
    <w:rsid w:val="00500D2E"/>
    <w:rsid w:val="005064CB"/>
    <w:rsid w:val="00506D69"/>
    <w:rsid w:val="00513D81"/>
    <w:rsid w:val="00521220"/>
    <w:rsid w:val="005219F9"/>
    <w:rsid w:val="005230D6"/>
    <w:rsid w:val="00523304"/>
    <w:rsid w:val="0052567E"/>
    <w:rsid w:val="0052587C"/>
    <w:rsid w:val="00526E6F"/>
    <w:rsid w:val="00531209"/>
    <w:rsid w:val="0053243F"/>
    <w:rsid w:val="00532CD0"/>
    <w:rsid w:val="005341BD"/>
    <w:rsid w:val="005346E9"/>
    <w:rsid w:val="00534DCE"/>
    <w:rsid w:val="00535BFE"/>
    <w:rsid w:val="00536248"/>
    <w:rsid w:val="00540C89"/>
    <w:rsid w:val="005458BA"/>
    <w:rsid w:val="00546072"/>
    <w:rsid w:val="00547263"/>
    <w:rsid w:val="00552073"/>
    <w:rsid w:val="00554511"/>
    <w:rsid w:val="005609D0"/>
    <w:rsid w:val="00563205"/>
    <w:rsid w:val="00563826"/>
    <w:rsid w:val="00566437"/>
    <w:rsid w:val="00571FC3"/>
    <w:rsid w:val="005722B0"/>
    <w:rsid w:val="00576F06"/>
    <w:rsid w:val="0057780C"/>
    <w:rsid w:val="005803C7"/>
    <w:rsid w:val="00581DF6"/>
    <w:rsid w:val="00582F97"/>
    <w:rsid w:val="00585B80"/>
    <w:rsid w:val="005966BE"/>
    <w:rsid w:val="00596E6E"/>
    <w:rsid w:val="005A1967"/>
    <w:rsid w:val="005A2776"/>
    <w:rsid w:val="005A27CB"/>
    <w:rsid w:val="005A380C"/>
    <w:rsid w:val="005A4B2C"/>
    <w:rsid w:val="005A52E2"/>
    <w:rsid w:val="005A6CCE"/>
    <w:rsid w:val="005A7118"/>
    <w:rsid w:val="005B4657"/>
    <w:rsid w:val="005B4D61"/>
    <w:rsid w:val="005B5FF2"/>
    <w:rsid w:val="005B64D1"/>
    <w:rsid w:val="005C0010"/>
    <w:rsid w:val="005C2494"/>
    <w:rsid w:val="005C338B"/>
    <w:rsid w:val="005C39A8"/>
    <w:rsid w:val="005C5AA8"/>
    <w:rsid w:val="005C5ABE"/>
    <w:rsid w:val="005D12ED"/>
    <w:rsid w:val="005D4837"/>
    <w:rsid w:val="005D4CA9"/>
    <w:rsid w:val="005D6A46"/>
    <w:rsid w:val="005D6A5F"/>
    <w:rsid w:val="005D7463"/>
    <w:rsid w:val="005D7FBB"/>
    <w:rsid w:val="005E0226"/>
    <w:rsid w:val="005E154A"/>
    <w:rsid w:val="005F0A25"/>
    <w:rsid w:val="005F1807"/>
    <w:rsid w:val="005F19AE"/>
    <w:rsid w:val="005F219B"/>
    <w:rsid w:val="005F344D"/>
    <w:rsid w:val="005F3756"/>
    <w:rsid w:val="005F3E51"/>
    <w:rsid w:val="005F4D01"/>
    <w:rsid w:val="005F7245"/>
    <w:rsid w:val="005F7EF4"/>
    <w:rsid w:val="00601D58"/>
    <w:rsid w:val="0060389C"/>
    <w:rsid w:val="00603DFB"/>
    <w:rsid w:val="00611850"/>
    <w:rsid w:val="006131E3"/>
    <w:rsid w:val="0061392B"/>
    <w:rsid w:val="00615284"/>
    <w:rsid w:val="00617C45"/>
    <w:rsid w:val="00622675"/>
    <w:rsid w:val="00622705"/>
    <w:rsid w:val="00622734"/>
    <w:rsid w:val="00622970"/>
    <w:rsid w:val="0062341A"/>
    <w:rsid w:val="0062372B"/>
    <w:rsid w:val="00623E30"/>
    <w:rsid w:val="00624BC4"/>
    <w:rsid w:val="00626892"/>
    <w:rsid w:val="00631295"/>
    <w:rsid w:val="006322E7"/>
    <w:rsid w:val="006323CD"/>
    <w:rsid w:val="006411B6"/>
    <w:rsid w:val="00641968"/>
    <w:rsid w:val="0064785E"/>
    <w:rsid w:val="00651E2B"/>
    <w:rsid w:val="00655B22"/>
    <w:rsid w:val="00657DFC"/>
    <w:rsid w:val="00667C05"/>
    <w:rsid w:val="006710BB"/>
    <w:rsid w:val="00672825"/>
    <w:rsid w:val="006728B5"/>
    <w:rsid w:val="00673E9A"/>
    <w:rsid w:val="006827C3"/>
    <w:rsid w:val="00683941"/>
    <w:rsid w:val="00685AF5"/>
    <w:rsid w:val="00685E15"/>
    <w:rsid w:val="006874DA"/>
    <w:rsid w:val="00687ED8"/>
    <w:rsid w:val="00690D2D"/>
    <w:rsid w:val="00690DC1"/>
    <w:rsid w:val="00690DF1"/>
    <w:rsid w:val="00693F82"/>
    <w:rsid w:val="00695865"/>
    <w:rsid w:val="006A6C0E"/>
    <w:rsid w:val="006B2458"/>
    <w:rsid w:val="006B2EFD"/>
    <w:rsid w:val="006C2016"/>
    <w:rsid w:val="006C2F50"/>
    <w:rsid w:val="006C3551"/>
    <w:rsid w:val="006C580F"/>
    <w:rsid w:val="006C63E5"/>
    <w:rsid w:val="006C6ACB"/>
    <w:rsid w:val="006C7FA8"/>
    <w:rsid w:val="006D0B1A"/>
    <w:rsid w:val="006D1D73"/>
    <w:rsid w:val="006D23D2"/>
    <w:rsid w:val="006D4089"/>
    <w:rsid w:val="006D7337"/>
    <w:rsid w:val="006D7D12"/>
    <w:rsid w:val="006E00FC"/>
    <w:rsid w:val="006E0A7B"/>
    <w:rsid w:val="006E50BC"/>
    <w:rsid w:val="006E7BD8"/>
    <w:rsid w:val="006E7C94"/>
    <w:rsid w:val="006F2814"/>
    <w:rsid w:val="006F2B90"/>
    <w:rsid w:val="00703801"/>
    <w:rsid w:val="00703E27"/>
    <w:rsid w:val="00703F15"/>
    <w:rsid w:val="00706A86"/>
    <w:rsid w:val="00711C28"/>
    <w:rsid w:val="00711D70"/>
    <w:rsid w:val="00711EB1"/>
    <w:rsid w:val="00713F85"/>
    <w:rsid w:val="0071630E"/>
    <w:rsid w:val="007172F4"/>
    <w:rsid w:val="00717D10"/>
    <w:rsid w:val="00720EFE"/>
    <w:rsid w:val="007241B8"/>
    <w:rsid w:val="00724747"/>
    <w:rsid w:val="00726231"/>
    <w:rsid w:val="00727162"/>
    <w:rsid w:val="00731913"/>
    <w:rsid w:val="007346CC"/>
    <w:rsid w:val="00735614"/>
    <w:rsid w:val="00746BF8"/>
    <w:rsid w:val="0075018E"/>
    <w:rsid w:val="007535C0"/>
    <w:rsid w:val="007542D6"/>
    <w:rsid w:val="00755A47"/>
    <w:rsid w:val="00757DCC"/>
    <w:rsid w:val="007628C5"/>
    <w:rsid w:val="00764C84"/>
    <w:rsid w:val="0077058D"/>
    <w:rsid w:val="0077161A"/>
    <w:rsid w:val="00777E13"/>
    <w:rsid w:val="00781491"/>
    <w:rsid w:val="00781EF5"/>
    <w:rsid w:val="00783F39"/>
    <w:rsid w:val="007866AA"/>
    <w:rsid w:val="007874BD"/>
    <w:rsid w:val="0079014F"/>
    <w:rsid w:val="007974CB"/>
    <w:rsid w:val="007975F3"/>
    <w:rsid w:val="007A13DE"/>
    <w:rsid w:val="007A22C8"/>
    <w:rsid w:val="007A5D89"/>
    <w:rsid w:val="007A6E71"/>
    <w:rsid w:val="007B0215"/>
    <w:rsid w:val="007B3C62"/>
    <w:rsid w:val="007B4AAC"/>
    <w:rsid w:val="007B61E3"/>
    <w:rsid w:val="007B65D8"/>
    <w:rsid w:val="007B6A72"/>
    <w:rsid w:val="007B7830"/>
    <w:rsid w:val="007B7CAE"/>
    <w:rsid w:val="007C017E"/>
    <w:rsid w:val="007C155A"/>
    <w:rsid w:val="007C16F8"/>
    <w:rsid w:val="007C29AF"/>
    <w:rsid w:val="007C602C"/>
    <w:rsid w:val="007D12A3"/>
    <w:rsid w:val="007D2A66"/>
    <w:rsid w:val="007D3175"/>
    <w:rsid w:val="007D6F23"/>
    <w:rsid w:val="007D7304"/>
    <w:rsid w:val="007D76B8"/>
    <w:rsid w:val="007E2F18"/>
    <w:rsid w:val="007E50E7"/>
    <w:rsid w:val="007E60FF"/>
    <w:rsid w:val="007F16DC"/>
    <w:rsid w:val="007F2561"/>
    <w:rsid w:val="007F4A62"/>
    <w:rsid w:val="007F55CD"/>
    <w:rsid w:val="007F7D45"/>
    <w:rsid w:val="00802609"/>
    <w:rsid w:val="008033EC"/>
    <w:rsid w:val="008049B3"/>
    <w:rsid w:val="00804E78"/>
    <w:rsid w:val="0080529B"/>
    <w:rsid w:val="0080563F"/>
    <w:rsid w:val="00806114"/>
    <w:rsid w:val="008103A2"/>
    <w:rsid w:val="008107E5"/>
    <w:rsid w:val="00811E31"/>
    <w:rsid w:val="00813985"/>
    <w:rsid w:val="00820056"/>
    <w:rsid w:val="0082090A"/>
    <w:rsid w:val="00826331"/>
    <w:rsid w:val="00827E9B"/>
    <w:rsid w:val="0084111C"/>
    <w:rsid w:val="00841BB1"/>
    <w:rsid w:val="00841F2C"/>
    <w:rsid w:val="00842847"/>
    <w:rsid w:val="00845D5F"/>
    <w:rsid w:val="00853610"/>
    <w:rsid w:val="00861C97"/>
    <w:rsid w:val="008628E0"/>
    <w:rsid w:val="00867DFB"/>
    <w:rsid w:val="00870B08"/>
    <w:rsid w:val="00870B66"/>
    <w:rsid w:val="008727A3"/>
    <w:rsid w:val="0087351C"/>
    <w:rsid w:val="00873D16"/>
    <w:rsid w:val="0087670D"/>
    <w:rsid w:val="00877005"/>
    <w:rsid w:val="0087711C"/>
    <w:rsid w:val="008806CE"/>
    <w:rsid w:val="00881BA8"/>
    <w:rsid w:val="00883D79"/>
    <w:rsid w:val="008905AF"/>
    <w:rsid w:val="00892349"/>
    <w:rsid w:val="00893A79"/>
    <w:rsid w:val="00894462"/>
    <w:rsid w:val="00894D08"/>
    <w:rsid w:val="0089516F"/>
    <w:rsid w:val="00896A7B"/>
    <w:rsid w:val="008A03EA"/>
    <w:rsid w:val="008A0490"/>
    <w:rsid w:val="008A2CCA"/>
    <w:rsid w:val="008A3191"/>
    <w:rsid w:val="008A457E"/>
    <w:rsid w:val="008A467B"/>
    <w:rsid w:val="008A50E9"/>
    <w:rsid w:val="008B3654"/>
    <w:rsid w:val="008B55F8"/>
    <w:rsid w:val="008B6D5E"/>
    <w:rsid w:val="008C28C9"/>
    <w:rsid w:val="008C2FFC"/>
    <w:rsid w:val="008D6FF5"/>
    <w:rsid w:val="008D73CE"/>
    <w:rsid w:val="008E33FD"/>
    <w:rsid w:val="008E39ED"/>
    <w:rsid w:val="008E5E72"/>
    <w:rsid w:val="008E608F"/>
    <w:rsid w:val="008E747B"/>
    <w:rsid w:val="008F0B61"/>
    <w:rsid w:val="008F2CCD"/>
    <w:rsid w:val="008F2E09"/>
    <w:rsid w:val="008F39A6"/>
    <w:rsid w:val="008F686B"/>
    <w:rsid w:val="008F70B0"/>
    <w:rsid w:val="009039B6"/>
    <w:rsid w:val="0091799D"/>
    <w:rsid w:val="0092222C"/>
    <w:rsid w:val="0092621D"/>
    <w:rsid w:val="009271F6"/>
    <w:rsid w:val="00930BC7"/>
    <w:rsid w:val="00930E84"/>
    <w:rsid w:val="009329DF"/>
    <w:rsid w:val="00935DCB"/>
    <w:rsid w:val="0094163D"/>
    <w:rsid w:val="00942FAD"/>
    <w:rsid w:val="00943332"/>
    <w:rsid w:val="00943C00"/>
    <w:rsid w:val="0094421E"/>
    <w:rsid w:val="009443C2"/>
    <w:rsid w:val="00945FFC"/>
    <w:rsid w:val="00952060"/>
    <w:rsid w:val="00952114"/>
    <w:rsid w:val="00952164"/>
    <w:rsid w:val="00952E3D"/>
    <w:rsid w:val="0095416C"/>
    <w:rsid w:val="0095447A"/>
    <w:rsid w:val="009549A6"/>
    <w:rsid w:val="009556BF"/>
    <w:rsid w:val="00956C52"/>
    <w:rsid w:val="00960D51"/>
    <w:rsid w:val="0096301E"/>
    <w:rsid w:val="00972A0C"/>
    <w:rsid w:val="009744F1"/>
    <w:rsid w:val="00975249"/>
    <w:rsid w:val="009776BB"/>
    <w:rsid w:val="00977AC3"/>
    <w:rsid w:val="00983834"/>
    <w:rsid w:val="0098405E"/>
    <w:rsid w:val="00984827"/>
    <w:rsid w:val="00986E7B"/>
    <w:rsid w:val="00990788"/>
    <w:rsid w:val="00991AF7"/>
    <w:rsid w:val="00992218"/>
    <w:rsid w:val="00993E91"/>
    <w:rsid w:val="0099423E"/>
    <w:rsid w:val="009944C1"/>
    <w:rsid w:val="009A205B"/>
    <w:rsid w:val="009A2D27"/>
    <w:rsid w:val="009A30C2"/>
    <w:rsid w:val="009A5412"/>
    <w:rsid w:val="009B0FB5"/>
    <w:rsid w:val="009B1D4F"/>
    <w:rsid w:val="009B6E78"/>
    <w:rsid w:val="009C044F"/>
    <w:rsid w:val="009C32D6"/>
    <w:rsid w:val="009C396F"/>
    <w:rsid w:val="009C57E3"/>
    <w:rsid w:val="009D393F"/>
    <w:rsid w:val="009D3F12"/>
    <w:rsid w:val="009D59A8"/>
    <w:rsid w:val="009D7A5F"/>
    <w:rsid w:val="009D7EC9"/>
    <w:rsid w:val="009E6236"/>
    <w:rsid w:val="009F0781"/>
    <w:rsid w:val="009F1B51"/>
    <w:rsid w:val="009F1D61"/>
    <w:rsid w:val="009F2F2C"/>
    <w:rsid w:val="009F7C7B"/>
    <w:rsid w:val="009F7F0C"/>
    <w:rsid w:val="00A023B2"/>
    <w:rsid w:val="00A03959"/>
    <w:rsid w:val="00A040F2"/>
    <w:rsid w:val="00A06861"/>
    <w:rsid w:val="00A06D9F"/>
    <w:rsid w:val="00A07158"/>
    <w:rsid w:val="00A07281"/>
    <w:rsid w:val="00A10D47"/>
    <w:rsid w:val="00A11E68"/>
    <w:rsid w:val="00A1389A"/>
    <w:rsid w:val="00A1500D"/>
    <w:rsid w:val="00A20B0E"/>
    <w:rsid w:val="00A20DEB"/>
    <w:rsid w:val="00A21FC0"/>
    <w:rsid w:val="00A22F9C"/>
    <w:rsid w:val="00A26859"/>
    <w:rsid w:val="00A34CD1"/>
    <w:rsid w:val="00A35C4C"/>
    <w:rsid w:val="00A37085"/>
    <w:rsid w:val="00A40B9E"/>
    <w:rsid w:val="00A41CED"/>
    <w:rsid w:val="00A5079A"/>
    <w:rsid w:val="00A51AED"/>
    <w:rsid w:val="00A5300A"/>
    <w:rsid w:val="00A56E81"/>
    <w:rsid w:val="00A608A5"/>
    <w:rsid w:val="00A614CF"/>
    <w:rsid w:val="00A620F0"/>
    <w:rsid w:val="00A6236F"/>
    <w:rsid w:val="00A6660C"/>
    <w:rsid w:val="00A6765D"/>
    <w:rsid w:val="00A67B77"/>
    <w:rsid w:val="00A70432"/>
    <w:rsid w:val="00A70B26"/>
    <w:rsid w:val="00A7291C"/>
    <w:rsid w:val="00A74DF5"/>
    <w:rsid w:val="00A806FA"/>
    <w:rsid w:val="00A80B0B"/>
    <w:rsid w:val="00A826A2"/>
    <w:rsid w:val="00A94630"/>
    <w:rsid w:val="00AA0D69"/>
    <w:rsid w:val="00AA1D5A"/>
    <w:rsid w:val="00AA54F7"/>
    <w:rsid w:val="00AA62B3"/>
    <w:rsid w:val="00AB010E"/>
    <w:rsid w:val="00AB02D6"/>
    <w:rsid w:val="00AB0620"/>
    <w:rsid w:val="00AB2365"/>
    <w:rsid w:val="00AC1FFD"/>
    <w:rsid w:val="00AC3B5F"/>
    <w:rsid w:val="00AC76EC"/>
    <w:rsid w:val="00AC7E5E"/>
    <w:rsid w:val="00AD2E72"/>
    <w:rsid w:val="00AD492F"/>
    <w:rsid w:val="00AE7998"/>
    <w:rsid w:val="00AE7B23"/>
    <w:rsid w:val="00AF17F3"/>
    <w:rsid w:val="00AF7339"/>
    <w:rsid w:val="00AF7469"/>
    <w:rsid w:val="00B046C3"/>
    <w:rsid w:val="00B04C8D"/>
    <w:rsid w:val="00B0701A"/>
    <w:rsid w:val="00B10C12"/>
    <w:rsid w:val="00B11323"/>
    <w:rsid w:val="00B13C58"/>
    <w:rsid w:val="00B178EA"/>
    <w:rsid w:val="00B22752"/>
    <w:rsid w:val="00B23D91"/>
    <w:rsid w:val="00B2447D"/>
    <w:rsid w:val="00B25587"/>
    <w:rsid w:val="00B26139"/>
    <w:rsid w:val="00B3164E"/>
    <w:rsid w:val="00B31EB1"/>
    <w:rsid w:val="00B329F9"/>
    <w:rsid w:val="00B36015"/>
    <w:rsid w:val="00B36AEB"/>
    <w:rsid w:val="00B37828"/>
    <w:rsid w:val="00B37E7A"/>
    <w:rsid w:val="00B42D0F"/>
    <w:rsid w:val="00B473FB"/>
    <w:rsid w:val="00B50B08"/>
    <w:rsid w:val="00B52108"/>
    <w:rsid w:val="00B5550B"/>
    <w:rsid w:val="00B56F41"/>
    <w:rsid w:val="00B623F4"/>
    <w:rsid w:val="00B677D5"/>
    <w:rsid w:val="00B72913"/>
    <w:rsid w:val="00B74006"/>
    <w:rsid w:val="00B756AB"/>
    <w:rsid w:val="00B76259"/>
    <w:rsid w:val="00B767EA"/>
    <w:rsid w:val="00B8286E"/>
    <w:rsid w:val="00B832E2"/>
    <w:rsid w:val="00B856E0"/>
    <w:rsid w:val="00B857DD"/>
    <w:rsid w:val="00B8601D"/>
    <w:rsid w:val="00B86AFB"/>
    <w:rsid w:val="00B87648"/>
    <w:rsid w:val="00B9043E"/>
    <w:rsid w:val="00B919DD"/>
    <w:rsid w:val="00B951DB"/>
    <w:rsid w:val="00B964F1"/>
    <w:rsid w:val="00BA07C0"/>
    <w:rsid w:val="00BA0B47"/>
    <w:rsid w:val="00BA2289"/>
    <w:rsid w:val="00BA54B7"/>
    <w:rsid w:val="00BA69A5"/>
    <w:rsid w:val="00BA7D89"/>
    <w:rsid w:val="00BB0493"/>
    <w:rsid w:val="00BB0D6A"/>
    <w:rsid w:val="00BB1245"/>
    <w:rsid w:val="00BB3F9A"/>
    <w:rsid w:val="00BB483C"/>
    <w:rsid w:val="00BB484E"/>
    <w:rsid w:val="00BB4905"/>
    <w:rsid w:val="00BB4C3A"/>
    <w:rsid w:val="00BB7769"/>
    <w:rsid w:val="00BC07E5"/>
    <w:rsid w:val="00BC39A0"/>
    <w:rsid w:val="00BC5DE3"/>
    <w:rsid w:val="00BC7765"/>
    <w:rsid w:val="00BD0BAA"/>
    <w:rsid w:val="00BD3BC5"/>
    <w:rsid w:val="00BD7280"/>
    <w:rsid w:val="00BE02BD"/>
    <w:rsid w:val="00BE03F5"/>
    <w:rsid w:val="00BE0F03"/>
    <w:rsid w:val="00BE24CC"/>
    <w:rsid w:val="00BE3CBF"/>
    <w:rsid w:val="00BE63B8"/>
    <w:rsid w:val="00BE698E"/>
    <w:rsid w:val="00BF08B9"/>
    <w:rsid w:val="00BF09E7"/>
    <w:rsid w:val="00BF1BD0"/>
    <w:rsid w:val="00BF4157"/>
    <w:rsid w:val="00BF4347"/>
    <w:rsid w:val="00BF779E"/>
    <w:rsid w:val="00C01406"/>
    <w:rsid w:val="00C018DC"/>
    <w:rsid w:val="00C01E10"/>
    <w:rsid w:val="00C02768"/>
    <w:rsid w:val="00C04D65"/>
    <w:rsid w:val="00C05152"/>
    <w:rsid w:val="00C05474"/>
    <w:rsid w:val="00C14A32"/>
    <w:rsid w:val="00C2347E"/>
    <w:rsid w:val="00C2557B"/>
    <w:rsid w:val="00C31AB0"/>
    <w:rsid w:val="00C329C7"/>
    <w:rsid w:val="00C33036"/>
    <w:rsid w:val="00C335E7"/>
    <w:rsid w:val="00C3455B"/>
    <w:rsid w:val="00C352D2"/>
    <w:rsid w:val="00C3543F"/>
    <w:rsid w:val="00C35A9B"/>
    <w:rsid w:val="00C35B87"/>
    <w:rsid w:val="00C40169"/>
    <w:rsid w:val="00C41C84"/>
    <w:rsid w:val="00C41CED"/>
    <w:rsid w:val="00C42BE6"/>
    <w:rsid w:val="00C43EEE"/>
    <w:rsid w:val="00C5184C"/>
    <w:rsid w:val="00C55AE1"/>
    <w:rsid w:val="00C57E33"/>
    <w:rsid w:val="00C614F5"/>
    <w:rsid w:val="00C62ABF"/>
    <w:rsid w:val="00C63A2F"/>
    <w:rsid w:val="00C6491C"/>
    <w:rsid w:val="00C669D3"/>
    <w:rsid w:val="00C723C0"/>
    <w:rsid w:val="00C757B9"/>
    <w:rsid w:val="00C7618C"/>
    <w:rsid w:val="00C76687"/>
    <w:rsid w:val="00C87F8B"/>
    <w:rsid w:val="00C9110F"/>
    <w:rsid w:val="00C93254"/>
    <w:rsid w:val="00C932F4"/>
    <w:rsid w:val="00C956FA"/>
    <w:rsid w:val="00C969F0"/>
    <w:rsid w:val="00CA0836"/>
    <w:rsid w:val="00CA2F55"/>
    <w:rsid w:val="00CA2F8E"/>
    <w:rsid w:val="00CA3FA2"/>
    <w:rsid w:val="00CA4394"/>
    <w:rsid w:val="00CA43E6"/>
    <w:rsid w:val="00CB1CAB"/>
    <w:rsid w:val="00CB22E9"/>
    <w:rsid w:val="00CB2936"/>
    <w:rsid w:val="00CB2D9E"/>
    <w:rsid w:val="00CB3376"/>
    <w:rsid w:val="00CB5783"/>
    <w:rsid w:val="00CB5A65"/>
    <w:rsid w:val="00CB6BF4"/>
    <w:rsid w:val="00CB6F16"/>
    <w:rsid w:val="00CC0F22"/>
    <w:rsid w:val="00CC21F3"/>
    <w:rsid w:val="00CC4429"/>
    <w:rsid w:val="00CC4558"/>
    <w:rsid w:val="00CC4A69"/>
    <w:rsid w:val="00CD06E2"/>
    <w:rsid w:val="00CD25E3"/>
    <w:rsid w:val="00CD4959"/>
    <w:rsid w:val="00CD4B82"/>
    <w:rsid w:val="00CF0905"/>
    <w:rsid w:val="00CF1231"/>
    <w:rsid w:val="00CF3197"/>
    <w:rsid w:val="00CF4201"/>
    <w:rsid w:val="00CF446C"/>
    <w:rsid w:val="00CF7DB8"/>
    <w:rsid w:val="00D0072E"/>
    <w:rsid w:val="00D04531"/>
    <w:rsid w:val="00D045CF"/>
    <w:rsid w:val="00D04D1F"/>
    <w:rsid w:val="00D07ACC"/>
    <w:rsid w:val="00D11C7D"/>
    <w:rsid w:val="00D120B9"/>
    <w:rsid w:val="00D323D7"/>
    <w:rsid w:val="00D34F5F"/>
    <w:rsid w:val="00D3693F"/>
    <w:rsid w:val="00D4366D"/>
    <w:rsid w:val="00D45404"/>
    <w:rsid w:val="00D46CB7"/>
    <w:rsid w:val="00D520E5"/>
    <w:rsid w:val="00D55124"/>
    <w:rsid w:val="00D5772F"/>
    <w:rsid w:val="00D61DB4"/>
    <w:rsid w:val="00D640C7"/>
    <w:rsid w:val="00D673C8"/>
    <w:rsid w:val="00D73C0A"/>
    <w:rsid w:val="00D74058"/>
    <w:rsid w:val="00D75DEB"/>
    <w:rsid w:val="00D822B7"/>
    <w:rsid w:val="00D858C1"/>
    <w:rsid w:val="00D86A7F"/>
    <w:rsid w:val="00D9440D"/>
    <w:rsid w:val="00D9687D"/>
    <w:rsid w:val="00D9756F"/>
    <w:rsid w:val="00DA101E"/>
    <w:rsid w:val="00DA29CB"/>
    <w:rsid w:val="00DA37D2"/>
    <w:rsid w:val="00DA7EBA"/>
    <w:rsid w:val="00DB3A30"/>
    <w:rsid w:val="00DB5353"/>
    <w:rsid w:val="00DB5658"/>
    <w:rsid w:val="00DB7614"/>
    <w:rsid w:val="00DC09FD"/>
    <w:rsid w:val="00DC3292"/>
    <w:rsid w:val="00DC330D"/>
    <w:rsid w:val="00DC6A1E"/>
    <w:rsid w:val="00DD01CE"/>
    <w:rsid w:val="00DD2637"/>
    <w:rsid w:val="00DD3CC1"/>
    <w:rsid w:val="00DD3F4C"/>
    <w:rsid w:val="00DD61EC"/>
    <w:rsid w:val="00DD713F"/>
    <w:rsid w:val="00DE3DCD"/>
    <w:rsid w:val="00DF03C4"/>
    <w:rsid w:val="00DF0BF3"/>
    <w:rsid w:val="00DF345A"/>
    <w:rsid w:val="00DF5FB1"/>
    <w:rsid w:val="00DF610F"/>
    <w:rsid w:val="00DF6396"/>
    <w:rsid w:val="00E00691"/>
    <w:rsid w:val="00E00E99"/>
    <w:rsid w:val="00E02377"/>
    <w:rsid w:val="00E037B6"/>
    <w:rsid w:val="00E04796"/>
    <w:rsid w:val="00E06B92"/>
    <w:rsid w:val="00E10144"/>
    <w:rsid w:val="00E103D9"/>
    <w:rsid w:val="00E12B49"/>
    <w:rsid w:val="00E165D1"/>
    <w:rsid w:val="00E21FFC"/>
    <w:rsid w:val="00E22388"/>
    <w:rsid w:val="00E23F26"/>
    <w:rsid w:val="00E24879"/>
    <w:rsid w:val="00E26980"/>
    <w:rsid w:val="00E27197"/>
    <w:rsid w:val="00E27D3D"/>
    <w:rsid w:val="00E32FBE"/>
    <w:rsid w:val="00E3304D"/>
    <w:rsid w:val="00E342B9"/>
    <w:rsid w:val="00E36218"/>
    <w:rsid w:val="00E36E25"/>
    <w:rsid w:val="00E40A7D"/>
    <w:rsid w:val="00E40AA1"/>
    <w:rsid w:val="00E4477B"/>
    <w:rsid w:val="00E465C6"/>
    <w:rsid w:val="00E4702F"/>
    <w:rsid w:val="00E52A2A"/>
    <w:rsid w:val="00E56CE5"/>
    <w:rsid w:val="00E57E56"/>
    <w:rsid w:val="00E62756"/>
    <w:rsid w:val="00E63C6D"/>
    <w:rsid w:val="00E6631A"/>
    <w:rsid w:val="00E726F1"/>
    <w:rsid w:val="00E740EC"/>
    <w:rsid w:val="00E747F9"/>
    <w:rsid w:val="00E81E9A"/>
    <w:rsid w:val="00E83D53"/>
    <w:rsid w:val="00E848A6"/>
    <w:rsid w:val="00E878AE"/>
    <w:rsid w:val="00E9254D"/>
    <w:rsid w:val="00E925CC"/>
    <w:rsid w:val="00E94252"/>
    <w:rsid w:val="00E94B1F"/>
    <w:rsid w:val="00E95282"/>
    <w:rsid w:val="00EA2883"/>
    <w:rsid w:val="00EA3F54"/>
    <w:rsid w:val="00EA5EF6"/>
    <w:rsid w:val="00EA7959"/>
    <w:rsid w:val="00EA7BCB"/>
    <w:rsid w:val="00EB130B"/>
    <w:rsid w:val="00EB3FA3"/>
    <w:rsid w:val="00EB7CF3"/>
    <w:rsid w:val="00EC0778"/>
    <w:rsid w:val="00EC0AED"/>
    <w:rsid w:val="00EC23A6"/>
    <w:rsid w:val="00EC4D12"/>
    <w:rsid w:val="00EC78A9"/>
    <w:rsid w:val="00ED0EA5"/>
    <w:rsid w:val="00ED6297"/>
    <w:rsid w:val="00ED6AB6"/>
    <w:rsid w:val="00EE34DD"/>
    <w:rsid w:val="00EE692B"/>
    <w:rsid w:val="00EF07CD"/>
    <w:rsid w:val="00EF1E75"/>
    <w:rsid w:val="00EF21D0"/>
    <w:rsid w:val="00EF2CF9"/>
    <w:rsid w:val="00EF31E5"/>
    <w:rsid w:val="00EF6790"/>
    <w:rsid w:val="00EF7CBE"/>
    <w:rsid w:val="00F00B44"/>
    <w:rsid w:val="00F0239C"/>
    <w:rsid w:val="00F03581"/>
    <w:rsid w:val="00F0458E"/>
    <w:rsid w:val="00F07F2F"/>
    <w:rsid w:val="00F10972"/>
    <w:rsid w:val="00F12EC7"/>
    <w:rsid w:val="00F13D6F"/>
    <w:rsid w:val="00F1577D"/>
    <w:rsid w:val="00F16312"/>
    <w:rsid w:val="00F167F2"/>
    <w:rsid w:val="00F24E07"/>
    <w:rsid w:val="00F251A5"/>
    <w:rsid w:val="00F3413F"/>
    <w:rsid w:val="00F36A7F"/>
    <w:rsid w:val="00F40627"/>
    <w:rsid w:val="00F40778"/>
    <w:rsid w:val="00F4164C"/>
    <w:rsid w:val="00F435B5"/>
    <w:rsid w:val="00F443C9"/>
    <w:rsid w:val="00F448F5"/>
    <w:rsid w:val="00F45A31"/>
    <w:rsid w:val="00F46528"/>
    <w:rsid w:val="00F47981"/>
    <w:rsid w:val="00F500FF"/>
    <w:rsid w:val="00F51BA9"/>
    <w:rsid w:val="00F529FB"/>
    <w:rsid w:val="00F52D7B"/>
    <w:rsid w:val="00F61A45"/>
    <w:rsid w:val="00F61EFC"/>
    <w:rsid w:val="00F63248"/>
    <w:rsid w:val="00F67658"/>
    <w:rsid w:val="00F73668"/>
    <w:rsid w:val="00F737B5"/>
    <w:rsid w:val="00F740D4"/>
    <w:rsid w:val="00F76C4E"/>
    <w:rsid w:val="00F76CD7"/>
    <w:rsid w:val="00F8077E"/>
    <w:rsid w:val="00F831BD"/>
    <w:rsid w:val="00F83298"/>
    <w:rsid w:val="00F91939"/>
    <w:rsid w:val="00F921B5"/>
    <w:rsid w:val="00F950C7"/>
    <w:rsid w:val="00F95705"/>
    <w:rsid w:val="00F96658"/>
    <w:rsid w:val="00FA02B4"/>
    <w:rsid w:val="00FA6698"/>
    <w:rsid w:val="00FB0ED4"/>
    <w:rsid w:val="00FB0FA0"/>
    <w:rsid w:val="00FB3961"/>
    <w:rsid w:val="00FB5510"/>
    <w:rsid w:val="00FB6A93"/>
    <w:rsid w:val="00FC65A8"/>
    <w:rsid w:val="00FC7185"/>
    <w:rsid w:val="00FC7FF6"/>
    <w:rsid w:val="00FD07D8"/>
    <w:rsid w:val="00FD0EBA"/>
    <w:rsid w:val="00FD26D4"/>
    <w:rsid w:val="00FD271E"/>
    <w:rsid w:val="00FD3216"/>
    <w:rsid w:val="00FD3D63"/>
    <w:rsid w:val="00FD4448"/>
    <w:rsid w:val="00FD570F"/>
    <w:rsid w:val="00FD6F43"/>
    <w:rsid w:val="00FD7354"/>
    <w:rsid w:val="00FE192F"/>
    <w:rsid w:val="00FE374F"/>
    <w:rsid w:val="00FE383A"/>
    <w:rsid w:val="00FE3DD6"/>
    <w:rsid w:val="00FE4BF2"/>
    <w:rsid w:val="00FE4DF6"/>
    <w:rsid w:val="00FE6020"/>
    <w:rsid w:val="00FF15B0"/>
    <w:rsid w:val="00FF41C7"/>
    <w:rsid w:val="00FF4A67"/>
    <w:rsid w:val="00FF5F64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69A24"/>
  <w15:chartTrackingRefBased/>
  <w15:docId w15:val="{1EB99A72-C70C-47D6-BC8D-EEA46C30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pr-">
    <w:name w:val="adm_p_r-абзац"/>
    <w:autoRedefine/>
    <w:rsid w:val="00E40A7D"/>
    <w:pPr>
      <w:jc w:val="both"/>
    </w:pPr>
    <w:rPr>
      <w:sz w:val="28"/>
      <w:szCs w:val="28"/>
    </w:rPr>
  </w:style>
  <w:style w:type="paragraph" w:styleId="aa">
    <w:name w:val="Body Text"/>
    <w:basedOn w:val="a"/>
    <w:link w:val="ab"/>
    <w:rsid w:val="00E40A7D"/>
    <w:pPr>
      <w:suppressAutoHyphens/>
      <w:jc w:val="both"/>
    </w:pPr>
    <w:rPr>
      <w:szCs w:val="20"/>
      <w:lang w:eastAsia="ar-SA"/>
    </w:rPr>
  </w:style>
  <w:style w:type="character" w:customStyle="1" w:styleId="ab">
    <w:name w:val="Основной текст Знак"/>
    <w:link w:val="aa"/>
    <w:rsid w:val="00E40A7D"/>
    <w:rPr>
      <w:sz w:val="28"/>
      <w:lang w:eastAsia="ar-SA"/>
    </w:rPr>
  </w:style>
  <w:style w:type="paragraph" w:styleId="ac">
    <w:name w:val="No Spacing"/>
    <w:uiPriority w:val="1"/>
    <w:qFormat/>
    <w:rsid w:val="00BB7769"/>
  </w:style>
  <w:style w:type="paragraph" w:customStyle="1" w:styleId="ConsPlusNormal">
    <w:name w:val="ConsPlusNormal"/>
    <w:link w:val="ConsPlusNormal0"/>
    <w:uiPriority w:val="99"/>
    <w:rsid w:val="00BB77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B7769"/>
    <w:rPr>
      <w:rFonts w:ascii="Arial" w:hAnsi="Arial" w:cs="Arial"/>
    </w:rPr>
  </w:style>
  <w:style w:type="character" w:styleId="ad">
    <w:name w:val="Hyperlink"/>
    <w:uiPriority w:val="99"/>
    <w:unhideWhenUsed/>
    <w:rsid w:val="00F96658"/>
    <w:rPr>
      <w:color w:val="0000FF"/>
      <w:u w:val="single"/>
    </w:rPr>
  </w:style>
  <w:style w:type="character" w:customStyle="1" w:styleId="ae">
    <w:name w:val="Основной текст_"/>
    <w:link w:val="10"/>
    <w:qFormat/>
    <w:rsid w:val="00703F15"/>
    <w:rPr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703F15"/>
    <w:pPr>
      <w:widowControl w:val="0"/>
      <w:shd w:val="clear" w:color="auto" w:fill="FFFFFF"/>
      <w:suppressAutoHyphens/>
      <w:ind w:firstLine="400"/>
    </w:pPr>
    <w:rPr>
      <w:sz w:val="20"/>
      <w:szCs w:val="20"/>
    </w:rPr>
  </w:style>
  <w:style w:type="character" w:styleId="af">
    <w:name w:val="FollowedHyperlink"/>
    <w:uiPriority w:val="99"/>
    <w:unhideWhenUsed/>
    <w:rsid w:val="002139D0"/>
    <w:rPr>
      <w:color w:val="800080"/>
      <w:u w:val="single"/>
    </w:rPr>
  </w:style>
  <w:style w:type="paragraph" w:customStyle="1" w:styleId="msonormal0">
    <w:name w:val="msonormal"/>
    <w:basedOn w:val="a"/>
    <w:rsid w:val="002139D0"/>
    <w:pPr>
      <w:spacing w:before="100" w:beforeAutospacing="1" w:after="100" w:afterAutospacing="1"/>
    </w:pPr>
    <w:rPr>
      <w:sz w:val="24"/>
    </w:rPr>
  </w:style>
  <w:style w:type="paragraph" w:customStyle="1" w:styleId="xl65">
    <w:name w:val="xl6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139D0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8">
    <w:name w:val="xl6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139D0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71">
    <w:name w:val="xl71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2">
    <w:name w:val="xl7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2139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2139D0"/>
    <w:pP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80">
    <w:name w:val="xl80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83">
    <w:name w:val="xl8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0">
    <w:name w:val="xl9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91">
    <w:name w:val="xl9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3">
    <w:name w:val="xl9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4">
    <w:name w:val="xl9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95">
    <w:name w:val="xl9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139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1">
    <w:name w:val="xl101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2">
    <w:name w:val="xl102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3">
    <w:name w:val="xl103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5">
    <w:name w:val="xl105"/>
    <w:basedOn w:val="a"/>
    <w:rsid w:val="002139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6">
    <w:name w:val="xl106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7">
    <w:name w:val="xl107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8">
    <w:name w:val="xl10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User</cp:lastModifiedBy>
  <cp:revision>2</cp:revision>
  <cp:lastPrinted>2026-02-20T08:26:00Z</cp:lastPrinted>
  <dcterms:created xsi:type="dcterms:W3CDTF">2026-03-12T04:03:00Z</dcterms:created>
  <dcterms:modified xsi:type="dcterms:W3CDTF">2026-03-12T04:03:00Z</dcterms:modified>
</cp:coreProperties>
</file>